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B556" w14:textId="77777777" w:rsidR="001F7496" w:rsidRDefault="00CD580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Muster einer Jahres</w:t>
      </w:r>
      <w:r w:rsidR="00063F18">
        <w:rPr>
          <w:rFonts w:ascii="Arial" w:hAnsi="Arial" w:cs="Arial"/>
          <w:b/>
          <w:bCs/>
          <w:szCs w:val="24"/>
        </w:rPr>
        <w:t>ab</w:t>
      </w:r>
      <w:r w:rsidR="004748D5">
        <w:rPr>
          <w:rFonts w:ascii="Arial" w:hAnsi="Arial" w:cs="Arial"/>
          <w:b/>
          <w:bCs/>
          <w:szCs w:val="24"/>
        </w:rPr>
        <w:t>rechnung</w:t>
      </w:r>
    </w:p>
    <w:p w14:paraId="45B36A4D" w14:textId="77777777" w:rsidR="00897F98" w:rsidRDefault="00897F98" w:rsidP="00B11F0F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0F01DF72" w14:textId="77777777" w:rsidR="00A922AF" w:rsidRPr="00A922AF" w:rsidRDefault="00A922AF" w:rsidP="00A922A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Helvetica-Bold" w:hAnsi="Helvetica-Bold" w:cs="Helvetica-Bold"/>
          <w:b/>
          <w:bCs/>
          <w:sz w:val="32"/>
          <w:szCs w:val="32"/>
          <w:lang w:val="it-IT"/>
        </w:rPr>
      </w:pPr>
      <w:r w:rsidRPr="00A922AF">
        <w:rPr>
          <w:rFonts w:ascii="Helvetica-Bold" w:hAnsi="Helvetica-Bold" w:cs="Helvetica-Bold"/>
          <w:b/>
          <w:bCs/>
          <w:sz w:val="32"/>
          <w:szCs w:val="32"/>
          <w:lang w:val="en-US"/>
        </w:rPr>
        <w:t>J a h r e s a b r e c h n u n g</w:t>
      </w:r>
    </w:p>
    <w:p w14:paraId="55E5D93A" w14:textId="77777777" w:rsidR="00A922AF" w:rsidRPr="00A922AF" w:rsidRDefault="00A922AF" w:rsidP="00A922AF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4"/>
        </w:rPr>
      </w:pPr>
      <w:r w:rsidRPr="00A922AF">
        <w:rPr>
          <w:rFonts w:ascii="Helvetica" w:hAnsi="Helvetica" w:cs="Helvetica"/>
          <w:szCs w:val="24"/>
        </w:rPr>
        <w:t xml:space="preserve">gemäß § 7 </w:t>
      </w:r>
      <w:proofErr w:type="spellStart"/>
      <w:r w:rsidRPr="00A922AF">
        <w:rPr>
          <w:rFonts w:ascii="Helvetica" w:hAnsi="Helvetica" w:cs="Helvetica"/>
          <w:szCs w:val="24"/>
        </w:rPr>
        <w:t>StiftG</w:t>
      </w:r>
      <w:proofErr w:type="spellEnd"/>
      <w:r w:rsidRPr="00A922AF">
        <w:rPr>
          <w:rFonts w:ascii="Helvetica" w:hAnsi="Helvetica" w:cs="Helvetica"/>
          <w:szCs w:val="24"/>
        </w:rPr>
        <w:t xml:space="preserve"> NRW </w:t>
      </w:r>
      <w:r w:rsidRPr="00A922AF">
        <w:rPr>
          <w:rFonts w:ascii="Helvetica" w:hAnsi="Helvetica" w:cs="Helvetica"/>
          <w:b/>
          <w:szCs w:val="24"/>
        </w:rPr>
        <w:t xml:space="preserve">für das Kalenderjahr 20____ </w:t>
      </w:r>
    </w:p>
    <w:p w14:paraId="6DCB647A" w14:textId="77777777" w:rsidR="00A922AF" w:rsidRPr="00A922AF" w:rsidRDefault="00A922AF" w:rsidP="00A922A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A922AF">
        <w:rPr>
          <w:rFonts w:ascii="Helvetica" w:hAnsi="Helvetica" w:cs="Helvetica"/>
          <w:szCs w:val="24"/>
        </w:rPr>
        <w:t>der ______________________________________ mit Sitz in __________________</w:t>
      </w:r>
    </w:p>
    <w:p w14:paraId="2EDA976E" w14:textId="77777777" w:rsidR="00A922AF" w:rsidRPr="00A922AF" w:rsidRDefault="00A922AF" w:rsidP="00A922A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A922AF">
        <w:rPr>
          <w:rFonts w:ascii="Helvetica" w:hAnsi="Helvetica" w:cs="Helvetica"/>
          <w:szCs w:val="24"/>
        </w:rPr>
        <w:tab/>
        <w:t>(Name der Stiftung)</w:t>
      </w:r>
    </w:p>
    <w:p w14:paraId="12F01B39" w14:textId="77777777" w:rsidR="00A922AF" w:rsidRPr="00A922AF" w:rsidRDefault="00A922AF" w:rsidP="00A922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proofErr w:type="spellStart"/>
      <w:r w:rsidRPr="00A922AF">
        <w:rPr>
          <w:rFonts w:ascii="Arial" w:hAnsi="Arial" w:cs="Arial"/>
          <w:bCs/>
          <w:szCs w:val="24"/>
        </w:rPr>
        <w:t>Az</w:t>
      </w:r>
      <w:proofErr w:type="spellEnd"/>
      <w:r w:rsidRPr="00A922AF">
        <w:rPr>
          <w:rFonts w:ascii="Arial" w:hAnsi="Arial" w:cs="Arial"/>
          <w:bCs/>
          <w:szCs w:val="24"/>
        </w:rPr>
        <w:t xml:space="preserve"> alt.: 21.15.21 04-_______ oder Az. neu: 21.01.01.01-_____/2021-001</w:t>
      </w:r>
    </w:p>
    <w:p w14:paraId="20511F65" w14:textId="77777777" w:rsidR="00A922AF" w:rsidRPr="00A922AF" w:rsidRDefault="00A922AF" w:rsidP="00A922AF">
      <w:pPr>
        <w:autoSpaceDE w:val="0"/>
        <w:autoSpaceDN w:val="0"/>
        <w:adjustRightInd w:val="0"/>
        <w:spacing w:line="276" w:lineRule="auto"/>
        <w:jc w:val="center"/>
        <w:rPr>
          <w:rFonts w:ascii="Helvetica-Bold" w:hAnsi="Helvetica-Bold" w:cs="Helvetica-Bold"/>
          <w:bCs/>
          <w:szCs w:val="24"/>
        </w:rPr>
      </w:pPr>
    </w:p>
    <w:p w14:paraId="632E1651" w14:textId="77777777" w:rsidR="005471C1" w:rsidRPr="005471C1" w:rsidRDefault="005471C1" w:rsidP="005471C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548DD4" w:themeColor="text2" w:themeTint="99"/>
          <w:szCs w:val="24"/>
        </w:rPr>
      </w:pPr>
    </w:p>
    <w:p w14:paraId="7A1B1D34" w14:textId="77777777" w:rsidR="00A922AF" w:rsidRPr="00A922AF" w:rsidRDefault="005471C1" w:rsidP="00A922A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  <w:r w:rsidRPr="00A922AF">
        <w:rPr>
          <w:rFonts w:ascii="Arial" w:hAnsi="Arial" w:cs="Arial"/>
          <w:b/>
          <w:bCs/>
          <w:sz w:val="28"/>
          <w:szCs w:val="28"/>
        </w:rPr>
        <w:t>I.I</w:t>
      </w:r>
      <w:r>
        <w:rPr>
          <w:rFonts w:ascii="Arial" w:hAnsi="Arial" w:cs="Arial"/>
          <w:b/>
          <w:bCs/>
          <w:szCs w:val="24"/>
        </w:rPr>
        <w:t xml:space="preserve"> </w:t>
      </w:r>
      <w:r w:rsidR="00A922AF" w:rsidRPr="00A922AF">
        <w:rPr>
          <w:rFonts w:ascii="Arial" w:hAnsi="Arial" w:cs="Arial"/>
          <w:b/>
          <w:bCs/>
          <w:sz w:val="28"/>
          <w:szCs w:val="28"/>
        </w:rPr>
        <w:t>Grundstockvermögen</w:t>
      </w:r>
      <w:r w:rsidR="00A922AF" w:rsidRPr="00A922AF">
        <w:rPr>
          <w:rFonts w:ascii="Arial" w:hAnsi="Arial" w:cs="Arial"/>
          <w:bCs/>
          <w:szCs w:val="24"/>
        </w:rPr>
        <w:t xml:space="preserve"> (dauerhaft ungeschmälert zu erhaltendes Vermögen gemäß Stiftungsgeschäft</w:t>
      </w:r>
      <w:r w:rsidR="00A922AF">
        <w:rPr>
          <w:rFonts w:ascii="Arial" w:hAnsi="Arial" w:cs="Arial"/>
          <w:bCs/>
          <w:szCs w:val="24"/>
        </w:rPr>
        <w:t xml:space="preserve"> </w:t>
      </w:r>
      <w:r w:rsidR="00A922AF" w:rsidRPr="00A922AF">
        <w:rPr>
          <w:rFonts w:ascii="Arial" w:hAnsi="Arial" w:cs="Arial"/>
          <w:bCs/>
          <w:szCs w:val="24"/>
        </w:rPr>
        <w:t>+ bisherige Zustiftungen oder Zuführungen)</w:t>
      </w:r>
    </w:p>
    <w:p w14:paraId="7D3C56C9" w14:textId="77777777" w:rsidR="00D45BFB" w:rsidRPr="005471C1" w:rsidRDefault="00D45BFB" w:rsidP="00A922AF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</w:rPr>
      </w:pPr>
    </w:p>
    <w:p w14:paraId="0EDA69D0" w14:textId="77777777" w:rsidR="00D45BFB" w:rsidRPr="005471C1" w:rsidRDefault="005653BF" w:rsidP="0024189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t xml:space="preserve">(Stand </w:t>
      </w:r>
      <w:r w:rsidR="00D45BFB" w:rsidRPr="005471C1">
        <w:rPr>
          <w:rFonts w:ascii="Helvetica-Bold" w:hAnsi="Helvetica-Bold" w:cs="Helvetica-Bold"/>
          <w:bCs/>
          <w:szCs w:val="24"/>
        </w:rPr>
        <w:t>am 31.12.</w:t>
      </w:r>
      <w:proofErr w:type="gramStart"/>
      <w:r w:rsidR="00D45BFB" w:rsidRPr="005471C1">
        <w:rPr>
          <w:rFonts w:ascii="Helvetica-Bold" w:hAnsi="Helvetica-Bold" w:cs="Helvetica-Bold"/>
          <w:bCs/>
          <w:szCs w:val="24"/>
        </w:rPr>
        <w:t>20….</w:t>
      </w:r>
      <w:proofErr w:type="gramEnd"/>
      <w:r w:rsidR="00D45BFB" w:rsidRPr="005471C1">
        <w:rPr>
          <w:rFonts w:ascii="Helvetica-Bold" w:hAnsi="Helvetica-Bold" w:cs="Helvetica-Bold"/>
          <w:bCs/>
          <w:szCs w:val="24"/>
        </w:rPr>
        <w:t>.Vorjahr)</w:t>
      </w:r>
      <w:r w:rsidR="00D45BFB" w:rsidRPr="005471C1">
        <w:rPr>
          <w:rFonts w:ascii="Helvetica-Bold" w:hAnsi="Helvetica-Bold" w:cs="Helvetica-Bold"/>
          <w:bCs/>
          <w:szCs w:val="24"/>
        </w:rPr>
        <w:tab/>
      </w:r>
      <w:r w:rsidR="00D45BFB" w:rsidRPr="005471C1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D45BFB" w:rsidRPr="005471C1">
        <w:rPr>
          <w:rFonts w:ascii="Helvetica-Bold" w:hAnsi="Helvetica-Bold" w:cs="Helvetica-Bold"/>
          <w:bCs/>
          <w:szCs w:val="24"/>
        </w:rPr>
        <w:t>___________________€</w:t>
      </w:r>
    </w:p>
    <w:p w14:paraId="6C1A0FBA" w14:textId="77777777" w:rsidR="0024189A" w:rsidRPr="005471C1" w:rsidRDefault="0024189A" w:rsidP="00D6118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3EDA3121" w14:textId="77777777" w:rsidR="00D45BFB" w:rsidRPr="005471C1" w:rsidRDefault="00D45BFB" w:rsidP="00D6118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Zustiftungen</w:t>
      </w:r>
      <w:r w:rsidRPr="005471C1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 xml:space="preserve">im Kalenderjahr </w:t>
      </w:r>
      <w:r w:rsidR="00A922AF">
        <w:rPr>
          <w:rFonts w:ascii="Helvetica-Bold" w:hAnsi="Helvetica-Bold" w:cs="Helvetica-Bold"/>
          <w:bCs/>
          <w:szCs w:val="24"/>
        </w:rPr>
        <w:tab/>
        <w:t>+</w:t>
      </w:r>
      <w:r w:rsidR="006B7A5A" w:rsidRPr="005471C1">
        <w:rPr>
          <w:rFonts w:ascii="Helvetica-Bold" w:hAnsi="Helvetica-Bold" w:cs="Helvetica-Bold"/>
          <w:bCs/>
          <w:szCs w:val="24"/>
        </w:rPr>
        <w:t xml:space="preserve"> ___________________€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="00791877" w:rsidRPr="005471C1">
        <w:rPr>
          <w:rFonts w:ascii="Helvetica-Bold" w:hAnsi="Helvetica-Bold" w:cs="Helvetica-Bold"/>
          <w:bCs/>
          <w:szCs w:val="24"/>
        </w:rPr>
        <w:t xml:space="preserve"> </w:t>
      </w:r>
      <w:r w:rsidR="00D432A3" w:rsidRPr="005471C1">
        <w:rPr>
          <w:rFonts w:ascii="Helvetica-Bold" w:hAnsi="Helvetica-Bold" w:cs="Helvetica-Bold"/>
          <w:bCs/>
          <w:szCs w:val="24"/>
        </w:rPr>
        <w:t xml:space="preserve">   </w:t>
      </w:r>
    </w:p>
    <w:p w14:paraId="539BA1D1" w14:textId="77777777" w:rsidR="002567A8" w:rsidRPr="005471C1" w:rsidRDefault="002567A8" w:rsidP="0024189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von______________________(Zustifter)</w:t>
      </w:r>
    </w:p>
    <w:p w14:paraId="149BBF2C" w14:textId="77777777" w:rsidR="00D45BFB" w:rsidRPr="005471C1" w:rsidRDefault="006B7A5A" w:rsidP="006B7A5A">
      <w:pPr>
        <w:tabs>
          <w:tab w:val="left" w:pos="1125"/>
        </w:tabs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ab/>
      </w:r>
    </w:p>
    <w:p w14:paraId="3601B235" w14:textId="77777777" w:rsidR="006B7A5A" w:rsidRPr="005471C1" w:rsidRDefault="006B7A5A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Zuführungen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  <w:t>+ ___________________€</w:t>
      </w:r>
    </w:p>
    <w:p w14:paraId="7A1E7012" w14:textId="77777777" w:rsidR="00471C39" w:rsidRPr="005471C1" w:rsidRDefault="006B7A5A" w:rsidP="006B7A5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(</w:t>
      </w:r>
      <w:r w:rsidR="00471C39" w:rsidRPr="005471C1">
        <w:rPr>
          <w:rFonts w:ascii="Helvetica-Bold" w:hAnsi="Helvetica-Bold" w:cs="Helvetica-Bold"/>
          <w:bCs/>
          <w:szCs w:val="24"/>
        </w:rPr>
        <w:t>aus Rücklagen und</w:t>
      </w:r>
      <w:r w:rsidR="00A922AF">
        <w:rPr>
          <w:rFonts w:ascii="Helvetica-Bold" w:hAnsi="Helvetica-Bold" w:cs="Helvetica-Bold"/>
          <w:bCs/>
          <w:szCs w:val="24"/>
        </w:rPr>
        <w:t>/oder</w:t>
      </w:r>
      <w:r w:rsidR="00471C39" w:rsidRPr="005471C1">
        <w:rPr>
          <w:rFonts w:ascii="Helvetica-Bold" w:hAnsi="Helvetica-Bold" w:cs="Helvetica-Bold"/>
          <w:bCs/>
          <w:szCs w:val="24"/>
        </w:rPr>
        <w:t xml:space="preserve"> Umschichtungen</w:t>
      </w:r>
    </w:p>
    <w:p w14:paraId="7CBE540D" w14:textId="77777777" w:rsidR="006B7A5A" w:rsidRPr="005471C1" w:rsidRDefault="00471C39" w:rsidP="006B7A5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 xml:space="preserve">und </w:t>
      </w:r>
      <w:r w:rsidR="006B7A5A" w:rsidRPr="005471C1">
        <w:rPr>
          <w:rFonts w:ascii="Helvetica-Bold" w:hAnsi="Helvetica-Bold" w:cs="Helvetica-Bold"/>
          <w:bCs/>
          <w:szCs w:val="24"/>
        </w:rPr>
        <w:t xml:space="preserve">gem. § 62 </w:t>
      </w:r>
      <w:r w:rsidRPr="005471C1">
        <w:rPr>
          <w:rFonts w:ascii="Helvetica-Bold" w:hAnsi="Helvetica-Bold" w:cs="Helvetica-Bold"/>
          <w:bCs/>
          <w:szCs w:val="24"/>
        </w:rPr>
        <w:t xml:space="preserve">Abs. 3 und </w:t>
      </w:r>
      <w:r w:rsidR="006B7A5A" w:rsidRPr="005471C1">
        <w:rPr>
          <w:rFonts w:ascii="Helvetica-Bold" w:hAnsi="Helvetica-Bold" w:cs="Helvetica-Bold"/>
          <w:bCs/>
          <w:szCs w:val="24"/>
        </w:rPr>
        <w:t>Abs. 4 AO</w:t>
      </w:r>
      <w:r w:rsidRPr="005471C1">
        <w:rPr>
          <w:rFonts w:ascii="Helvetica-Bold" w:hAnsi="Helvetica-Bold" w:cs="Helvetica-Bold"/>
          <w:bCs/>
          <w:sz w:val="20"/>
        </w:rPr>
        <w:t>, soweit diese nicht der Kapitalrücklage zuzuordnen sind</w:t>
      </w:r>
      <w:r w:rsidR="006B7A5A" w:rsidRPr="005471C1">
        <w:rPr>
          <w:rFonts w:ascii="Helvetica-Bold" w:hAnsi="Helvetica-Bold" w:cs="Helvetica-Bold"/>
          <w:bCs/>
          <w:szCs w:val="24"/>
        </w:rPr>
        <w:t>)</w:t>
      </w:r>
    </w:p>
    <w:p w14:paraId="2CAB7E1F" w14:textId="77777777" w:rsidR="006B7A5A" w:rsidRPr="005471C1" w:rsidRDefault="006B7A5A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A12276E" w14:textId="77777777" w:rsidR="00D45BFB" w:rsidRPr="005471C1" w:rsidRDefault="00A922AF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A922AF">
        <w:rPr>
          <w:rFonts w:ascii="Arial" w:hAnsi="Arial" w:cs="Arial"/>
          <w:b/>
          <w:bCs/>
          <w:sz w:val="28"/>
          <w:szCs w:val="28"/>
        </w:rPr>
        <w:t>Grundstockvermögen</w:t>
      </w:r>
      <w:r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 w:rsidR="00D45BFB" w:rsidRPr="005471C1">
        <w:rPr>
          <w:rFonts w:ascii="Helvetica-Bold" w:hAnsi="Helvetica-Bold" w:cs="Helvetica-Bold"/>
          <w:b/>
          <w:bCs/>
          <w:szCs w:val="24"/>
        </w:rPr>
        <w:t>am 31.12.20</w:t>
      </w:r>
      <w:r w:rsidR="007338CF" w:rsidRPr="005471C1">
        <w:rPr>
          <w:rFonts w:ascii="Helvetica-Bold" w:hAnsi="Helvetica-Bold" w:cs="Helvetica-Bold"/>
          <w:b/>
          <w:bCs/>
          <w:szCs w:val="24"/>
        </w:rPr>
        <w:t>___</w:t>
      </w:r>
      <w:r w:rsidR="00555A67"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</w:r>
      <w:r w:rsidR="00555A67"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 w:rsidR="00D45BFB" w:rsidRPr="005471C1">
        <w:rPr>
          <w:rFonts w:ascii="Helvetica-Bold" w:hAnsi="Helvetica-Bold" w:cs="Helvetica-Bold"/>
          <w:bCs/>
          <w:szCs w:val="24"/>
          <w:u w:val="double"/>
        </w:rPr>
        <w:t>__</w:t>
      </w:r>
      <w:r w:rsidR="00354F69">
        <w:rPr>
          <w:rFonts w:ascii="Helvetica-Bold" w:hAnsi="Helvetica-Bold" w:cs="Helvetica-Bold"/>
          <w:bCs/>
          <w:szCs w:val="24"/>
          <w:u w:val="double"/>
        </w:rPr>
        <w:t xml:space="preserve">      </w:t>
      </w:r>
      <w:r w:rsidR="00D45BFB" w:rsidRPr="005471C1">
        <w:rPr>
          <w:rFonts w:ascii="Helvetica-Bold" w:hAnsi="Helvetica-Bold" w:cs="Helvetica-Bold"/>
          <w:bCs/>
          <w:szCs w:val="24"/>
          <w:u w:val="double"/>
        </w:rPr>
        <w:t>_____________</w:t>
      </w:r>
      <w:r w:rsidR="00D45BFB" w:rsidRPr="005471C1">
        <w:rPr>
          <w:rFonts w:ascii="Helvetica-Bold" w:hAnsi="Helvetica-Bold" w:cs="Helvetica-Bold"/>
          <w:bCs/>
          <w:szCs w:val="24"/>
        </w:rPr>
        <w:t>€</w:t>
      </w:r>
    </w:p>
    <w:p w14:paraId="357F7B55" w14:textId="77777777" w:rsidR="00403BD0" w:rsidRPr="005471C1" w:rsidRDefault="00555A67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14:paraId="76AB3395" w14:textId="77777777" w:rsidR="00B950E0" w:rsidRPr="005653BF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bCs/>
          <w:sz w:val="28"/>
          <w:szCs w:val="28"/>
        </w:rPr>
        <w:t>I.II Rücklagen</w:t>
      </w:r>
    </w:p>
    <w:p w14:paraId="20E6D4D1" w14:textId="77777777" w:rsidR="00B950E0" w:rsidRPr="005471C1" w:rsidRDefault="00B950E0" w:rsidP="00B950E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Kapitalrücklage </w:t>
      </w:r>
    </w:p>
    <w:p w14:paraId="527F08CD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5471C1">
        <w:rPr>
          <w:rFonts w:ascii="Arial" w:hAnsi="Arial" w:cs="Arial"/>
          <w:b/>
          <w:bCs/>
          <w:sz w:val="20"/>
        </w:rPr>
        <w:t xml:space="preserve">(weder dauerhaft </w:t>
      </w:r>
      <w:proofErr w:type="gramStart"/>
      <w:r w:rsidRPr="005471C1">
        <w:rPr>
          <w:rFonts w:ascii="Arial" w:hAnsi="Arial" w:cs="Arial"/>
          <w:b/>
          <w:bCs/>
          <w:sz w:val="20"/>
        </w:rPr>
        <w:t>zu erhaltendes Vermögen</w:t>
      </w:r>
      <w:proofErr w:type="gramEnd"/>
      <w:r w:rsidRPr="005471C1">
        <w:rPr>
          <w:rFonts w:ascii="Arial" w:hAnsi="Arial" w:cs="Arial"/>
          <w:b/>
          <w:bCs/>
          <w:sz w:val="20"/>
        </w:rPr>
        <w:t xml:space="preserve"> noch zeitnah zu verwendende Mittel)</w:t>
      </w:r>
    </w:p>
    <w:p w14:paraId="6E81871F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>Stand am 31.12.20</w:t>
      </w:r>
      <w:proofErr w:type="gramStart"/>
      <w:r w:rsidRPr="005471C1">
        <w:rPr>
          <w:rFonts w:ascii="Arial" w:hAnsi="Arial" w:cs="Arial"/>
          <w:bCs/>
          <w:szCs w:val="24"/>
        </w:rPr>
        <w:t>…</w:t>
      </w:r>
      <w:r w:rsidR="005653BF">
        <w:rPr>
          <w:rFonts w:ascii="Arial" w:hAnsi="Arial" w:cs="Arial"/>
          <w:bCs/>
          <w:szCs w:val="24"/>
        </w:rPr>
        <w:t>….</w:t>
      </w:r>
      <w:proofErr w:type="gramEnd"/>
      <w:r w:rsidRPr="005471C1">
        <w:rPr>
          <w:rFonts w:ascii="Arial" w:hAnsi="Arial" w:cs="Arial"/>
          <w:bCs/>
          <w:szCs w:val="24"/>
        </w:rPr>
        <w:t xml:space="preserve">Vorjahr 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14:paraId="7A29AA9E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>Zuführungen nach § 62 Abs. 3 u. Abs. 4 AO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+_________________€</w:t>
      </w:r>
    </w:p>
    <w:p w14:paraId="2B836111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5471C1">
        <w:rPr>
          <w:rFonts w:ascii="Arial" w:hAnsi="Arial" w:cs="Arial"/>
          <w:bCs/>
          <w:sz w:val="20"/>
        </w:rPr>
        <w:t>soweit diese nicht dem zu erhaltenden Vermögen zuzuordnen sind</w:t>
      </w:r>
    </w:p>
    <w:p w14:paraId="6A2F91C7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Stand am </w:t>
      </w:r>
      <w:proofErr w:type="gramStart"/>
      <w:r w:rsidRPr="005471C1">
        <w:rPr>
          <w:rFonts w:ascii="Arial" w:hAnsi="Arial" w:cs="Arial"/>
          <w:bCs/>
          <w:szCs w:val="24"/>
        </w:rPr>
        <w:t>31.12.20….</w:t>
      </w:r>
      <w:proofErr w:type="gramEnd"/>
      <w:r w:rsidRPr="005471C1">
        <w:rPr>
          <w:rFonts w:ascii="Arial" w:hAnsi="Arial" w:cs="Arial"/>
          <w:bCs/>
          <w:szCs w:val="24"/>
        </w:rPr>
        <w:t xml:space="preserve">. 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14:paraId="3DF87FDF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014E5C2B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b) Ergebnisrücklagen </w:t>
      </w:r>
      <w:r w:rsidR="005653BF">
        <w:rPr>
          <w:rFonts w:ascii="Arial" w:hAnsi="Arial" w:cs="Arial"/>
          <w:b/>
          <w:bCs/>
          <w:szCs w:val="24"/>
        </w:rPr>
        <w:t>am 31.12.20___</w:t>
      </w:r>
    </w:p>
    <w:p w14:paraId="36327C0B" w14:textId="77777777"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a) </w:t>
      </w:r>
      <w:r w:rsidR="00B950E0" w:rsidRPr="005471C1">
        <w:rPr>
          <w:rFonts w:ascii="Arial" w:hAnsi="Arial" w:cs="Arial"/>
          <w:bCs/>
          <w:szCs w:val="24"/>
        </w:rPr>
        <w:t xml:space="preserve">Zweckgebundene Rücklage  </w:t>
      </w:r>
      <w:proofErr w:type="gramStart"/>
      <w:r w:rsidR="00B950E0" w:rsidRPr="005471C1">
        <w:rPr>
          <w:rFonts w:ascii="Arial" w:hAnsi="Arial" w:cs="Arial"/>
          <w:bCs/>
          <w:szCs w:val="24"/>
        </w:rPr>
        <w:t xml:space="preserve">   (</w:t>
      </w:r>
      <w:proofErr w:type="gramEnd"/>
      <w:r w:rsidR="00B950E0" w:rsidRPr="005471C1">
        <w:rPr>
          <w:rFonts w:ascii="Arial" w:hAnsi="Arial" w:cs="Arial"/>
          <w:bCs/>
          <w:szCs w:val="24"/>
        </w:rPr>
        <w:t>§ 62 Abs. 1 Nr. 1 AO)</w:t>
      </w:r>
      <w:r w:rsidR="00B950E0" w:rsidRPr="005471C1">
        <w:rPr>
          <w:rFonts w:ascii="Arial" w:hAnsi="Arial" w:cs="Arial"/>
          <w:bCs/>
          <w:szCs w:val="24"/>
        </w:rPr>
        <w:tab/>
        <w:t>__________________€</w:t>
      </w:r>
    </w:p>
    <w:p w14:paraId="49CD8218" w14:textId="77777777"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b) </w:t>
      </w:r>
      <w:r w:rsidR="00B950E0" w:rsidRPr="005471C1">
        <w:rPr>
          <w:rFonts w:ascii="Arial" w:hAnsi="Arial" w:cs="Arial"/>
          <w:bCs/>
          <w:szCs w:val="24"/>
        </w:rPr>
        <w:t>Wiederbeschaffungsrücklagen (§ 62 Abs. 1 Nr. 2 AO)</w:t>
      </w:r>
      <w:r w:rsidR="00B950E0" w:rsidRPr="005471C1">
        <w:rPr>
          <w:rFonts w:ascii="Arial" w:hAnsi="Arial" w:cs="Arial"/>
          <w:bCs/>
          <w:szCs w:val="24"/>
        </w:rPr>
        <w:tab/>
        <w:t>__________________€</w:t>
      </w:r>
    </w:p>
    <w:p w14:paraId="6C04BEB0" w14:textId="77777777"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c) </w:t>
      </w:r>
      <w:r w:rsidR="00B950E0" w:rsidRPr="005471C1">
        <w:rPr>
          <w:rFonts w:ascii="Arial" w:hAnsi="Arial" w:cs="Arial"/>
          <w:bCs/>
          <w:szCs w:val="24"/>
        </w:rPr>
        <w:t xml:space="preserve">freie Rücklagen                      </w:t>
      </w:r>
      <w:proofErr w:type="gramStart"/>
      <w:r w:rsidR="00B950E0" w:rsidRPr="005471C1">
        <w:rPr>
          <w:rFonts w:ascii="Arial" w:hAnsi="Arial" w:cs="Arial"/>
          <w:bCs/>
          <w:szCs w:val="24"/>
        </w:rPr>
        <w:t xml:space="preserve">   (</w:t>
      </w:r>
      <w:proofErr w:type="gramEnd"/>
      <w:r w:rsidR="00B950E0" w:rsidRPr="005471C1">
        <w:rPr>
          <w:rFonts w:ascii="Arial" w:hAnsi="Arial" w:cs="Arial"/>
          <w:bCs/>
          <w:szCs w:val="24"/>
        </w:rPr>
        <w:t>§ 62 Abs. 1 Nr. 3 AO</w:t>
      </w:r>
      <w:r w:rsidR="005653BF">
        <w:rPr>
          <w:rFonts w:ascii="Arial" w:hAnsi="Arial" w:cs="Arial"/>
          <w:bCs/>
          <w:szCs w:val="24"/>
        </w:rPr>
        <w:t>)</w:t>
      </w:r>
      <w:r w:rsidR="002D6084" w:rsidRPr="005471C1">
        <w:rPr>
          <w:rFonts w:ascii="Arial" w:hAnsi="Arial" w:cs="Arial"/>
          <w:bCs/>
          <w:szCs w:val="24"/>
        </w:rPr>
        <w:tab/>
      </w:r>
      <w:r w:rsidR="00B950E0" w:rsidRPr="005471C1">
        <w:rPr>
          <w:rFonts w:ascii="Arial" w:hAnsi="Arial" w:cs="Arial"/>
          <w:bCs/>
          <w:szCs w:val="24"/>
        </w:rPr>
        <w:t>__________________€</w:t>
      </w:r>
    </w:p>
    <w:p w14:paraId="0D145C54" w14:textId="77777777" w:rsidR="00B950E0" w:rsidRPr="005471C1" w:rsidRDefault="00B950E0" w:rsidP="00B950E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d) </w:t>
      </w:r>
      <w:r w:rsidR="005653BF">
        <w:rPr>
          <w:rFonts w:ascii="Arial" w:hAnsi="Arial" w:cs="Arial"/>
          <w:bCs/>
          <w:szCs w:val="24"/>
        </w:rPr>
        <w:t xml:space="preserve">zum Erwerb von Beteiligungen (§ 62 Abs. 1 Nr. 4 </w:t>
      </w:r>
      <w:proofErr w:type="gramStart"/>
      <w:r w:rsidR="005653BF">
        <w:rPr>
          <w:rFonts w:ascii="Arial" w:hAnsi="Arial" w:cs="Arial"/>
          <w:bCs/>
          <w:szCs w:val="24"/>
        </w:rPr>
        <w:t xml:space="preserve">AO)  </w:t>
      </w:r>
      <w:r w:rsidRPr="005471C1">
        <w:rPr>
          <w:rFonts w:ascii="Arial" w:hAnsi="Arial" w:cs="Arial"/>
          <w:bCs/>
          <w:szCs w:val="24"/>
        </w:rPr>
        <w:tab/>
      </w:r>
      <w:proofErr w:type="gramEnd"/>
      <w:r w:rsidRPr="005471C1">
        <w:rPr>
          <w:rFonts w:ascii="Arial" w:hAnsi="Arial" w:cs="Arial"/>
          <w:bCs/>
          <w:szCs w:val="24"/>
        </w:rPr>
        <w:t xml:space="preserve">__________________€ </w:t>
      </w:r>
    </w:p>
    <w:p w14:paraId="6126B5B1" w14:textId="77777777" w:rsidR="00BE7CC9" w:rsidRDefault="00BE7CC9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14:paraId="25152377" w14:textId="77777777" w:rsid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c) Umschichtungsrücklage </w:t>
      </w:r>
    </w:p>
    <w:p w14:paraId="36FE4FBE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471C1">
        <w:rPr>
          <w:rFonts w:ascii="Helvetica-Bold" w:hAnsi="Helvetica-Bold" w:cs="Helvetica-Bold"/>
          <w:bCs/>
          <w:sz w:val="20"/>
        </w:rPr>
        <w:t>(Umschichtungsergebnisse</w:t>
      </w:r>
      <w:r w:rsidR="005471C1" w:rsidRPr="005471C1">
        <w:rPr>
          <w:rFonts w:ascii="Helvetica-Bold" w:hAnsi="Helvetica-Bold" w:cs="Helvetica-Bold"/>
          <w:bCs/>
          <w:sz w:val="20"/>
        </w:rPr>
        <w:t xml:space="preserve"> </w:t>
      </w:r>
      <w:r w:rsidRPr="005471C1">
        <w:rPr>
          <w:rFonts w:ascii="Helvetica-Bold" w:hAnsi="Helvetica-Bold" w:cs="Helvetica-Bold"/>
          <w:bCs/>
          <w:sz w:val="20"/>
        </w:rPr>
        <w:t xml:space="preserve">und </w:t>
      </w:r>
      <w:r w:rsidR="005471C1">
        <w:rPr>
          <w:rFonts w:ascii="Helvetica-Bold" w:hAnsi="Helvetica-Bold" w:cs="Helvetica-Bold"/>
          <w:bCs/>
          <w:sz w:val="20"/>
        </w:rPr>
        <w:t xml:space="preserve">Zu- und </w:t>
      </w:r>
      <w:r w:rsidRPr="005471C1">
        <w:rPr>
          <w:rFonts w:ascii="Helvetica-Bold" w:hAnsi="Helvetica-Bold" w:cs="Helvetica-Bold"/>
          <w:bCs/>
          <w:sz w:val="20"/>
        </w:rPr>
        <w:t>Abschreibung</w:t>
      </w:r>
      <w:r w:rsidR="00B53062" w:rsidRPr="005471C1">
        <w:rPr>
          <w:rFonts w:ascii="Helvetica-Bold" w:hAnsi="Helvetica-Bold" w:cs="Helvetica-Bold"/>
          <w:bCs/>
          <w:sz w:val="20"/>
        </w:rPr>
        <w:t>en</w:t>
      </w:r>
      <w:r w:rsidRPr="005471C1">
        <w:rPr>
          <w:rFonts w:ascii="Helvetica-Bold" w:hAnsi="Helvetica-Bold" w:cs="Helvetica-Bold"/>
          <w:bCs/>
          <w:sz w:val="20"/>
        </w:rPr>
        <w:t>)</w:t>
      </w:r>
      <w:r w:rsidRPr="005471C1">
        <w:rPr>
          <w:rFonts w:ascii="Helvetica-Bold" w:hAnsi="Helvetica-Bold" w:cs="Helvetica-Bold"/>
          <w:bCs/>
          <w:sz w:val="20"/>
        </w:rPr>
        <w:tab/>
      </w:r>
      <w:r w:rsid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>+/-________________€</w:t>
      </w:r>
    </w:p>
    <w:p w14:paraId="5545F8C0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7864B796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>I.III zeitnah zu verwendender Mittelvortrag</w:t>
      </w:r>
      <w:r w:rsidRPr="005471C1">
        <w:rPr>
          <w:rFonts w:ascii="Arial" w:hAnsi="Arial" w:cs="Arial"/>
          <w:bCs/>
          <w:szCs w:val="24"/>
        </w:rPr>
        <w:t xml:space="preserve">       </w:t>
      </w:r>
      <w:r w:rsidRPr="005471C1">
        <w:rPr>
          <w:rFonts w:ascii="Arial" w:hAnsi="Arial" w:cs="Arial"/>
          <w:bCs/>
          <w:szCs w:val="24"/>
        </w:rPr>
        <w:tab/>
        <w:t xml:space="preserve">          </w:t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14:paraId="4AE3ED87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251C2D96" w14:textId="77777777" w:rsidR="002D6084" w:rsidRPr="005471C1" w:rsidRDefault="002D6084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14:paraId="450D894A" w14:textId="77777777"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Summe </w:t>
      </w:r>
      <w:r w:rsidR="005653BF">
        <w:rPr>
          <w:rFonts w:ascii="Arial" w:hAnsi="Arial" w:cs="Arial"/>
          <w:b/>
          <w:bCs/>
          <w:szCs w:val="24"/>
        </w:rPr>
        <w:t xml:space="preserve">aller Rücklagen am 31.12.20___        </w:t>
      </w:r>
      <w:r w:rsidRPr="005471C1">
        <w:rPr>
          <w:rFonts w:ascii="Arial" w:hAnsi="Arial" w:cs="Arial"/>
          <w:b/>
          <w:bCs/>
          <w:szCs w:val="24"/>
        </w:rPr>
        <w:tab/>
      </w:r>
      <w:r w:rsidRPr="005471C1">
        <w:rPr>
          <w:rFonts w:ascii="Arial" w:hAnsi="Arial" w:cs="Arial"/>
          <w:b/>
          <w:bCs/>
          <w:szCs w:val="24"/>
        </w:rPr>
        <w:tab/>
      </w:r>
      <w:r w:rsidRPr="005471C1">
        <w:rPr>
          <w:rFonts w:ascii="Arial" w:hAnsi="Arial" w:cs="Arial"/>
          <w:b/>
          <w:bCs/>
          <w:szCs w:val="24"/>
          <w:u w:val="double"/>
        </w:rPr>
        <w:t>__________________</w:t>
      </w:r>
      <w:r w:rsidRPr="005471C1">
        <w:rPr>
          <w:rFonts w:ascii="Arial" w:hAnsi="Arial" w:cs="Arial"/>
          <w:b/>
          <w:bCs/>
          <w:szCs w:val="24"/>
        </w:rPr>
        <w:t>€</w:t>
      </w:r>
    </w:p>
    <w:p w14:paraId="3358C5C2" w14:textId="77777777" w:rsidR="00B950E0" w:rsidRPr="00877D28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877D28">
        <w:rPr>
          <w:rFonts w:ascii="Arial" w:hAnsi="Arial" w:cs="Arial"/>
          <w:bCs/>
          <w:sz w:val="20"/>
        </w:rPr>
        <w:t xml:space="preserve">(entspricht auch der Differenz aus Nettovermögen und </w:t>
      </w:r>
      <w:r w:rsidR="005653BF">
        <w:rPr>
          <w:rFonts w:ascii="Arial" w:hAnsi="Arial" w:cs="Arial"/>
          <w:bCs/>
          <w:sz w:val="20"/>
        </w:rPr>
        <w:t>Grundstock =</w:t>
      </w:r>
      <w:r w:rsidRPr="00877D28">
        <w:rPr>
          <w:rFonts w:ascii="Arial" w:hAnsi="Arial" w:cs="Arial"/>
          <w:bCs/>
          <w:sz w:val="20"/>
        </w:rPr>
        <w:t>ungeschmälert zu erhaltenden Vermögen)</w:t>
      </w:r>
    </w:p>
    <w:p w14:paraId="6FA77033" w14:textId="77777777" w:rsidR="00693D93" w:rsidRPr="005471C1" w:rsidRDefault="00693D93" w:rsidP="00693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8854BC" w14:textId="77777777" w:rsidR="00D45BFB" w:rsidRPr="005653BF" w:rsidRDefault="00555A67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br w:type="column"/>
      </w:r>
      <w:r w:rsidR="00D45BFB" w:rsidRPr="005653BF">
        <w:rPr>
          <w:rFonts w:ascii="Arial" w:hAnsi="Arial" w:cs="Arial"/>
          <w:b/>
          <w:bCs/>
          <w:sz w:val="28"/>
          <w:szCs w:val="28"/>
        </w:rPr>
        <w:lastRenderedPageBreak/>
        <w:t xml:space="preserve">II. Vermögensaufstellung </w:t>
      </w:r>
      <w:r w:rsidR="00E06664" w:rsidRPr="005653BF">
        <w:rPr>
          <w:rFonts w:ascii="Arial" w:hAnsi="Arial" w:cs="Arial"/>
          <w:b/>
          <w:bCs/>
          <w:sz w:val="28"/>
          <w:szCs w:val="28"/>
        </w:rPr>
        <w:t xml:space="preserve">insgesamt </w:t>
      </w:r>
      <w:r w:rsidR="00D45BFB" w:rsidRPr="005653BF">
        <w:rPr>
          <w:rFonts w:ascii="Arial" w:hAnsi="Arial" w:cs="Arial"/>
          <w:b/>
          <w:bCs/>
          <w:sz w:val="28"/>
          <w:szCs w:val="28"/>
        </w:rPr>
        <w:t>zum 31.12.20</w:t>
      </w:r>
      <w:r w:rsidR="007338CF" w:rsidRPr="005653BF">
        <w:rPr>
          <w:rFonts w:ascii="Arial" w:hAnsi="Arial" w:cs="Arial"/>
          <w:b/>
          <w:bCs/>
          <w:sz w:val="28"/>
          <w:szCs w:val="28"/>
        </w:rPr>
        <w:t>___</w:t>
      </w:r>
    </w:p>
    <w:p w14:paraId="5A275BAE" w14:textId="77777777" w:rsidR="007338CF" w:rsidRPr="005653BF" w:rsidRDefault="007338CF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2F50292" w14:textId="77777777" w:rsidR="00D6118B" w:rsidRPr="005653BF" w:rsidRDefault="00D45BFB" w:rsidP="005653BF">
      <w:pPr>
        <w:autoSpaceDE w:val="0"/>
        <w:autoSpaceDN w:val="0"/>
        <w:adjustRightInd w:val="0"/>
        <w:outlineLvl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bCs/>
          <w:szCs w:val="24"/>
        </w:rPr>
        <w:t>1. Immobilienvermögen</w:t>
      </w:r>
      <w:r w:rsidR="005653BF" w:rsidRPr="005653BF">
        <w:rPr>
          <w:rFonts w:ascii="Arial" w:hAnsi="Arial" w:cs="Arial"/>
          <w:b/>
          <w:bCs/>
          <w:szCs w:val="24"/>
        </w:rPr>
        <w:t xml:space="preserve"> </w:t>
      </w:r>
      <w:r w:rsidRPr="005653BF">
        <w:rPr>
          <w:rFonts w:ascii="Arial" w:hAnsi="Arial" w:cs="Arial"/>
          <w:szCs w:val="24"/>
        </w:rPr>
        <w:t xml:space="preserve">Gesamtwert </w:t>
      </w:r>
    </w:p>
    <w:p w14:paraId="7C706524" w14:textId="77777777" w:rsidR="00D45BFB" w:rsidRPr="005653BF" w:rsidRDefault="00D6118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 </w:t>
      </w:r>
      <w:r w:rsidR="002535E6" w:rsidRPr="005653BF">
        <w:rPr>
          <w:rFonts w:ascii="Arial" w:hAnsi="Arial" w:cs="Arial"/>
          <w:szCs w:val="24"/>
        </w:rPr>
        <w:t xml:space="preserve">(ggf. </w:t>
      </w:r>
      <w:r w:rsidR="00D45BFB" w:rsidRPr="005653BF">
        <w:rPr>
          <w:rFonts w:ascii="Arial" w:hAnsi="Arial" w:cs="Arial"/>
          <w:szCs w:val="24"/>
        </w:rPr>
        <w:t xml:space="preserve">laut beigefügter Anlage </w:t>
      </w:r>
      <w:r w:rsidRPr="005653BF">
        <w:rPr>
          <w:rFonts w:ascii="Arial" w:hAnsi="Arial" w:cs="Arial"/>
          <w:szCs w:val="24"/>
        </w:rPr>
        <w:t xml:space="preserve">2)      </w:t>
      </w:r>
      <w:r w:rsidR="00C91430" w:rsidRPr="005653BF">
        <w:rPr>
          <w:rFonts w:ascii="Arial" w:hAnsi="Arial" w:cs="Arial"/>
          <w:szCs w:val="24"/>
        </w:rPr>
        <w:tab/>
      </w:r>
      <w:r w:rsidR="00C91430" w:rsidRPr="005653BF">
        <w:rPr>
          <w:rFonts w:ascii="Arial" w:hAnsi="Arial" w:cs="Arial"/>
          <w:szCs w:val="24"/>
        </w:rPr>
        <w:tab/>
      </w:r>
      <w:r w:rsidR="00C91430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  <w:t>___________________€</w:t>
      </w:r>
    </w:p>
    <w:p w14:paraId="7EE50891" w14:textId="77777777"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86917F" w14:textId="77777777" w:rsidR="00D45BFB" w:rsidRPr="005653BF" w:rsidRDefault="00D45BFB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2. Kapitalvermögen</w:t>
      </w:r>
    </w:p>
    <w:p w14:paraId="4C88817D" w14:textId="77777777" w:rsidR="008914D8" w:rsidRPr="005653BF" w:rsidRDefault="00D45BFB" w:rsidP="00B71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a) Wertpapiere</w:t>
      </w:r>
      <w:r w:rsidR="005653BF" w:rsidRPr="005653BF">
        <w:rPr>
          <w:rFonts w:ascii="Arial" w:hAnsi="Arial" w:cs="Arial"/>
          <w:szCs w:val="24"/>
        </w:rPr>
        <w:t xml:space="preserve"> (ggf. Depotauszug/ beigefügter Anlage 3)</w:t>
      </w:r>
      <w:r w:rsidR="008914D8" w:rsidRPr="005653BF">
        <w:rPr>
          <w:rFonts w:ascii="Arial" w:hAnsi="Arial" w:cs="Arial"/>
          <w:szCs w:val="24"/>
        </w:rPr>
        <w:tab/>
        <w:t>___________________€</w:t>
      </w:r>
    </w:p>
    <w:p w14:paraId="2BDC75C6" w14:textId="77777777" w:rsidR="00D45BFB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b) Forderungen gegen Dritte</w:t>
      </w:r>
    </w:p>
    <w:p w14:paraId="439EECD8" w14:textId="77777777" w:rsidR="00D45BFB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ab/>
      </w:r>
      <w:r w:rsidR="0024189A" w:rsidRPr="005653BF">
        <w:rPr>
          <w:rFonts w:ascii="Arial" w:hAnsi="Arial" w:cs="Arial"/>
          <w:szCs w:val="24"/>
        </w:rPr>
        <w:t xml:space="preserve">- </w:t>
      </w:r>
      <w:r w:rsidRPr="005653BF">
        <w:rPr>
          <w:rFonts w:ascii="Arial" w:hAnsi="Arial" w:cs="Arial"/>
          <w:szCs w:val="24"/>
        </w:rPr>
        <w:t xml:space="preserve">persönliche </w:t>
      </w:r>
      <w:proofErr w:type="gramStart"/>
      <w:r w:rsidRPr="005653BF">
        <w:rPr>
          <w:rFonts w:ascii="Arial" w:hAnsi="Arial" w:cs="Arial"/>
          <w:szCs w:val="24"/>
        </w:rPr>
        <w:t xml:space="preserve">Darlehen  </w:t>
      </w:r>
      <w:r w:rsidRPr="005653BF">
        <w:rPr>
          <w:rFonts w:ascii="Arial" w:hAnsi="Arial" w:cs="Arial"/>
          <w:szCs w:val="24"/>
        </w:rPr>
        <w:tab/>
      </w:r>
      <w:proofErr w:type="gramEnd"/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14:paraId="42F0F1FC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ab/>
      </w:r>
      <w:r w:rsidR="0024189A" w:rsidRPr="005653BF">
        <w:rPr>
          <w:rFonts w:ascii="Arial" w:hAnsi="Arial" w:cs="Arial"/>
          <w:szCs w:val="24"/>
        </w:rPr>
        <w:t>-</w:t>
      </w:r>
      <w:r w:rsidRPr="005653BF">
        <w:rPr>
          <w:rFonts w:ascii="Arial" w:hAnsi="Arial" w:cs="Arial"/>
          <w:szCs w:val="24"/>
        </w:rPr>
        <w:t xml:space="preserve"> dinglich gesicherte Darlehen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14:paraId="30803062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c) sonstige Forderungen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14:paraId="40CCDF4A" w14:textId="77777777" w:rsidR="008914D8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d) langfristig festgelegte Gelder</w:t>
      </w:r>
      <w:r w:rsidR="008914D8" w:rsidRPr="005653BF">
        <w:rPr>
          <w:rFonts w:ascii="Arial" w:hAnsi="Arial" w:cs="Arial"/>
          <w:szCs w:val="24"/>
        </w:rPr>
        <w:t xml:space="preserve">                                             ___________________€</w:t>
      </w:r>
    </w:p>
    <w:p w14:paraId="0E9F02DC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(Sparguthaben, Sparkassenbriefe und dergl.)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</w:p>
    <w:p w14:paraId="053D77C2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u w:val="single"/>
        </w:rPr>
      </w:pPr>
      <w:r w:rsidRPr="005653BF">
        <w:rPr>
          <w:rFonts w:ascii="Arial" w:hAnsi="Arial" w:cs="Arial"/>
          <w:szCs w:val="24"/>
        </w:rPr>
        <w:t>e) Anteile an Kapitalgesellschaften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</w:t>
      </w:r>
      <w:r w:rsidRPr="005653BF">
        <w:rPr>
          <w:rFonts w:ascii="Arial" w:hAnsi="Arial" w:cs="Arial"/>
          <w:szCs w:val="24"/>
          <w:u w:val="single"/>
        </w:rPr>
        <w:t>€</w:t>
      </w:r>
    </w:p>
    <w:p w14:paraId="22280C0B" w14:textId="77777777"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szCs w:val="24"/>
        </w:rPr>
        <w:t>Summe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___________________</w:t>
      </w:r>
      <w:r w:rsidRPr="005653BF">
        <w:rPr>
          <w:rFonts w:ascii="Arial" w:hAnsi="Arial" w:cs="Arial"/>
          <w:bCs/>
          <w:szCs w:val="24"/>
        </w:rPr>
        <w:t>€</w:t>
      </w:r>
    </w:p>
    <w:p w14:paraId="7562CF2B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6AB2A845" w14:textId="77777777" w:rsidR="00D45BFB" w:rsidRPr="005653BF" w:rsidRDefault="00D45BFB" w:rsidP="00CF39BE">
      <w:pPr>
        <w:keepNext/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3. Sonstige Vermögenswerte</w:t>
      </w:r>
    </w:p>
    <w:p w14:paraId="62EE3E73" w14:textId="77777777"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Kunstgegenstände und (bewegliche) Sachen von </w:t>
      </w:r>
      <w:proofErr w:type="spellStart"/>
      <w:r w:rsidRPr="005653BF">
        <w:rPr>
          <w:rFonts w:ascii="Arial" w:hAnsi="Arial" w:cs="Arial"/>
          <w:szCs w:val="24"/>
        </w:rPr>
        <w:t>beson</w:t>
      </w:r>
      <w:proofErr w:type="spellEnd"/>
      <w:r w:rsidRPr="005653BF">
        <w:rPr>
          <w:rFonts w:ascii="Arial" w:hAnsi="Arial" w:cs="Arial"/>
          <w:szCs w:val="24"/>
        </w:rPr>
        <w:t>-</w:t>
      </w:r>
    </w:p>
    <w:p w14:paraId="68DEA461" w14:textId="77777777"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r w:rsidRPr="005653BF">
        <w:rPr>
          <w:rFonts w:ascii="Arial" w:hAnsi="Arial" w:cs="Arial"/>
          <w:szCs w:val="24"/>
        </w:rPr>
        <w:t>derem</w:t>
      </w:r>
      <w:proofErr w:type="spellEnd"/>
      <w:r w:rsidRPr="005653BF">
        <w:rPr>
          <w:rFonts w:ascii="Arial" w:hAnsi="Arial" w:cs="Arial"/>
          <w:szCs w:val="24"/>
        </w:rPr>
        <w:t xml:space="preserve"> wissenscha</w:t>
      </w:r>
      <w:r w:rsidR="00655B2B" w:rsidRPr="005653BF">
        <w:rPr>
          <w:rFonts w:ascii="Arial" w:hAnsi="Arial" w:cs="Arial"/>
          <w:szCs w:val="24"/>
        </w:rPr>
        <w:t>ftlichen oder kulturhistorischen</w:t>
      </w:r>
      <w:r w:rsidRPr="005653BF">
        <w:rPr>
          <w:rFonts w:ascii="Arial" w:hAnsi="Arial" w:cs="Arial"/>
          <w:szCs w:val="24"/>
        </w:rPr>
        <w:t xml:space="preserve"> Wert</w:t>
      </w:r>
    </w:p>
    <w:p w14:paraId="40551EF1" w14:textId="77777777"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(Aufstellung ggf. auf besonderem Blatt als Anlage</w:t>
      </w:r>
      <w:r w:rsidR="007338CF" w:rsidRPr="005653BF">
        <w:rPr>
          <w:rFonts w:ascii="Arial" w:hAnsi="Arial" w:cs="Arial"/>
          <w:szCs w:val="24"/>
        </w:rPr>
        <w:t xml:space="preserve"> </w:t>
      </w:r>
      <w:r w:rsidR="00C37E67" w:rsidRPr="005653BF">
        <w:rPr>
          <w:rFonts w:ascii="Arial" w:hAnsi="Arial" w:cs="Arial"/>
          <w:szCs w:val="24"/>
        </w:rPr>
        <w:t xml:space="preserve">4 </w:t>
      </w:r>
      <w:r w:rsidRPr="005653BF">
        <w:rPr>
          <w:rFonts w:ascii="Arial" w:hAnsi="Arial" w:cs="Arial"/>
          <w:szCs w:val="24"/>
        </w:rPr>
        <w:t>mit</w:t>
      </w:r>
    </w:p>
    <w:p w14:paraId="1C90C723" w14:textId="77777777"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Angaben zur Bewertung)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14:paraId="79345D68" w14:textId="77777777"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8F05ADC" w14:textId="77777777" w:rsidR="00D45BFB" w:rsidRPr="005653BF" w:rsidRDefault="00D45BFB" w:rsidP="0024189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 xml:space="preserve">4. Kassenbestand, Guthaben bei Kreditinstituten </w:t>
      </w:r>
    </w:p>
    <w:p w14:paraId="67DAA254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a) Bar- und Girobestand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14:paraId="49926CBF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b) Sparguthaben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</w:t>
      </w:r>
      <w:r w:rsidRPr="005653BF">
        <w:rPr>
          <w:rFonts w:ascii="Arial" w:hAnsi="Arial" w:cs="Arial"/>
          <w:szCs w:val="24"/>
          <w:u w:val="single"/>
        </w:rPr>
        <w:t>€</w:t>
      </w:r>
    </w:p>
    <w:p w14:paraId="1162BB5F" w14:textId="77777777"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szCs w:val="24"/>
        </w:rPr>
        <w:t>Summe</w:t>
      </w:r>
      <w:r w:rsidR="00E87CD0">
        <w:rPr>
          <w:rFonts w:ascii="Arial" w:hAnsi="Arial" w:cs="Arial"/>
          <w:b/>
          <w:szCs w:val="24"/>
        </w:rPr>
        <w:t xml:space="preserve"> liquide Mittel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Cs/>
          <w:szCs w:val="24"/>
        </w:rPr>
        <w:t>€</w:t>
      </w:r>
    </w:p>
    <w:p w14:paraId="13BAF924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06F49473" w14:textId="77777777"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bCs/>
          <w:szCs w:val="24"/>
        </w:rPr>
        <w:t>Brutto</w:t>
      </w:r>
      <w:r w:rsidR="00E87CD0">
        <w:rPr>
          <w:rFonts w:ascii="Arial" w:hAnsi="Arial" w:cs="Arial"/>
          <w:b/>
          <w:bCs/>
          <w:szCs w:val="24"/>
        </w:rPr>
        <w:t>stiftungs</w:t>
      </w:r>
      <w:r w:rsidRPr="005653BF">
        <w:rPr>
          <w:rFonts w:ascii="Arial" w:hAnsi="Arial" w:cs="Arial"/>
          <w:b/>
          <w:bCs/>
          <w:szCs w:val="24"/>
        </w:rPr>
        <w:t xml:space="preserve">vermögen insgesamt (Summe aus 1-4): </w:t>
      </w:r>
      <w:r w:rsidRPr="005653BF">
        <w:rPr>
          <w:rFonts w:ascii="Arial" w:hAnsi="Arial" w:cs="Arial"/>
          <w:b/>
          <w:bCs/>
          <w:szCs w:val="24"/>
        </w:rPr>
        <w:tab/>
      </w:r>
      <w:r w:rsidRPr="005653BF">
        <w:rPr>
          <w:rFonts w:ascii="Arial" w:hAnsi="Arial" w:cs="Arial"/>
          <w:b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/>
          <w:bCs/>
          <w:szCs w:val="24"/>
        </w:rPr>
        <w:t>€</w:t>
      </w:r>
    </w:p>
    <w:p w14:paraId="6FEFC65B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5C99954E" w14:textId="77777777" w:rsidR="00D45BFB" w:rsidRPr="005653BF" w:rsidRDefault="00D45BFB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5. Verbindlichkeiten</w:t>
      </w:r>
    </w:p>
    <w:p w14:paraId="0B01C21B" w14:textId="77777777" w:rsidR="00D45BFB" w:rsidRPr="005653BF" w:rsidRDefault="00D45BFB" w:rsidP="0024189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a) dinglich gesicherte Verbindlichkeiten</w:t>
      </w:r>
    </w:p>
    <w:p w14:paraId="5D804772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    (Hypotheken, Grundschulden, Rentenschulden)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14:paraId="1D41BEC0" w14:textId="77777777" w:rsidR="00D51F0B" w:rsidRPr="00E87CD0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b) </w:t>
      </w:r>
      <w:r w:rsidR="00D51F0B" w:rsidRPr="005653BF">
        <w:rPr>
          <w:rFonts w:ascii="Arial" w:hAnsi="Arial" w:cs="Arial"/>
          <w:szCs w:val="24"/>
        </w:rPr>
        <w:t>Leistungszusagen</w:t>
      </w:r>
      <w:r w:rsidR="00D51F0B" w:rsidRPr="005653BF">
        <w:rPr>
          <w:rFonts w:ascii="Arial" w:hAnsi="Arial" w:cs="Arial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E87CD0">
        <w:rPr>
          <w:rFonts w:ascii="Arial" w:hAnsi="Arial" w:cs="Arial"/>
          <w:szCs w:val="24"/>
        </w:rPr>
        <w:t>__________________€</w:t>
      </w:r>
    </w:p>
    <w:p w14:paraId="7E3F9986" w14:textId="77777777" w:rsidR="00D45BFB" w:rsidRPr="005653BF" w:rsidRDefault="00D51F0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c) </w:t>
      </w:r>
      <w:r w:rsidR="00D45BFB" w:rsidRPr="005653BF">
        <w:rPr>
          <w:rFonts w:ascii="Arial" w:hAnsi="Arial" w:cs="Arial"/>
          <w:szCs w:val="24"/>
        </w:rPr>
        <w:t>Sonstige Verbindlichkeiten</w:t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  <w:t>__________________€</w:t>
      </w:r>
    </w:p>
    <w:p w14:paraId="68F19859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szCs w:val="24"/>
        </w:rPr>
        <w:t>Summe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Cs/>
          <w:szCs w:val="24"/>
        </w:rPr>
        <w:t>€</w:t>
      </w:r>
    </w:p>
    <w:p w14:paraId="176E731D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4"/>
        </w:rPr>
      </w:pPr>
    </w:p>
    <w:p w14:paraId="0342DEC7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szCs w:val="24"/>
        </w:rPr>
        <w:t>6. Rückstellungen</w:t>
      </w:r>
      <w:r w:rsidR="00CD580A" w:rsidRPr="005653BF">
        <w:rPr>
          <w:rFonts w:ascii="Arial" w:hAnsi="Arial" w:cs="Arial"/>
          <w:szCs w:val="24"/>
        </w:rPr>
        <w:t xml:space="preserve"> (f. Steuerberater etc.)</w:t>
      </w:r>
      <w:r w:rsidR="00CD580A"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/>
          <w:szCs w:val="24"/>
        </w:rPr>
        <w:tab/>
      </w:r>
      <w:r w:rsidRPr="005653BF">
        <w:rPr>
          <w:rFonts w:ascii="Arial" w:hAnsi="Arial" w:cs="Arial"/>
          <w:b/>
          <w:szCs w:val="24"/>
        </w:rPr>
        <w:tab/>
      </w:r>
      <w:r w:rsidRPr="005653BF">
        <w:rPr>
          <w:rFonts w:ascii="Arial" w:hAnsi="Arial" w:cs="Arial"/>
          <w:szCs w:val="24"/>
        </w:rPr>
        <w:t>__________________€</w:t>
      </w:r>
    </w:p>
    <w:p w14:paraId="37693775" w14:textId="77777777"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</w:p>
    <w:p w14:paraId="5A816211" w14:textId="77777777" w:rsidR="00D45BFB" w:rsidRPr="005653BF" w:rsidRDefault="00D45BFB" w:rsidP="00CF39BE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Nettostiftungsvermögen</w:t>
      </w:r>
    </w:p>
    <w:p w14:paraId="309BF97F" w14:textId="77777777" w:rsidR="00D45BFB" w:rsidRPr="005653BF" w:rsidRDefault="00472D41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E87CD0">
        <w:rPr>
          <w:rFonts w:ascii="Arial" w:hAnsi="Arial" w:cs="Arial"/>
          <w:bCs/>
          <w:sz w:val="20"/>
        </w:rPr>
        <w:t>(</w:t>
      </w:r>
      <w:proofErr w:type="gramStart"/>
      <w:r w:rsidR="00D45BFB" w:rsidRPr="00E87CD0">
        <w:rPr>
          <w:rFonts w:ascii="Arial" w:hAnsi="Arial" w:cs="Arial"/>
          <w:bCs/>
          <w:sz w:val="20"/>
        </w:rPr>
        <w:t>Brutto</w:t>
      </w:r>
      <w:r w:rsidR="00E87CD0" w:rsidRPr="00E87CD0">
        <w:rPr>
          <w:rFonts w:ascii="Arial" w:hAnsi="Arial" w:cs="Arial"/>
          <w:bCs/>
          <w:sz w:val="20"/>
        </w:rPr>
        <w:t>stiftungsv</w:t>
      </w:r>
      <w:r w:rsidR="00D45BFB" w:rsidRPr="00E87CD0">
        <w:rPr>
          <w:rFonts w:ascii="Arial" w:hAnsi="Arial" w:cs="Arial"/>
          <w:bCs/>
          <w:sz w:val="20"/>
        </w:rPr>
        <w:t>ermögen</w:t>
      </w:r>
      <w:r w:rsidR="007338CF" w:rsidRPr="00E87CD0">
        <w:rPr>
          <w:rFonts w:ascii="Arial" w:hAnsi="Arial" w:cs="Arial"/>
          <w:bCs/>
          <w:sz w:val="20"/>
        </w:rPr>
        <w:t xml:space="preserve"> .</w:t>
      </w:r>
      <w:proofErr w:type="gramEnd"/>
      <w:r w:rsidR="007338CF" w:rsidRPr="00E87CD0">
        <w:rPr>
          <w:rFonts w:ascii="Arial" w:hAnsi="Arial" w:cs="Arial"/>
          <w:bCs/>
          <w:sz w:val="20"/>
        </w:rPr>
        <w:t xml:space="preserve">/. </w:t>
      </w:r>
      <w:r w:rsidR="00D45BFB" w:rsidRPr="00E87CD0">
        <w:rPr>
          <w:rFonts w:ascii="Arial" w:hAnsi="Arial" w:cs="Arial"/>
          <w:bCs/>
          <w:sz w:val="20"/>
        </w:rPr>
        <w:t>Verbindlichkeiten und Rückstellungen)</w:t>
      </w:r>
      <w:r w:rsidR="00D45BFB" w:rsidRPr="005653BF">
        <w:rPr>
          <w:rFonts w:ascii="Arial" w:hAnsi="Arial" w:cs="Arial"/>
          <w:bCs/>
          <w:szCs w:val="24"/>
        </w:rPr>
        <w:t xml:space="preserve"> </w:t>
      </w:r>
      <w:r w:rsidR="00E87CD0">
        <w:rPr>
          <w:rFonts w:ascii="Arial" w:hAnsi="Arial" w:cs="Arial"/>
          <w:bCs/>
          <w:szCs w:val="24"/>
        </w:rPr>
        <w:tab/>
      </w:r>
      <w:r w:rsidR="00D45BFB" w:rsidRPr="005653BF">
        <w:rPr>
          <w:rFonts w:ascii="Arial" w:hAnsi="Arial" w:cs="Arial"/>
          <w:b/>
          <w:bCs/>
          <w:szCs w:val="24"/>
          <w:u w:val="double"/>
        </w:rPr>
        <w:t>__________________</w:t>
      </w:r>
      <w:r w:rsidR="00D45BFB" w:rsidRPr="005653BF">
        <w:rPr>
          <w:rFonts w:ascii="Arial" w:hAnsi="Arial" w:cs="Arial"/>
          <w:b/>
          <w:bCs/>
          <w:szCs w:val="24"/>
        </w:rPr>
        <w:t>€</w:t>
      </w:r>
    </w:p>
    <w:p w14:paraId="6ABF5660" w14:textId="77777777" w:rsidR="00D45BFB" w:rsidRPr="005471C1" w:rsidRDefault="00D45BFB" w:rsidP="00CF39BE">
      <w:pPr>
        <w:keepNext/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lastRenderedPageBreak/>
        <w:t>III. Einnahmen und Ausgaben im Geschäftsjahr</w:t>
      </w:r>
    </w:p>
    <w:p w14:paraId="49618787" w14:textId="77777777" w:rsidR="00D45BFB" w:rsidRPr="005471C1" w:rsidRDefault="00D45BFB" w:rsidP="00D45BFB">
      <w:pPr>
        <w:keepNext/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3D991A0A" w14:textId="77777777" w:rsidR="00D45BFB" w:rsidRPr="005471C1" w:rsidRDefault="00D45BFB" w:rsidP="00CF39BE">
      <w:pPr>
        <w:keepNext/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  <w:u w:val="single"/>
        </w:rPr>
      </w:pPr>
      <w:r w:rsidRPr="005471C1">
        <w:rPr>
          <w:rFonts w:ascii="Helvetica-Bold" w:hAnsi="Helvetica-Bold" w:cs="Helvetica-Bold"/>
          <w:b/>
          <w:bCs/>
          <w:szCs w:val="24"/>
        </w:rPr>
        <w:t xml:space="preserve">1.   </w:t>
      </w:r>
      <w:r w:rsidRPr="005471C1">
        <w:rPr>
          <w:rFonts w:ascii="Helvetica-Bold" w:hAnsi="Helvetica-Bold" w:cs="Helvetica-Bold"/>
          <w:b/>
          <w:bCs/>
          <w:szCs w:val="24"/>
          <w:u w:val="single"/>
        </w:rPr>
        <w:t>Einnahmen</w:t>
      </w:r>
      <w:r w:rsidR="0026354E" w:rsidRPr="005471C1">
        <w:rPr>
          <w:rFonts w:ascii="Helvetica-Bold" w:hAnsi="Helvetica-Bold" w:cs="Helvetica-Bold"/>
          <w:b/>
          <w:bCs/>
          <w:szCs w:val="24"/>
          <w:u w:val="single"/>
        </w:rPr>
        <w:t>/Erträge</w:t>
      </w:r>
    </w:p>
    <w:p w14:paraId="3588BCDD" w14:textId="77777777" w:rsidR="00D45BFB" w:rsidRPr="005471C1" w:rsidRDefault="00D45BFB" w:rsidP="00D45BFB">
      <w:pPr>
        <w:keepNext/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ab/>
      </w:r>
    </w:p>
    <w:p w14:paraId="59C22BD9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a) Zuwendungen </w:t>
      </w:r>
    </w:p>
    <w:p w14:paraId="0918FB34" w14:textId="77777777" w:rsidR="0024189A" w:rsidRPr="005471C1" w:rsidRDefault="0024189A" w:rsidP="003F4728">
      <w:pPr>
        <w:keepNext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firstLine="142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- </w:t>
      </w:r>
      <w:r w:rsidR="00D45BFB" w:rsidRPr="005471C1">
        <w:rPr>
          <w:rFonts w:ascii="Helvetica" w:hAnsi="Helvetica" w:cs="Helvetica"/>
          <w:szCs w:val="24"/>
        </w:rPr>
        <w:t xml:space="preserve">zum </w:t>
      </w:r>
      <w:r w:rsidR="00855EF6">
        <w:rPr>
          <w:rFonts w:ascii="Helvetica" w:hAnsi="Helvetica" w:cs="Helvetica"/>
          <w:szCs w:val="24"/>
        </w:rPr>
        <w:t>Grundstock</w:t>
      </w:r>
      <w:r w:rsidR="00D45BFB" w:rsidRPr="005471C1">
        <w:rPr>
          <w:rFonts w:ascii="Helvetica" w:hAnsi="Helvetica" w:cs="Helvetica"/>
          <w:szCs w:val="24"/>
        </w:rPr>
        <w:t xml:space="preserve">vermögen (Zustiftungen) </w:t>
      </w:r>
      <w:r w:rsidR="00D45BFB" w:rsidRPr="005471C1">
        <w:rPr>
          <w:rFonts w:ascii="Helvetica" w:hAnsi="Helvetica" w:cs="Helvetica"/>
          <w:szCs w:val="24"/>
        </w:rPr>
        <w:tab/>
      </w:r>
      <w:r w:rsidR="00D45BFB" w:rsidRPr="005471C1">
        <w:rPr>
          <w:rFonts w:ascii="Helvetica" w:hAnsi="Helvetica" w:cs="Helvetica"/>
          <w:szCs w:val="24"/>
        </w:rPr>
        <w:tab/>
      </w:r>
      <w:r w:rsidR="00D45BFB" w:rsidRPr="005471C1">
        <w:rPr>
          <w:rFonts w:ascii="Helvetica" w:hAnsi="Helvetica" w:cs="Helvetica"/>
          <w:szCs w:val="24"/>
        </w:rPr>
        <w:tab/>
        <w:t>___________________€</w:t>
      </w:r>
    </w:p>
    <w:p w14:paraId="1E69A56D" w14:textId="77777777" w:rsidR="00D45BFB" w:rsidRPr="005471C1" w:rsidRDefault="0024189A" w:rsidP="003F4728">
      <w:pPr>
        <w:keepNext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firstLine="142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- </w:t>
      </w:r>
      <w:r w:rsidR="00D45BFB" w:rsidRPr="005471C1">
        <w:rPr>
          <w:rFonts w:ascii="Helvetica" w:hAnsi="Helvetica" w:cs="Helvetica"/>
          <w:szCs w:val="24"/>
        </w:rPr>
        <w:t>zur direkten Erfüllung des Stiftungszweckes (</w:t>
      </w:r>
      <w:proofErr w:type="gramStart"/>
      <w:r w:rsidR="00D45BFB" w:rsidRPr="005471C1">
        <w:rPr>
          <w:rFonts w:ascii="Helvetica" w:hAnsi="Helvetica" w:cs="Helvetica"/>
          <w:szCs w:val="24"/>
        </w:rPr>
        <w:t>Spenden)</w:t>
      </w:r>
      <w:r w:rsidRPr="005471C1">
        <w:rPr>
          <w:rFonts w:ascii="Helvetica" w:hAnsi="Helvetica" w:cs="Helvetica"/>
          <w:szCs w:val="24"/>
        </w:rPr>
        <w:t xml:space="preserve">   </w:t>
      </w:r>
      <w:proofErr w:type="gramEnd"/>
      <w:r w:rsidRPr="005471C1">
        <w:rPr>
          <w:rFonts w:ascii="Helvetica" w:hAnsi="Helvetica" w:cs="Helvetica"/>
          <w:szCs w:val="24"/>
        </w:rPr>
        <w:t xml:space="preserve"> </w:t>
      </w:r>
      <w:r w:rsidR="00D45BFB" w:rsidRPr="005471C1">
        <w:rPr>
          <w:rFonts w:ascii="Helvetica" w:hAnsi="Helvetica" w:cs="Helvetica"/>
          <w:szCs w:val="24"/>
        </w:rPr>
        <w:t>___________________€</w:t>
      </w:r>
    </w:p>
    <w:p w14:paraId="55FC0E87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>b) Zinsen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14:paraId="41C63945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c) Mieten, Pachten, Erbbauzinsen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14:paraId="6C8FD8F1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d) Dividenden und sonstige Gewinnanteile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14:paraId="65827D53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e) Erlöse aus Verkäufen </w:t>
      </w:r>
      <w:r w:rsidR="00855EF6">
        <w:rPr>
          <w:rFonts w:ascii="Helvetica" w:hAnsi="Helvetica" w:cs="Helvetica"/>
          <w:szCs w:val="24"/>
        </w:rPr>
        <w:t>aus dem Vermögen (</w:t>
      </w:r>
      <w:proofErr w:type="spellStart"/>
      <w:r w:rsidR="00855EF6">
        <w:rPr>
          <w:rFonts w:ascii="Helvetica" w:hAnsi="Helvetica" w:cs="Helvetica"/>
          <w:szCs w:val="24"/>
        </w:rPr>
        <w:t>s.</w:t>
      </w:r>
      <w:r w:rsidRPr="002E6E4F">
        <w:rPr>
          <w:rFonts w:ascii="Helvetica" w:hAnsi="Helvetica" w:cs="Helvetica"/>
          <w:sz w:val="20"/>
        </w:rPr>
        <w:t>Anlage</w:t>
      </w:r>
      <w:r w:rsidR="00472D41" w:rsidRPr="002E6E4F">
        <w:rPr>
          <w:rFonts w:ascii="Helvetica" w:hAnsi="Helvetica" w:cs="Helvetica"/>
          <w:sz w:val="20"/>
        </w:rPr>
        <w:t>n</w:t>
      </w:r>
      <w:proofErr w:type="spellEnd"/>
      <w:r w:rsidR="00472D41" w:rsidRPr="002E6E4F">
        <w:rPr>
          <w:rFonts w:ascii="Helvetica" w:hAnsi="Helvetica" w:cs="Helvetica"/>
          <w:sz w:val="20"/>
        </w:rPr>
        <w:t xml:space="preserve"> 2</w:t>
      </w:r>
      <w:r w:rsidR="0026354E" w:rsidRPr="002E6E4F">
        <w:rPr>
          <w:rFonts w:ascii="Helvetica" w:hAnsi="Helvetica" w:cs="Helvetica"/>
          <w:sz w:val="20"/>
        </w:rPr>
        <w:t xml:space="preserve"> </w:t>
      </w:r>
      <w:r w:rsidR="003D3B9F" w:rsidRPr="002E6E4F">
        <w:rPr>
          <w:rFonts w:ascii="Helvetica" w:hAnsi="Helvetica" w:cs="Helvetica"/>
          <w:sz w:val="20"/>
        </w:rPr>
        <w:t>u.</w:t>
      </w:r>
      <w:r w:rsidR="00472D41" w:rsidRPr="002E6E4F">
        <w:rPr>
          <w:rFonts w:ascii="Helvetica" w:hAnsi="Helvetica" w:cs="Helvetica"/>
          <w:sz w:val="20"/>
        </w:rPr>
        <w:t>3</w:t>
      </w:r>
      <w:r w:rsidRPr="002E6E4F">
        <w:rPr>
          <w:rFonts w:ascii="Helvetica" w:hAnsi="Helvetica" w:cs="Helvetica"/>
          <w:sz w:val="20"/>
        </w:rPr>
        <w:t>)</w:t>
      </w:r>
      <w:r w:rsidR="00855EF6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>___________________€</w:t>
      </w:r>
    </w:p>
    <w:p w14:paraId="5A0EC905" w14:textId="77777777" w:rsidR="00855EF6" w:rsidRDefault="00855EF6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</w:t>
      </w:r>
      <w:r w:rsidR="00D45BFB" w:rsidRPr="005471C1">
        <w:rPr>
          <w:rFonts w:ascii="Helvetica" w:hAnsi="Helvetica" w:cs="Helvetica"/>
          <w:szCs w:val="24"/>
        </w:rPr>
        <w:t xml:space="preserve">f) </w:t>
      </w:r>
      <w:r w:rsidRPr="005471C1">
        <w:rPr>
          <w:rFonts w:ascii="Helvetica" w:hAnsi="Helvetica" w:cs="Helvetica"/>
          <w:szCs w:val="24"/>
        </w:rPr>
        <w:t xml:space="preserve">Erlöse aus </w:t>
      </w:r>
      <w:r>
        <w:rPr>
          <w:rFonts w:ascii="Helvetica" w:hAnsi="Helvetica" w:cs="Helvetica"/>
          <w:szCs w:val="24"/>
        </w:rPr>
        <w:t xml:space="preserve">anderen </w:t>
      </w:r>
      <w:r w:rsidRPr="005471C1">
        <w:rPr>
          <w:rFonts w:ascii="Helvetica" w:hAnsi="Helvetica" w:cs="Helvetica"/>
          <w:szCs w:val="24"/>
        </w:rPr>
        <w:t>Verkäufen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___________________€</w:t>
      </w:r>
    </w:p>
    <w:p w14:paraId="0442A5ED" w14:textId="77777777"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TTA202F748t00" w:hAnsi="TTA202F748t00" w:cs="TTA202F748t00"/>
          <w:szCs w:val="24"/>
        </w:rPr>
      </w:pPr>
      <w:r w:rsidRPr="005471C1">
        <w:rPr>
          <w:rFonts w:ascii="Helvetica" w:hAnsi="Helvetica" w:cs="Helvetica"/>
          <w:szCs w:val="24"/>
        </w:rPr>
        <w:t xml:space="preserve">Sonstige Einnahmen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14:paraId="0BE43829" w14:textId="77777777" w:rsidR="00855EF6" w:rsidRDefault="00855EF6" w:rsidP="00D45BFB">
      <w:pPr>
        <w:keepNext/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Cs w:val="24"/>
        </w:rPr>
      </w:pPr>
    </w:p>
    <w:p w14:paraId="4D4B462D" w14:textId="77777777" w:rsidR="00D45BFB" w:rsidRPr="005471C1" w:rsidRDefault="00D45BFB" w:rsidP="00D45BFB">
      <w:pPr>
        <w:keepNext/>
        <w:autoSpaceDE w:val="0"/>
        <w:autoSpaceDN w:val="0"/>
        <w:adjustRightInd w:val="0"/>
        <w:spacing w:line="360" w:lineRule="auto"/>
        <w:rPr>
          <w:rFonts w:ascii="TTA202F748t00~34" w:hAnsi="TTA202F748t00~34" w:cs="TTA202F748t00~34"/>
          <w:szCs w:val="24"/>
        </w:rPr>
      </w:pPr>
      <w:r w:rsidRPr="005471C1">
        <w:rPr>
          <w:rFonts w:ascii="Helvetica-Bold" w:hAnsi="Helvetica-Bold" w:cs="Helvetica-Bold"/>
          <w:b/>
          <w:bCs/>
          <w:szCs w:val="24"/>
        </w:rPr>
        <w:t>Gesamtsumme:</w:t>
      </w:r>
      <w:r w:rsidRPr="005471C1">
        <w:rPr>
          <w:rFonts w:ascii="Helvetica-Bold" w:hAnsi="Helvetica-Bold" w:cs="Helvetica-Bold"/>
          <w:bCs/>
          <w:szCs w:val="24"/>
        </w:rPr>
        <w:t xml:space="preserve"> 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  <w:u w:val="double"/>
        </w:rPr>
        <w:t>___________________</w:t>
      </w:r>
      <w:r w:rsidRPr="005471C1">
        <w:rPr>
          <w:rFonts w:ascii="Helvetica-Bold" w:hAnsi="Helvetica-Bold" w:cs="Helvetica-Bold"/>
          <w:bCs/>
          <w:szCs w:val="24"/>
        </w:rPr>
        <w:t>€</w:t>
      </w:r>
    </w:p>
    <w:p w14:paraId="5BCFF88C" w14:textId="77777777"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47F08A5" w14:textId="77777777" w:rsidR="00D45BFB" w:rsidRDefault="00D45BFB" w:rsidP="00CF39BE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  <w:u w:val="single"/>
        </w:rPr>
      </w:pPr>
      <w:r>
        <w:rPr>
          <w:rFonts w:ascii="Helvetica-Bold" w:hAnsi="Helvetica-Bold" w:cs="Helvetica-Bold"/>
          <w:b/>
          <w:bCs/>
          <w:szCs w:val="24"/>
        </w:rPr>
        <w:t xml:space="preserve">2. </w:t>
      </w:r>
      <w:r w:rsidRPr="001F7496">
        <w:rPr>
          <w:rFonts w:ascii="Helvetica-Bold" w:hAnsi="Helvetica-Bold" w:cs="Helvetica-Bold"/>
          <w:b/>
          <w:bCs/>
          <w:szCs w:val="24"/>
          <w:u w:val="single"/>
        </w:rPr>
        <w:t>Ausgaben</w:t>
      </w:r>
      <w:r w:rsidR="0026354E">
        <w:rPr>
          <w:rFonts w:ascii="Helvetica-Bold" w:hAnsi="Helvetica-Bold" w:cs="Helvetica-Bold"/>
          <w:b/>
          <w:bCs/>
          <w:szCs w:val="24"/>
          <w:u w:val="single"/>
        </w:rPr>
        <w:t>/Aufwand</w:t>
      </w:r>
    </w:p>
    <w:p w14:paraId="287B9076" w14:textId="77777777"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  <w:u w:val="single"/>
        </w:rPr>
      </w:pPr>
    </w:p>
    <w:p w14:paraId="2761D5A3" w14:textId="77777777" w:rsidR="007338CF" w:rsidRPr="00B609FF" w:rsidRDefault="00D45BFB" w:rsidP="003F472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Ausgaben zur Erfüllung des Stiftungszweckes </w:t>
      </w:r>
    </w:p>
    <w:p w14:paraId="6F4D8EBA" w14:textId="77777777" w:rsidR="00855EF6" w:rsidRPr="00B609FF" w:rsidRDefault="00D45BFB" w:rsidP="00B609FF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(Anlage</w:t>
      </w:r>
      <w:r w:rsidR="00631C7C" w:rsidRPr="00B609FF">
        <w:rPr>
          <w:rFonts w:ascii="Arial" w:hAnsi="Arial" w:cs="Arial"/>
          <w:szCs w:val="24"/>
        </w:rPr>
        <w:t xml:space="preserve">1 </w:t>
      </w:r>
      <w:r w:rsidR="0045126A" w:rsidRPr="00B609FF">
        <w:rPr>
          <w:rFonts w:ascii="Arial" w:hAnsi="Arial" w:cs="Arial"/>
          <w:szCs w:val="24"/>
        </w:rPr>
        <w:t>oder Bericht über die Erfüllung)</w:t>
      </w:r>
      <w:r w:rsidR="007338CF" w:rsidRPr="00B609FF">
        <w:rPr>
          <w:rFonts w:ascii="Arial" w:hAnsi="Arial" w:cs="Arial"/>
          <w:szCs w:val="24"/>
        </w:rPr>
        <w:tab/>
      </w:r>
      <w:r w:rsidR="007338CF" w:rsidRPr="00B609FF">
        <w:rPr>
          <w:rFonts w:ascii="Arial" w:hAnsi="Arial" w:cs="Arial"/>
          <w:szCs w:val="24"/>
        </w:rPr>
        <w:tab/>
        <w:t xml:space="preserve">         </w:t>
      </w:r>
      <w:r w:rsidRPr="00B609FF">
        <w:rPr>
          <w:rFonts w:ascii="Arial" w:hAnsi="Arial" w:cs="Arial"/>
          <w:szCs w:val="24"/>
        </w:rPr>
        <w:t xml:space="preserve"> ___________________€</w:t>
      </w:r>
    </w:p>
    <w:p w14:paraId="0D695E79" w14:textId="77777777" w:rsidR="00D45BFB" w:rsidRPr="00B609FF" w:rsidRDefault="00B609FF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b</w:t>
      </w:r>
      <w:r w:rsidR="00855EF6" w:rsidRPr="00B609FF">
        <w:rPr>
          <w:rFonts w:ascii="Arial" w:hAnsi="Arial" w:cs="Arial"/>
          <w:szCs w:val="24"/>
        </w:rPr>
        <w:t xml:space="preserve">) </w:t>
      </w:r>
      <w:r w:rsidR="00D45BFB" w:rsidRPr="00B609FF">
        <w:rPr>
          <w:rFonts w:ascii="Arial" w:hAnsi="Arial" w:cs="Arial"/>
          <w:szCs w:val="24"/>
        </w:rPr>
        <w:t>Ausgaben zur</w:t>
      </w:r>
      <w:r w:rsidR="00855EF6" w:rsidRPr="00B609FF">
        <w:rPr>
          <w:rFonts w:ascii="Arial" w:hAnsi="Arial" w:cs="Arial"/>
          <w:szCs w:val="24"/>
        </w:rPr>
        <w:t xml:space="preserve"> Erhaltung des Stiftungsvermögens</w:t>
      </w:r>
    </w:p>
    <w:p w14:paraId="1E5A06D3" w14:textId="77777777" w:rsidR="00D45BFB" w:rsidRPr="00B609FF" w:rsidRDefault="00D45BFB" w:rsidP="003F4728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(Reparaturen, Investitionen etc.) 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>___________________€</w:t>
      </w:r>
    </w:p>
    <w:p w14:paraId="7EC48F56" w14:textId="77777777" w:rsidR="002535E6" w:rsidRPr="00B609FF" w:rsidRDefault="002535E6" w:rsidP="003F472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Anschaffung von Immobilien, Wertpapieren,</w:t>
      </w:r>
      <w:r w:rsidR="009C5DDB"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ab/>
      </w:r>
      <w:r w:rsidR="00B609FF" w:rsidRPr="00B609FF">
        <w:rPr>
          <w:rFonts w:ascii="Arial" w:hAnsi="Arial" w:cs="Arial"/>
          <w:szCs w:val="24"/>
        </w:rPr>
        <w:tab/>
      </w:r>
      <w:r w:rsidR="009C5DDB" w:rsidRPr="00B609FF">
        <w:rPr>
          <w:rFonts w:ascii="Arial" w:hAnsi="Arial" w:cs="Arial"/>
          <w:szCs w:val="24"/>
        </w:rPr>
        <w:t>___________________€</w:t>
      </w:r>
    </w:p>
    <w:p w14:paraId="55BBC968" w14:textId="77777777" w:rsidR="00B609FF" w:rsidRPr="00B609FF" w:rsidRDefault="0024189A" w:rsidP="003F4728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>Beteiligungen</w:t>
      </w:r>
      <w:r w:rsidR="002535E6"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>etc.</w:t>
      </w:r>
    </w:p>
    <w:p w14:paraId="202A7BAA" w14:textId="77777777" w:rsidR="002535E6" w:rsidRPr="00B609FF" w:rsidRDefault="00B609FF" w:rsidP="00B609F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d) </w:t>
      </w:r>
      <w:r w:rsidR="002535E6" w:rsidRPr="00B609FF">
        <w:rPr>
          <w:rFonts w:ascii="Arial" w:hAnsi="Arial" w:cs="Arial"/>
          <w:szCs w:val="24"/>
        </w:rPr>
        <w:t>Vergabe von Darlehn</w:t>
      </w:r>
      <w:r w:rsidR="00B75B31" w:rsidRPr="00B609FF">
        <w:rPr>
          <w:rFonts w:ascii="Arial" w:hAnsi="Arial" w:cs="Arial"/>
          <w:sz w:val="20"/>
        </w:rPr>
        <w:t xml:space="preserve"> </w:t>
      </w:r>
      <w:r w:rsidRPr="00B609FF">
        <w:rPr>
          <w:rFonts w:ascii="Arial" w:hAnsi="Arial" w:cs="Arial"/>
          <w:szCs w:val="24"/>
        </w:rPr>
        <w:t>an</w:t>
      </w:r>
      <w:r>
        <w:rPr>
          <w:rFonts w:ascii="Arial" w:hAnsi="Arial" w:cs="Arial"/>
          <w:sz w:val="20"/>
        </w:rPr>
        <w:t xml:space="preserve"> 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609FF">
        <w:rPr>
          <w:rFonts w:ascii="Arial" w:hAnsi="Arial" w:cs="Arial"/>
          <w:sz w:val="20"/>
        </w:rPr>
        <w:tab/>
        <w:t>______________________</w:t>
      </w:r>
      <w:r w:rsidRPr="00B609FF">
        <w:rPr>
          <w:rFonts w:ascii="Arial" w:hAnsi="Arial" w:cs="Arial"/>
          <w:szCs w:val="24"/>
        </w:rPr>
        <w:t>€</w:t>
      </w:r>
    </w:p>
    <w:p w14:paraId="18D6FD48" w14:textId="77777777" w:rsidR="00D45BFB" w:rsidRPr="00B609FF" w:rsidRDefault="002535E6" w:rsidP="003F4728">
      <w:pPr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d</w:t>
      </w:r>
      <w:r w:rsidR="00D45BFB" w:rsidRPr="00B609FF">
        <w:rPr>
          <w:rFonts w:ascii="Arial" w:hAnsi="Arial" w:cs="Arial"/>
          <w:szCs w:val="24"/>
        </w:rPr>
        <w:t>)  Verwaltungskosten</w:t>
      </w:r>
    </w:p>
    <w:p w14:paraId="0ABF6271" w14:textId="77777777"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Öffentliche Abgaben, Steuern,</w:t>
      </w:r>
      <w:r w:rsidR="0024189A" w:rsidRPr="00B609FF">
        <w:rPr>
          <w:rFonts w:ascii="Arial" w:hAnsi="Arial" w:cs="Arial"/>
          <w:szCs w:val="24"/>
        </w:rPr>
        <w:t xml:space="preserve"> Bankgebühren</w:t>
      </w:r>
      <w:r w:rsidRPr="00B609FF">
        <w:rPr>
          <w:rFonts w:ascii="Arial" w:hAnsi="Arial" w:cs="Arial"/>
          <w:szCs w:val="24"/>
        </w:rPr>
        <w:t xml:space="preserve"> usw</w:t>
      </w:r>
      <w:r w:rsidR="00311460" w:rsidRPr="00B609FF">
        <w:rPr>
          <w:rFonts w:ascii="Arial" w:hAnsi="Arial" w:cs="Arial"/>
          <w:szCs w:val="24"/>
        </w:rPr>
        <w:t>.</w:t>
      </w:r>
      <w:r w:rsidRPr="00B609FF">
        <w:rPr>
          <w:rFonts w:ascii="Arial" w:hAnsi="Arial" w:cs="Arial"/>
          <w:szCs w:val="24"/>
        </w:rPr>
        <w:tab/>
        <w:t>___________________€</w:t>
      </w:r>
    </w:p>
    <w:p w14:paraId="6B302DC3" w14:textId="77777777"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Personalkosten</w:t>
      </w:r>
      <w:r w:rsidR="00B609FF">
        <w:rPr>
          <w:rFonts w:ascii="Arial" w:hAnsi="Arial" w:cs="Arial"/>
          <w:szCs w:val="24"/>
        </w:rPr>
        <w:t xml:space="preserve"> (Verwaltung)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 xml:space="preserve">___________________€ </w:t>
      </w:r>
    </w:p>
    <w:p w14:paraId="32589231" w14:textId="77777777"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Sachkosten 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>___________________€</w:t>
      </w:r>
    </w:p>
    <w:p w14:paraId="0AED417D" w14:textId="77777777" w:rsidR="003D3B9F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Sonstige Ausgaben</w:t>
      </w:r>
      <w:r w:rsidR="003D3B9F" w:rsidRPr="00B609FF">
        <w:rPr>
          <w:rFonts w:ascii="Arial" w:hAnsi="Arial" w:cs="Arial"/>
          <w:szCs w:val="24"/>
        </w:rPr>
        <w:t xml:space="preserve"> </w:t>
      </w:r>
      <w:r w:rsidR="0026354E" w:rsidRPr="00B609FF">
        <w:rPr>
          <w:rFonts w:ascii="Arial" w:hAnsi="Arial" w:cs="Arial"/>
          <w:szCs w:val="24"/>
        </w:rPr>
        <w:t xml:space="preserve">- </w:t>
      </w:r>
      <w:r w:rsidR="003D3B9F" w:rsidRPr="00B609FF">
        <w:rPr>
          <w:rFonts w:ascii="Arial" w:hAnsi="Arial" w:cs="Arial"/>
          <w:szCs w:val="24"/>
        </w:rPr>
        <w:t>bitte</w:t>
      </w:r>
      <w:r w:rsidR="0045126A" w:rsidRPr="00B609FF">
        <w:rPr>
          <w:rFonts w:ascii="Arial" w:hAnsi="Arial" w:cs="Arial"/>
          <w:szCs w:val="24"/>
        </w:rPr>
        <w:t xml:space="preserve"> erläutern</w:t>
      </w:r>
      <w:r w:rsidR="0060031C"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ab/>
        <w:t>___________________€</w:t>
      </w:r>
    </w:p>
    <w:p w14:paraId="4AF60A2A" w14:textId="77777777" w:rsidR="0060031C" w:rsidRPr="00B609FF" w:rsidRDefault="0060031C" w:rsidP="003D3B9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e) Abschreibungen auf -</w:t>
      </w:r>
      <w:r w:rsidRPr="00B609FF">
        <w:rPr>
          <w:rFonts w:ascii="Arial" w:hAnsi="Arial" w:cs="Arial"/>
          <w:szCs w:val="24"/>
        </w:rPr>
        <w:tab/>
        <w:t>Sach</w:t>
      </w:r>
      <w:r w:rsidR="00777D16" w:rsidRPr="00B609FF">
        <w:rPr>
          <w:rFonts w:ascii="Arial" w:hAnsi="Arial" w:cs="Arial"/>
          <w:szCs w:val="24"/>
        </w:rPr>
        <w:t>anlagen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="00777D16"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>___________________€</w:t>
      </w:r>
    </w:p>
    <w:p w14:paraId="5BF0B81C" w14:textId="77777777" w:rsidR="00D45BFB" w:rsidRPr="002200F8" w:rsidRDefault="00D45BFB" w:rsidP="003D3B9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 xml:space="preserve">     -</w:t>
      </w:r>
      <w:r w:rsidR="0060031C" w:rsidRPr="00B609FF">
        <w:rPr>
          <w:rFonts w:ascii="Arial" w:hAnsi="Arial" w:cs="Arial"/>
          <w:szCs w:val="24"/>
        </w:rPr>
        <w:tab/>
      </w:r>
      <w:r w:rsidR="00777D16" w:rsidRPr="00B609FF">
        <w:rPr>
          <w:rFonts w:ascii="Arial" w:hAnsi="Arial" w:cs="Arial"/>
          <w:szCs w:val="24"/>
        </w:rPr>
        <w:t>Finanz</w:t>
      </w:r>
      <w:r w:rsidR="0060031C" w:rsidRPr="00B609FF">
        <w:rPr>
          <w:rFonts w:ascii="Arial" w:hAnsi="Arial" w:cs="Arial"/>
          <w:szCs w:val="24"/>
        </w:rPr>
        <w:t>anlagen</w:t>
      </w:r>
      <w:r w:rsidR="0060031C" w:rsidRPr="002200F8">
        <w:rPr>
          <w:rFonts w:ascii="Helvetica" w:hAnsi="Helvetica" w:cs="Helvetica"/>
          <w:szCs w:val="24"/>
        </w:rPr>
        <w:tab/>
      </w:r>
      <w:r w:rsidR="0060031C" w:rsidRPr="002200F8">
        <w:rPr>
          <w:rFonts w:ascii="Helvetica" w:hAnsi="Helvetica" w:cs="Helvetica"/>
          <w:szCs w:val="24"/>
        </w:rPr>
        <w:tab/>
      </w:r>
      <w:r w:rsidR="0060031C" w:rsidRPr="002200F8">
        <w:rPr>
          <w:rFonts w:ascii="Helvetica" w:hAnsi="Helvetica" w:cs="Helvetica"/>
          <w:szCs w:val="24"/>
        </w:rPr>
        <w:tab/>
      </w:r>
      <w:r w:rsidRPr="002200F8">
        <w:rPr>
          <w:rFonts w:ascii="Helvetica" w:hAnsi="Helvetica" w:cs="Helvetica"/>
          <w:szCs w:val="24"/>
        </w:rPr>
        <w:t>___________________€</w:t>
      </w:r>
    </w:p>
    <w:p w14:paraId="3CD3F59F" w14:textId="77777777" w:rsidR="008143E9" w:rsidRPr="002E6E4F" w:rsidRDefault="0060031C" w:rsidP="002E6E4F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Stiftungsrechtlich sind Abschreibungen nicht </w:t>
      </w:r>
      <w:r w:rsidR="002200F8" w:rsidRPr="002E6E4F">
        <w:rPr>
          <w:rFonts w:ascii="Helvetica" w:hAnsi="Helvetica" w:cs="Helvetica"/>
          <w:sz w:val="20"/>
        </w:rPr>
        <w:t>vorgeschrieben</w:t>
      </w:r>
      <w:r w:rsidRPr="002E6E4F">
        <w:rPr>
          <w:rFonts w:ascii="Helvetica" w:hAnsi="Helvetica" w:cs="Helvetica"/>
          <w:sz w:val="20"/>
        </w:rPr>
        <w:t xml:space="preserve">. </w:t>
      </w:r>
    </w:p>
    <w:p w14:paraId="2A829A5F" w14:textId="77777777" w:rsid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Wenn jedoch Abschreibungen vorgenommen werden, sollte in </w:t>
      </w:r>
    </w:p>
    <w:p w14:paraId="6F68FE88" w14:textId="77777777" w:rsid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gleicher Höhe eine Einstellung in die Umschichtungsrücklage oder </w:t>
      </w:r>
    </w:p>
    <w:p w14:paraId="29F9A74F" w14:textId="77777777" w:rsidR="00F9604B" w:rsidRP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>Wiederbeschaffungsrücklage erfolgen.</w:t>
      </w:r>
    </w:p>
    <w:p w14:paraId="69945DEF" w14:textId="77777777" w:rsidR="0060031C" w:rsidRPr="0026354E" w:rsidRDefault="0060031C" w:rsidP="0060031C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95B3D7" w:themeColor="accent1" w:themeTint="99"/>
          <w:szCs w:val="24"/>
        </w:rPr>
      </w:pPr>
    </w:p>
    <w:p w14:paraId="7BE48AAA" w14:textId="77777777" w:rsidR="00D45BFB" w:rsidRDefault="00D45BFB" w:rsidP="003F4728">
      <w:pPr>
        <w:autoSpaceDE w:val="0"/>
        <w:autoSpaceDN w:val="0"/>
        <w:adjustRightInd w:val="0"/>
        <w:spacing w:line="276" w:lineRule="auto"/>
        <w:outlineLvl w:val="0"/>
        <w:rPr>
          <w:rFonts w:ascii="TTA202F748t00~34" w:hAnsi="TTA202F748t00~34" w:cs="TTA202F748t00~34"/>
          <w:szCs w:val="24"/>
        </w:rPr>
      </w:pPr>
      <w:r w:rsidRPr="00F9604B">
        <w:rPr>
          <w:rFonts w:ascii="TTA202F748t00~1d" w:hAnsi="TTA202F748t00~1d" w:cs="TTA202F748t00~1d"/>
          <w:szCs w:val="24"/>
        </w:rPr>
        <w:t xml:space="preserve">  </w:t>
      </w:r>
      <w:r w:rsidRPr="00F9604B">
        <w:rPr>
          <w:rFonts w:ascii="TTA202F748t00~1d" w:hAnsi="TTA202F748t00~1d" w:cs="TTA202F748t00~1d"/>
          <w:b/>
          <w:szCs w:val="24"/>
        </w:rPr>
        <w:t>Gesamtsumme:</w:t>
      </w:r>
      <w:r w:rsidR="0026354E" w:rsidRPr="00F9604B">
        <w:rPr>
          <w:rFonts w:ascii="TTA202F748t00~1d" w:hAnsi="TTA202F748t00~1d" w:cs="TTA202F748t00~1d"/>
          <w:b/>
          <w:szCs w:val="24"/>
        </w:rPr>
        <w:tab/>
      </w:r>
      <w:r w:rsidR="0026354E">
        <w:rPr>
          <w:rFonts w:ascii="TTA202F748t00~1d" w:hAnsi="TTA202F748t00~1d" w:cs="TTA202F748t00~1d"/>
          <w:b/>
          <w:szCs w:val="24"/>
        </w:rPr>
        <w:tab/>
      </w:r>
      <w:r w:rsidR="0026354E">
        <w:rPr>
          <w:rFonts w:ascii="TTA202F748t00~1d" w:hAnsi="TTA202F748t00~1d" w:cs="TTA202F748t00~1d"/>
          <w:b/>
          <w:szCs w:val="24"/>
        </w:rPr>
        <w:tab/>
      </w:r>
      <w:r w:rsidRPr="003124A8">
        <w:rPr>
          <w:rFonts w:ascii="TTA202F748t00~1d" w:hAnsi="TTA202F748t00~1d" w:cs="TTA202F748t00~1d"/>
          <w:b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 w:rsidRPr="003D01F2">
        <w:rPr>
          <w:rFonts w:ascii="Helvetica-Bold" w:hAnsi="Helvetica-Bold" w:cs="Helvetica-Bold"/>
          <w:bCs/>
          <w:szCs w:val="24"/>
          <w:u w:val="double"/>
        </w:rPr>
        <w:t>_</w:t>
      </w:r>
      <w:r>
        <w:rPr>
          <w:rFonts w:ascii="Helvetica-Bold" w:hAnsi="Helvetica-Bold" w:cs="Helvetica-Bold"/>
          <w:bCs/>
          <w:szCs w:val="24"/>
          <w:u w:val="double"/>
        </w:rPr>
        <w:t>_</w:t>
      </w:r>
      <w:r w:rsidRPr="003D01F2">
        <w:rPr>
          <w:rFonts w:ascii="Helvetica-Bold" w:hAnsi="Helvetica-Bold" w:cs="Helvetica-Bold"/>
          <w:bCs/>
          <w:szCs w:val="24"/>
          <w:u w:val="double"/>
        </w:rPr>
        <w:t>_________________</w:t>
      </w:r>
      <w:r>
        <w:rPr>
          <w:rFonts w:ascii="Helvetica-Bold" w:hAnsi="Helvetica-Bold" w:cs="Helvetica-Bold"/>
          <w:bCs/>
          <w:szCs w:val="24"/>
        </w:rPr>
        <w:t>€</w:t>
      </w:r>
    </w:p>
    <w:p w14:paraId="09A88ABB" w14:textId="77777777"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21DEDBDC" w14:textId="77777777" w:rsidR="00230BE6" w:rsidRDefault="00230BE6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7DA55C09" w14:textId="77777777" w:rsidR="00D45BFB" w:rsidRDefault="00D45BFB" w:rsidP="004972E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IV. </w:t>
      </w:r>
      <w:r w:rsidRPr="0095787E">
        <w:rPr>
          <w:rFonts w:ascii="Helvetica-Bold" w:hAnsi="Helvetica-Bold" w:cs="Helvetica-Bold"/>
          <w:b/>
          <w:bCs/>
          <w:sz w:val="28"/>
          <w:szCs w:val="28"/>
        </w:rPr>
        <w:t>Jahresergebnis</w:t>
      </w:r>
      <w:r w:rsidRPr="0095787E"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 w:rsidRPr="004972EE">
        <w:rPr>
          <w:rFonts w:ascii="Helvetica-Bold" w:hAnsi="Helvetica-Bold" w:cs="Helvetica-Bold"/>
          <w:b/>
          <w:bCs/>
          <w:sz w:val="28"/>
          <w:szCs w:val="28"/>
          <w:u w:val="double"/>
        </w:rPr>
        <w:t>________________</w:t>
      </w:r>
      <w:r>
        <w:rPr>
          <w:rFonts w:ascii="Helvetica-Bold" w:hAnsi="Helvetica-Bold" w:cs="Helvetica-Bold"/>
          <w:b/>
          <w:bCs/>
          <w:sz w:val="28"/>
          <w:szCs w:val="28"/>
        </w:rPr>
        <w:t>€</w:t>
      </w:r>
    </w:p>
    <w:p w14:paraId="4BC8D2A9" w14:textId="77777777" w:rsidR="004972EE" w:rsidRDefault="004972EE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2466DF1" w14:textId="77777777"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12F49A82" w14:textId="77777777"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4CD82CB1" w14:textId="77777777"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1C37565F" w14:textId="77777777"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11F94CB6" w14:textId="77777777"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24009F8F" w14:textId="77777777"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46F608B1" w14:textId="77777777"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14:paraId="67B83CAC" w14:textId="77777777" w:rsidR="00D45BFB" w:rsidRPr="00B308EC" w:rsidRDefault="00D45BFB" w:rsidP="002E6E4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Der </w:t>
      </w:r>
      <w:r w:rsidR="00B308EC" w:rsidRPr="00B308EC">
        <w:rPr>
          <w:rFonts w:ascii="Arial" w:hAnsi="Arial" w:cs="Arial"/>
          <w:b/>
          <w:szCs w:val="24"/>
        </w:rPr>
        <w:t>Jahresü</w:t>
      </w:r>
      <w:r w:rsidRPr="00B308EC">
        <w:rPr>
          <w:rFonts w:ascii="Arial" w:hAnsi="Arial" w:cs="Arial"/>
          <w:b/>
          <w:szCs w:val="24"/>
        </w:rPr>
        <w:t>berschuss</w:t>
      </w:r>
      <w:r w:rsidRPr="00B308EC">
        <w:rPr>
          <w:rFonts w:ascii="Arial" w:hAnsi="Arial" w:cs="Arial"/>
          <w:szCs w:val="24"/>
        </w:rPr>
        <w:t xml:space="preserve"> soll verwandt werden für:</w:t>
      </w:r>
    </w:p>
    <w:p w14:paraId="21FC928A" w14:textId="77777777" w:rsidR="00B308EC" w:rsidRPr="00B308EC" w:rsidRDefault="00D45BFB" w:rsidP="00B308EC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1. Aufstockung des Stiftungsvermögens</w:t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 w:rsidRPr="00B308EC">
        <w:rPr>
          <w:rFonts w:ascii="Arial" w:hAnsi="Arial" w:cs="Arial"/>
          <w:szCs w:val="24"/>
        </w:rPr>
        <w:t>__________________€</w:t>
      </w:r>
    </w:p>
    <w:p w14:paraId="718E7BDE" w14:textId="77777777" w:rsidR="00B308EC" w:rsidRDefault="00B308EC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 w:val="22"/>
          <w:szCs w:val="22"/>
        </w:rPr>
        <w:t>(nur wenn Zustiftungen erfolgt sind oder ein Vorstandsbeschluss dieses verfügt hat)</w:t>
      </w:r>
      <w:r>
        <w:rPr>
          <w:rFonts w:ascii="Arial" w:hAnsi="Arial" w:cs="Arial"/>
          <w:szCs w:val="24"/>
        </w:rPr>
        <w:tab/>
      </w:r>
    </w:p>
    <w:p w14:paraId="0232D549" w14:textId="77777777" w:rsidR="00B308EC" w:rsidRDefault="00D45BFB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2. </w:t>
      </w:r>
      <w:r w:rsidR="00B308EC">
        <w:rPr>
          <w:rFonts w:ascii="Arial" w:hAnsi="Arial" w:cs="Arial"/>
          <w:szCs w:val="24"/>
        </w:rPr>
        <w:t xml:space="preserve">freie </w:t>
      </w:r>
      <w:r w:rsidRPr="00B308EC">
        <w:rPr>
          <w:rFonts w:ascii="Arial" w:hAnsi="Arial" w:cs="Arial"/>
          <w:szCs w:val="24"/>
        </w:rPr>
        <w:t>Rücklagen</w:t>
      </w:r>
      <w:r w:rsidR="00B308EC">
        <w:rPr>
          <w:rFonts w:ascii="Arial" w:hAnsi="Arial" w:cs="Arial"/>
          <w:szCs w:val="24"/>
        </w:rPr>
        <w:t xml:space="preserve"> </w:t>
      </w:r>
      <w:r w:rsidR="00D132CF" w:rsidRPr="00D132CF">
        <w:rPr>
          <w:rFonts w:ascii="Arial" w:hAnsi="Arial" w:cs="Arial"/>
          <w:sz w:val="22"/>
          <w:szCs w:val="22"/>
        </w:rPr>
        <w:t>(Berechnung nach § 62 AO beachten)</w:t>
      </w:r>
      <w:r w:rsidR="00D132CF">
        <w:rPr>
          <w:rFonts w:ascii="Arial" w:hAnsi="Arial" w:cs="Arial"/>
          <w:sz w:val="22"/>
          <w:szCs w:val="22"/>
        </w:rPr>
        <w:t xml:space="preserve"> </w:t>
      </w:r>
      <w:r w:rsidR="00D132CF">
        <w:rPr>
          <w:rFonts w:ascii="Arial" w:hAnsi="Arial" w:cs="Arial"/>
          <w:sz w:val="22"/>
          <w:szCs w:val="22"/>
        </w:rPr>
        <w:tab/>
      </w:r>
      <w:r w:rsidR="00D132CF">
        <w:rPr>
          <w:rFonts w:ascii="Arial" w:hAnsi="Arial" w:cs="Arial"/>
          <w:szCs w:val="24"/>
        </w:rPr>
        <w:t>__________________€</w:t>
      </w:r>
    </w:p>
    <w:p w14:paraId="732CF8B4" w14:textId="77777777" w:rsidR="0045126A" w:rsidRPr="00B308EC" w:rsidRDefault="00B308EC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spellStart"/>
      <w:r>
        <w:rPr>
          <w:rFonts w:ascii="Arial" w:hAnsi="Arial" w:cs="Arial"/>
          <w:szCs w:val="24"/>
        </w:rPr>
        <w:t>Zweckgeb</w:t>
      </w:r>
      <w:proofErr w:type="spellEnd"/>
      <w:r>
        <w:rPr>
          <w:rFonts w:ascii="Arial" w:hAnsi="Arial" w:cs="Arial"/>
          <w:szCs w:val="24"/>
        </w:rPr>
        <w:t>. Rücklagen</w:t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>__________________€</w:t>
      </w:r>
    </w:p>
    <w:p w14:paraId="1F4E1186" w14:textId="77777777" w:rsidR="0045126A" w:rsidRPr="00B308EC" w:rsidRDefault="0045126A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3. Zweckausgaben i</w:t>
      </w:r>
      <w:r w:rsidR="00AB112C" w:rsidRPr="00B308EC">
        <w:rPr>
          <w:rFonts w:ascii="Arial" w:hAnsi="Arial" w:cs="Arial"/>
          <w:szCs w:val="24"/>
        </w:rPr>
        <w:t xml:space="preserve">n den </w:t>
      </w:r>
      <w:r w:rsidRPr="00B308EC">
        <w:rPr>
          <w:rFonts w:ascii="Arial" w:hAnsi="Arial" w:cs="Arial"/>
          <w:szCs w:val="24"/>
        </w:rPr>
        <w:t xml:space="preserve">nächsten </w:t>
      </w:r>
      <w:r w:rsidR="00AB112C" w:rsidRPr="00B308EC">
        <w:rPr>
          <w:rFonts w:ascii="Arial" w:hAnsi="Arial" w:cs="Arial"/>
          <w:szCs w:val="24"/>
        </w:rPr>
        <w:t xml:space="preserve">2 </w:t>
      </w:r>
      <w:r w:rsidRPr="00B308EC">
        <w:rPr>
          <w:rFonts w:ascii="Arial" w:hAnsi="Arial" w:cs="Arial"/>
          <w:szCs w:val="24"/>
        </w:rPr>
        <w:t>Jahr</w:t>
      </w:r>
      <w:r w:rsidR="00AB112C" w:rsidRPr="00B308EC">
        <w:rPr>
          <w:rFonts w:ascii="Arial" w:hAnsi="Arial" w:cs="Arial"/>
          <w:szCs w:val="24"/>
        </w:rPr>
        <w:t>en</w:t>
      </w:r>
      <w:r w:rsidR="00FA7983" w:rsidRPr="00B308EC">
        <w:rPr>
          <w:rFonts w:ascii="Arial" w:hAnsi="Arial" w:cs="Arial"/>
          <w:szCs w:val="24"/>
        </w:rPr>
        <w:t xml:space="preserve"> </w:t>
      </w:r>
      <w:r w:rsidR="00FA7983" w:rsidRPr="00B308EC">
        <w:rPr>
          <w:rFonts w:ascii="Arial" w:hAnsi="Arial" w:cs="Arial"/>
          <w:sz w:val="20"/>
        </w:rPr>
        <w:t>(Mittelvortrag)</w:t>
      </w:r>
      <w:r w:rsidRPr="00B308EC">
        <w:rPr>
          <w:rFonts w:ascii="Arial" w:hAnsi="Arial" w:cs="Arial"/>
          <w:szCs w:val="24"/>
        </w:rPr>
        <w:tab/>
        <w:t>__________________€</w:t>
      </w:r>
    </w:p>
    <w:p w14:paraId="1102FD1A" w14:textId="77777777" w:rsidR="00D45BFB" w:rsidRPr="00B308EC" w:rsidRDefault="0045126A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4.</w:t>
      </w:r>
      <w:r w:rsidR="00D45BFB" w:rsidRPr="00B308EC">
        <w:rPr>
          <w:rFonts w:ascii="Arial" w:hAnsi="Arial" w:cs="Arial"/>
          <w:szCs w:val="24"/>
        </w:rPr>
        <w:t xml:space="preserve"> Sonstiges                                           </w:t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  <w:t>__________________€</w:t>
      </w:r>
    </w:p>
    <w:p w14:paraId="3AB4837F" w14:textId="77777777" w:rsidR="00D45BFB" w:rsidRPr="00B308EC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A2569B1" w14:textId="77777777" w:rsidR="00D45BFB" w:rsidRPr="00B308EC" w:rsidRDefault="00D45BFB" w:rsidP="00FA798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Der </w:t>
      </w:r>
      <w:r w:rsidRPr="00B308EC">
        <w:rPr>
          <w:rFonts w:ascii="Arial" w:hAnsi="Arial" w:cs="Arial"/>
          <w:b/>
          <w:szCs w:val="24"/>
        </w:rPr>
        <w:t xml:space="preserve">Verlust </w:t>
      </w:r>
      <w:r w:rsidRPr="00B308EC">
        <w:rPr>
          <w:rFonts w:ascii="Arial" w:hAnsi="Arial" w:cs="Arial"/>
          <w:szCs w:val="24"/>
        </w:rPr>
        <w:t>soll ausgeglichen werden durch:</w:t>
      </w:r>
      <w:r w:rsidR="00FA7983" w:rsidRPr="00B308EC">
        <w:rPr>
          <w:rFonts w:ascii="Arial" w:hAnsi="Arial" w:cs="Arial"/>
          <w:szCs w:val="24"/>
        </w:rPr>
        <w:t xml:space="preserve"> </w:t>
      </w:r>
    </w:p>
    <w:p w14:paraId="48547AE0" w14:textId="77777777" w:rsidR="002200F8" w:rsidRPr="00B308EC" w:rsidRDefault="002200F8" w:rsidP="00FA798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BFAB977" w14:textId="77777777" w:rsidR="002200F8" w:rsidRPr="00B308EC" w:rsidRDefault="002200F8" w:rsidP="00FA7983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CA9FF1F" w14:textId="77777777" w:rsidR="004972EE" w:rsidRPr="00B308EC" w:rsidRDefault="004972EE" w:rsidP="00D45BFB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14:paraId="70AD0986" w14:textId="77777777" w:rsidR="00D45BFB" w:rsidRPr="00B308EC" w:rsidRDefault="00D45BFB" w:rsidP="0026354E">
      <w:pPr>
        <w:pStyle w:val="Listenabsatz"/>
        <w:numPr>
          <w:ilvl w:val="0"/>
          <w:numId w:val="16"/>
        </w:numPr>
        <w:autoSpaceDE w:val="0"/>
        <w:autoSpaceDN w:val="0"/>
        <w:adjustRightInd w:val="0"/>
        <w:outlineLvl w:val="0"/>
        <w:rPr>
          <w:rFonts w:ascii="Arial" w:hAnsi="Arial" w:cs="Arial"/>
          <w:szCs w:val="24"/>
        </w:rPr>
      </w:pPr>
      <w:r w:rsidRPr="00B308EC">
        <w:rPr>
          <w:rFonts w:ascii="Arial" w:hAnsi="Arial" w:cs="Arial"/>
          <w:b/>
          <w:szCs w:val="24"/>
        </w:rPr>
        <w:t>Entsprechende Vorstandsbeschlüsse liegen vor</w:t>
      </w:r>
      <w:r w:rsidR="00282946" w:rsidRPr="00B308EC">
        <w:rPr>
          <w:rFonts w:ascii="Arial" w:hAnsi="Arial" w:cs="Arial"/>
          <w:b/>
          <w:szCs w:val="24"/>
        </w:rPr>
        <w:t>.</w:t>
      </w:r>
    </w:p>
    <w:p w14:paraId="39533B89" w14:textId="77777777" w:rsidR="00D45BFB" w:rsidRPr="00B308EC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91FD94D" w14:textId="77777777" w:rsidR="00D05640" w:rsidRPr="00B308EC" w:rsidRDefault="00D05640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E03357" w14:textId="77777777" w:rsidR="00D05640" w:rsidRPr="00B308EC" w:rsidRDefault="00D05640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1E7EAC" w14:textId="77777777"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Es wird bestätigt, dass die Jahres</w:t>
      </w:r>
      <w:r w:rsidR="0026354E" w:rsidRPr="00B308EC">
        <w:rPr>
          <w:rFonts w:ascii="Arial" w:hAnsi="Arial" w:cs="Arial"/>
          <w:szCs w:val="24"/>
        </w:rPr>
        <w:t>ab</w:t>
      </w:r>
      <w:r w:rsidRPr="00B308EC">
        <w:rPr>
          <w:rFonts w:ascii="Arial" w:hAnsi="Arial" w:cs="Arial"/>
          <w:szCs w:val="24"/>
        </w:rPr>
        <w:t xml:space="preserve">rechnung ordnungsgemäß </w:t>
      </w:r>
      <w:r w:rsidR="00C70F88" w:rsidRPr="00B308EC">
        <w:rPr>
          <w:rFonts w:ascii="Arial" w:hAnsi="Arial" w:cs="Arial"/>
          <w:szCs w:val="24"/>
        </w:rPr>
        <w:t xml:space="preserve">anhand der Buchungsunterlagen </w:t>
      </w:r>
      <w:r w:rsidR="0026354E" w:rsidRPr="00B308EC">
        <w:rPr>
          <w:rFonts w:ascii="Arial" w:hAnsi="Arial" w:cs="Arial"/>
          <w:szCs w:val="24"/>
        </w:rPr>
        <w:t>aufgestellt worden ist</w:t>
      </w:r>
      <w:r w:rsidR="00C70F88" w:rsidRPr="00B308EC">
        <w:rPr>
          <w:rFonts w:ascii="Arial" w:hAnsi="Arial" w:cs="Arial"/>
          <w:szCs w:val="24"/>
        </w:rPr>
        <w:t>.</w:t>
      </w:r>
    </w:p>
    <w:p w14:paraId="5DEE862B" w14:textId="77777777"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229DF8DD" w14:textId="77777777"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Am Tage der Erstellung dieser Jahres</w:t>
      </w:r>
      <w:r w:rsidR="00C70F88" w:rsidRPr="00B308EC">
        <w:rPr>
          <w:rFonts w:ascii="Arial" w:hAnsi="Arial" w:cs="Arial"/>
          <w:szCs w:val="24"/>
        </w:rPr>
        <w:t>ab</w:t>
      </w:r>
      <w:r w:rsidRPr="00B308EC">
        <w:rPr>
          <w:rFonts w:ascii="Arial" w:hAnsi="Arial" w:cs="Arial"/>
          <w:szCs w:val="24"/>
        </w:rPr>
        <w:t xml:space="preserve">rechnung bestand der Stiftungsvorstand </w:t>
      </w:r>
      <w:proofErr w:type="gramStart"/>
      <w:r w:rsidRPr="00B308EC">
        <w:rPr>
          <w:rFonts w:ascii="Arial" w:hAnsi="Arial" w:cs="Arial"/>
          <w:szCs w:val="24"/>
        </w:rPr>
        <w:t>aus folgenden</w:t>
      </w:r>
      <w:proofErr w:type="gramEnd"/>
      <w:r w:rsidRPr="00B308EC">
        <w:rPr>
          <w:rFonts w:ascii="Arial" w:hAnsi="Arial" w:cs="Arial"/>
          <w:szCs w:val="24"/>
        </w:rPr>
        <w:t xml:space="preserve"> Personen:</w:t>
      </w:r>
    </w:p>
    <w:p w14:paraId="2160F693" w14:textId="77777777" w:rsidR="00C70F88" w:rsidRPr="00B308EC" w:rsidRDefault="00C70F88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1FE03966" w14:textId="77777777"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1. ______________________________________________________________</w:t>
      </w:r>
    </w:p>
    <w:p w14:paraId="7806C948" w14:textId="77777777"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14:paraId="3764B715" w14:textId="77777777"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14:paraId="2DD07812" w14:textId="77777777"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2. ______________________________________________________________</w:t>
      </w:r>
    </w:p>
    <w:p w14:paraId="319B2368" w14:textId="77777777"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14:paraId="27AA1098" w14:textId="77777777"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24B5975" w14:textId="77777777"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3. ______________________________________________________________</w:t>
      </w:r>
    </w:p>
    <w:p w14:paraId="5FB3A6DB" w14:textId="77777777"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14:paraId="0A151919" w14:textId="77777777"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66707905" w14:textId="77777777"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DE188C">
        <w:rPr>
          <w:rFonts w:ascii="Helvetica" w:hAnsi="Helvetica" w:cs="Helvetica"/>
          <w:szCs w:val="24"/>
        </w:rPr>
        <w:tab/>
      </w:r>
    </w:p>
    <w:p w14:paraId="03DFA3B7" w14:textId="77777777" w:rsidR="00DE188C" w:rsidRP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g</w:t>
      </w:r>
      <w:r w:rsidRPr="00DE188C">
        <w:rPr>
          <w:rFonts w:ascii="Helvetica" w:hAnsi="Helvetica" w:cs="Helvetica"/>
          <w:szCs w:val="24"/>
        </w:rPr>
        <w:t>gf. weitere</w:t>
      </w:r>
    </w:p>
    <w:p w14:paraId="3598505D" w14:textId="77777777"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</w:p>
    <w:p w14:paraId="2F4FD20F" w14:textId="77777777"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</w:p>
    <w:p w14:paraId="243A4DDC" w14:textId="77777777" w:rsidR="00D45BFB" w:rsidRPr="00C83F4F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  <w:r>
        <w:rPr>
          <w:rFonts w:ascii="Helvetica" w:hAnsi="Helvetica" w:cs="Helvetica"/>
          <w:szCs w:val="24"/>
          <w:u w:val="single"/>
        </w:rPr>
        <w:t xml:space="preserve">______________________ </w:t>
      </w:r>
    </w:p>
    <w:p w14:paraId="6BC9C48A" w14:textId="77777777"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(</w:t>
      </w:r>
      <w:proofErr w:type="gramStart"/>
      <w:r>
        <w:rPr>
          <w:rFonts w:ascii="Helvetica" w:hAnsi="Helvetica" w:cs="Helvetica"/>
          <w:szCs w:val="24"/>
        </w:rPr>
        <w:t>Ort ,</w:t>
      </w:r>
      <w:proofErr w:type="gramEnd"/>
      <w:r>
        <w:rPr>
          <w:rFonts w:ascii="Helvetica" w:hAnsi="Helvetica" w:cs="Helvetica"/>
          <w:szCs w:val="24"/>
        </w:rPr>
        <w:t xml:space="preserve"> Datum)</w:t>
      </w:r>
    </w:p>
    <w:p w14:paraId="3685D73F" w14:textId="77777777" w:rsidR="00DE188C" w:rsidRDefault="00DE188C" w:rsidP="00D45BFB">
      <w:pPr>
        <w:autoSpaceDE w:val="0"/>
        <w:autoSpaceDN w:val="0"/>
        <w:adjustRightInd w:val="0"/>
        <w:jc w:val="center"/>
        <w:rPr>
          <w:rFonts w:ascii="Helvetica" w:hAnsi="Helvetica" w:cs="Helvetica"/>
          <w:szCs w:val="24"/>
          <w:lang w:val="it-IT"/>
        </w:rPr>
      </w:pPr>
    </w:p>
    <w:p w14:paraId="479F6221" w14:textId="77777777" w:rsidR="00D45BFB" w:rsidRPr="001F7496" w:rsidRDefault="00D132CF" w:rsidP="00CF39BE">
      <w:pPr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szCs w:val="24"/>
          <w:lang w:val="it-IT"/>
        </w:rPr>
      </w:pPr>
      <w:r>
        <w:rPr>
          <w:rFonts w:ascii="Helvetica" w:hAnsi="Helvetica" w:cs="Helvetica"/>
          <w:szCs w:val="24"/>
          <w:lang w:val="it-IT"/>
        </w:rPr>
        <w:t>D</w:t>
      </w:r>
      <w:r w:rsidR="00D45BFB" w:rsidRPr="001F7496">
        <w:rPr>
          <w:rFonts w:ascii="Helvetica" w:hAnsi="Helvetica" w:cs="Helvetica"/>
          <w:szCs w:val="24"/>
          <w:lang w:val="it-IT"/>
        </w:rPr>
        <w:t xml:space="preserve"> E R </w:t>
      </w:r>
      <w:r w:rsidR="00053A48">
        <w:rPr>
          <w:rFonts w:ascii="Helvetica" w:hAnsi="Helvetica" w:cs="Helvetica"/>
          <w:szCs w:val="24"/>
          <w:lang w:val="it-IT"/>
        </w:rPr>
        <w:t xml:space="preserve">  </w:t>
      </w:r>
      <w:r w:rsidR="00D45BFB" w:rsidRPr="001F7496">
        <w:rPr>
          <w:rFonts w:ascii="Helvetica" w:hAnsi="Helvetica" w:cs="Helvetica"/>
          <w:szCs w:val="24"/>
          <w:lang w:val="it-IT"/>
        </w:rPr>
        <w:t>V O R S T A N D</w:t>
      </w:r>
    </w:p>
    <w:p w14:paraId="48846873" w14:textId="77777777"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_________________________                                ________________________</w:t>
      </w:r>
    </w:p>
    <w:p w14:paraId="1AA7E32A" w14:textId="77777777"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(Unterschrift) 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(Unterschrift)</w:t>
      </w:r>
    </w:p>
    <w:p w14:paraId="35C27E80" w14:textId="77777777" w:rsidR="00D45BFB" w:rsidRDefault="00D45BFB" w:rsidP="00D45BFB">
      <w:pPr>
        <w:rPr>
          <w:rFonts w:ascii="Arial" w:hAnsi="Arial" w:cs="Arial"/>
          <w:b/>
          <w:bCs/>
          <w:szCs w:val="24"/>
        </w:rPr>
      </w:pPr>
      <w:r>
        <w:rPr>
          <w:rFonts w:ascii="Helvetica" w:hAnsi="Helvetica" w:cs="Helvetica"/>
          <w:szCs w:val="24"/>
        </w:rPr>
        <w:t xml:space="preserve">1. Vorsitzender 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Stellvertreter</w:t>
      </w:r>
    </w:p>
    <w:p w14:paraId="017BCFD7" w14:textId="77777777" w:rsidR="005C62B2" w:rsidRDefault="00C83F4F" w:rsidP="00F9449C">
      <w:pPr>
        <w:tabs>
          <w:tab w:val="left" w:pos="720"/>
          <w:tab w:val="left" w:pos="1260"/>
          <w:tab w:val="left" w:pos="1440"/>
          <w:tab w:val="left" w:pos="1800"/>
          <w:tab w:val="left" w:pos="234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E12EB2" w14:textId="77777777" w:rsidR="00C70F88" w:rsidRPr="00053A48" w:rsidRDefault="00C70F88">
      <w:pPr>
        <w:rPr>
          <w:rFonts w:ascii="Helvetica" w:hAnsi="Helvetica" w:cs="Helvetica"/>
          <w:szCs w:val="24"/>
        </w:rPr>
      </w:pPr>
    </w:p>
    <w:p w14:paraId="2AC91000" w14:textId="77777777" w:rsidR="005C62B2" w:rsidRPr="00053A48" w:rsidRDefault="00D132CF">
      <w:pPr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B</w:t>
      </w:r>
      <w:r w:rsidR="00C70F88" w:rsidRPr="00053A48">
        <w:rPr>
          <w:rFonts w:ascii="Helvetica" w:hAnsi="Helvetica" w:cs="Helvetica"/>
          <w:b/>
          <w:szCs w:val="24"/>
        </w:rPr>
        <w:t>itte auf satzungsgemäße Unterzeichnung achten!</w:t>
      </w:r>
      <w:r w:rsidR="005C62B2" w:rsidRPr="00053A48">
        <w:rPr>
          <w:rFonts w:ascii="Helvetica" w:hAnsi="Helvetica" w:cs="Helvetica"/>
          <w:b/>
          <w:szCs w:val="24"/>
        </w:rPr>
        <w:br w:type="page"/>
      </w:r>
    </w:p>
    <w:p w14:paraId="7E778AD9" w14:textId="77777777"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jc w:val="center"/>
        <w:outlineLvl w:val="0"/>
        <w:rPr>
          <w:rFonts w:ascii="Helvetica-Bold" w:hAnsi="Helvetica-Bold" w:cs="Helvetica-Bold"/>
          <w:b/>
          <w:bCs/>
          <w:sz w:val="36"/>
          <w:szCs w:val="36"/>
        </w:rPr>
      </w:pPr>
      <w:r w:rsidRPr="005C62B2">
        <w:rPr>
          <w:rFonts w:ascii="Helvetica-Bold" w:hAnsi="Helvetica-Bold" w:cs="Helvetica-Bold"/>
          <w:b/>
          <w:bCs/>
          <w:sz w:val="36"/>
          <w:szCs w:val="36"/>
        </w:rPr>
        <w:lastRenderedPageBreak/>
        <w:t>Mittelverwendung (Anlage 1)</w:t>
      </w:r>
    </w:p>
    <w:p w14:paraId="4B16A63F" w14:textId="77777777"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rPr>
          <w:sz w:val="22"/>
          <w:szCs w:val="22"/>
        </w:rPr>
      </w:pPr>
    </w:p>
    <w:p w14:paraId="3EF4A769" w14:textId="77777777"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rPr>
          <w:sz w:val="22"/>
          <w:szCs w:val="22"/>
        </w:rPr>
      </w:pPr>
    </w:p>
    <w:p w14:paraId="4AC74FE5" w14:textId="77777777" w:rsidR="005C62B2" w:rsidRPr="005C62B2" w:rsidRDefault="005C62B2" w:rsidP="005C62B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5C62B2">
        <w:rPr>
          <w:rFonts w:ascii="Helvetica" w:hAnsi="Helvetica" w:cs="Helvetica"/>
          <w:szCs w:val="24"/>
        </w:rPr>
        <w:t>Die Stiftung hat innerhalb des Geschäftsjahres in Erfüllung der satzungsmäßigen Zwecke folgende Projekte gefördert oder selbst durchgeführt: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62"/>
        <w:gridCol w:w="3775"/>
        <w:gridCol w:w="1807"/>
      </w:tblGrid>
      <w:tr w:rsidR="005C62B2" w:rsidRPr="005C62B2" w14:paraId="60E7B5B8" w14:textId="77777777" w:rsidTr="00C70F88">
        <w:trPr>
          <w:trHeight w:val="1270"/>
        </w:trPr>
        <w:tc>
          <w:tcPr>
            <w:tcW w:w="1242" w:type="dxa"/>
            <w:shd w:val="clear" w:color="auto" w:fill="E0E0E0"/>
            <w:vAlign w:val="center"/>
          </w:tcPr>
          <w:p w14:paraId="5B50DB7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Datum der</w:t>
            </w:r>
          </w:p>
          <w:p w14:paraId="4800EEF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Zuwendung</w:t>
            </w:r>
          </w:p>
          <w:p w14:paraId="66DCB8D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E0E0E0"/>
          </w:tcPr>
          <w:p w14:paraId="3CAD2ADD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</w:p>
          <w:p w14:paraId="5A5230A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 xml:space="preserve">Leistungs-empfänger </w:t>
            </w:r>
          </w:p>
          <w:p w14:paraId="1E227F9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E0E0E0"/>
          </w:tcPr>
          <w:p w14:paraId="2C85B1C7" w14:textId="77777777" w:rsidR="005C62B2" w:rsidRPr="005C62B2" w:rsidRDefault="00C70F88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Sprechende </w:t>
            </w:r>
            <w:r w:rsidR="005C62B2" w:rsidRPr="005C62B2">
              <w:rPr>
                <w:rFonts w:ascii="Arial" w:hAnsi="Arial" w:cs="Arial"/>
              </w:rPr>
              <w:t>Kurzbeschreibung</w:t>
            </w:r>
          </w:p>
          <w:p w14:paraId="2001E4A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des Projektes /</w:t>
            </w:r>
          </w:p>
          <w:p w14:paraId="03AEA255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ggf. Zweckzuordnung</w:t>
            </w:r>
          </w:p>
        </w:tc>
        <w:tc>
          <w:tcPr>
            <w:tcW w:w="1807" w:type="dxa"/>
            <w:shd w:val="clear" w:color="auto" w:fill="E0E0E0"/>
          </w:tcPr>
          <w:p w14:paraId="5D96566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</w:p>
          <w:p w14:paraId="6B7E21E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Zuwendungsbetrag</w:t>
            </w:r>
          </w:p>
        </w:tc>
      </w:tr>
      <w:tr w:rsidR="005C62B2" w:rsidRPr="005C62B2" w14:paraId="65218541" w14:textId="77777777" w:rsidTr="00C70F88">
        <w:tc>
          <w:tcPr>
            <w:tcW w:w="1242" w:type="dxa"/>
            <w:shd w:val="clear" w:color="auto" w:fill="auto"/>
          </w:tcPr>
          <w:p w14:paraId="3433382C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BFED22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69D086F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FD6B46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6AD3CB3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5A285AF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5937A3E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697C8C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7FD8D46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2CD4DA3C" w14:textId="77777777" w:rsidTr="00C70F88">
        <w:tc>
          <w:tcPr>
            <w:tcW w:w="1242" w:type="dxa"/>
            <w:shd w:val="clear" w:color="auto" w:fill="auto"/>
          </w:tcPr>
          <w:p w14:paraId="5201EBC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EBDF62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897E72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68B2EC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248EC5A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1440D84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6B6025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5F85C38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9AB547C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75869162" w14:textId="77777777" w:rsidTr="00C70F88">
        <w:tc>
          <w:tcPr>
            <w:tcW w:w="1242" w:type="dxa"/>
            <w:shd w:val="clear" w:color="auto" w:fill="auto"/>
          </w:tcPr>
          <w:p w14:paraId="7CC50AA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E37C21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C1D3F53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913269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6EBD88E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783B3DA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3B9CB46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59B8038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36C8713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7F1ABFED" w14:textId="77777777" w:rsidTr="00C70F88">
        <w:tc>
          <w:tcPr>
            <w:tcW w:w="1242" w:type="dxa"/>
            <w:shd w:val="clear" w:color="auto" w:fill="auto"/>
          </w:tcPr>
          <w:p w14:paraId="4684404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5AA1EDE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1131A805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3907722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6DB30DB1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0921431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5C18036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04760C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6D58B4B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08060A07" w14:textId="77777777" w:rsidTr="00C70F88">
        <w:tc>
          <w:tcPr>
            <w:tcW w:w="1242" w:type="dxa"/>
            <w:shd w:val="clear" w:color="auto" w:fill="auto"/>
          </w:tcPr>
          <w:p w14:paraId="4041DE4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39FA563D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53CB3E5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3722B9A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4A397B7C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1A431DE3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BDE5F2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3CF49B1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EEF290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083213E8" w14:textId="77777777" w:rsidTr="00C70F88">
        <w:tc>
          <w:tcPr>
            <w:tcW w:w="1242" w:type="dxa"/>
            <w:shd w:val="clear" w:color="auto" w:fill="auto"/>
          </w:tcPr>
          <w:p w14:paraId="6ABB542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F98636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42AAE0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463182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18A3B485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5B51061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E638DE6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5C479FD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2CB316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3A86E2C6" w14:textId="77777777" w:rsidTr="00C70F88">
        <w:trPr>
          <w:trHeight w:val="1004"/>
        </w:trPr>
        <w:tc>
          <w:tcPr>
            <w:tcW w:w="1242" w:type="dxa"/>
            <w:shd w:val="clear" w:color="auto" w:fill="auto"/>
          </w:tcPr>
          <w:p w14:paraId="04327191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1E3B89B1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6D1DFFC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2E9484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54336408" w14:textId="77777777" w:rsidTr="00C70F88">
        <w:tc>
          <w:tcPr>
            <w:tcW w:w="1242" w:type="dxa"/>
            <w:shd w:val="clear" w:color="auto" w:fill="auto"/>
          </w:tcPr>
          <w:p w14:paraId="63B69FF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024B9D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BFAAD39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6AD4330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69B787A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40DB5341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915B2B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1074EE1F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0DFC91D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6B9C256C" w14:textId="77777777" w:rsidTr="00C70F88">
        <w:tc>
          <w:tcPr>
            <w:tcW w:w="1242" w:type="dxa"/>
            <w:shd w:val="clear" w:color="auto" w:fill="auto"/>
          </w:tcPr>
          <w:p w14:paraId="5291628B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E7E4DF5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3E81733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72DDC33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14:paraId="0565547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1B670F96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5BCDAE9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CB0443A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11364FB2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14:paraId="519239BD" w14:textId="77777777" w:rsidTr="00C70F88">
        <w:trPr>
          <w:trHeight w:val="99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0547E31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247A159D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A9BEC84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4ACD84E8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97082FC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7C5DDB0E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37A99C4D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0DE0553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607F0257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14:paraId="03899E80" w14:textId="77777777"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</w:tbl>
    <w:p w14:paraId="71BDEC10" w14:textId="77777777"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spacing w:line="360" w:lineRule="auto"/>
      </w:pPr>
    </w:p>
    <w:p w14:paraId="1E160AF0" w14:textId="77777777" w:rsidR="005C62B2" w:rsidRDefault="005C62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EAE6D08" w14:textId="77777777" w:rsidR="0056388D" w:rsidRDefault="0056388D" w:rsidP="00F9449C">
      <w:pPr>
        <w:tabs>
          <w:tab w:val="left" w:pos="720"/>
          <w:tab w:val="left" w:pos="1260"/>
          <w:tab w:val="left" w:pos="1440"/>
          <w:tab w:val="left" w:pos="1800"/>
          <w:tab w:val="left" w:pos="2340"/>
          <w:tab w:val="left" w:pos="6120"/>
        </w:tabs>
        <w:rPr>
          <w:rFonts w:ascii="Arial" w:hAnsi="Arial" w:cs="Arial"/>
          <w:sz w:val="22"/>
        </w:rPr>
        <w:sectPr w:rsidR="0056388D" w:rsidSect="00B11F0F">
          <w:headerReference w:type="default" r:id="rId8"/>
          <w:footerReference w:type="even" r:id="rId9"/>
          <w:footerReference w:type="default" r:id="rId10"/>
          <w:pgSz w:w="11906" w:h="16838"/>
          <w:pgMar w:top="568" w:right="1418" w:bottom="454" w:left="1418" w:header="709" w:footer="709" w:gutter="0"/>
          <w:pgNumType w:chapStyle="2"/>
          <w:cols w:space="708"/>
          <w:docGrid w:linePitch="360"/>
        </w:sectPr>
      </w:pPr>
    </w:p>
    <w:p w14:paraId="1499AF90" w14:textId="77777777" w:rsidR="000E513B" w:rsidRPr="00A71435" w:rsidRDefault="00B26B36" w:rsidP="0056388D">
      <w:pPr>
        <w:rPr>
          <w:rFonts w:ascii="Arial" w:hAnsi="Arial" w:cs="Arial"/>
          <w:b/>
        </w:rPr>
      </w:pPr>
      <w:r w:rsidRPr="00A71435">
        <w:rPr>
          <w:rFonts w:ascii="Arial" w:hAnsi="Arial" w:cs="Arial"/>
          <w:b/>
        </w:rPr>
        <w:lastRenderedPageBreak/>
        <w:t>Anlage 2</w:t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Pr="00A71435">
        <w:rPr>
          <w:rFonts w:ascii="Arial" w:hAnsi="Arial" w:cs="Arial"/>
          <w:b/>
        </w:rPr>
        <w:t xml:space="preserve"> Übersicht der Immobilien zum 31.12.</w:t>
      </w:r>
    </w:p>
    <w:tbl>
      <w:tblPr>
        <w:tblpPr w:leftFromText="141" w:rightFromText="141" w:horzAnchor="margin" w:tblpXSpec="center" w:tblpY="300"/>
        <w:tblW w:w="16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119"/>
        <w:gridCol w:w="2126"/>
        <w:gridCol w:w="567"/>
        <w:gridCol w:w="2126"/>
        <w:gridCol w:w="1843"/>
        <w:gridCol w:w="6"/>
        <w:gridCol w:w="2268"/>
        <w:gridCol w:w="277"/>
        <w:gridCol w:w="2230"/>
        <w:gridCol w:w="50"/>
        <w:gridCol w:w="973"/>
      </w:tblGrid>
      <w:tr w:rsidR="00C84024" w14:paraId="04BC071A" w14:textId="77777777" w:rsidTr="00C84024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F11D" w14:textId="77777777" w:rsidR="00C84024" w:rsidRDefault="00C84024" w:rsidP="003B7C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Nr.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EE284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Bezeichnung,</w:t>
            </w:r>
          </w:p>
          <w:p w14:paraId="0724BAE6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Anschrift,</w:t>
            </w:r>
          </w:p>
          <w:p w14:paraId="2722ADF9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Größe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8E792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ursprüngliche</w:t>
            </w:r>
            <w:r>
              <w:rPr>
                <w:rFonts w:ascii="Arial" w:hAnsi="Arial" w:cs="Arial"/>
                <w:sz w:val="20"/>
              </w:rPr>
              <w:br/>
              <w:t>Anschaffungs-/</w:t>
            </w:r>
          </w:p>
          <w:p w14:paraId="5158BC22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Herstellungskosten</w:t>
            </w:r>
          </w:p>
          <w:p w14:paraId="54363400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75C110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Zugang im</w:t>
            </w:r>
          </w:p>
          <w:p w14:paraId="467C4D37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Geschäftsjahr in 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B1EFC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Abschreibungen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6185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Abgang im Geschäftsjahr</w:t>
            </w:r>
          </w:p>
          <w:p w14:paraId="6939F917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5D606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realisierter</w:t>
            </w:r>
          </w:p>
          <w:p w14:paraId="10C088E3" w14:textId="77777777" w:rsidR="00C84024" w:rsidRDefault="00C84024" w:rsidP="00C8402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</w:rPr>
            </w:pPr>
            <w:r w:rsidRPr="00B75B31">
              <w:rPr>
                <w:rFonts w:ascii="Arial" w:hAnsi="Arial" w:cs="Arial"/>
                <w:sz w:val="20"/>
              </w:rPr>
              <w:t>Gewinn (+)</w:t>
            </w:r>
          </w:p>
          <w:p w14:paraId="455024BC" w14:textId="77777777" w:rsidR="00C84024" w:rsidRDefault="00C84024" w:rsidP="00C8402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</w:rPr>
            </w:pPr>
            <w:r w:rsidRPr="00B75B31">
              <w:rPr>
                <w:rFonts w:ascii="Arial" w:hAnsi="Arial" w:cs="Arial"/>
                <w:sz w:val="20"/>
              </w:rPr>
              <w:t xml:space="preserve">Verlust </w:t>
            </w:r>
            <w:r>
              <w:rPr>
                <w:rFonts w:ascii="Arial" w:hAnsi="Arial" w:cs="Arial"/>
                <w:sz w:val="20"/>
              </w:rPr>
              <w:t>(-)</w:t>
            </w:r>
          </w:p>
          <w:p w14:paraId="2E9E29F2" w14:textId="77777777"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beim Verkauf</w:t>
            </w:r>
          </w:p>
        </w:tc>
      </w:tr>
      <w:tr w:rsidR="00C84024" w14:paraId="354DEFAB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9304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E3112" w14:textId="77777777" w:rsidR="00C84024" w:rsidRDefault="00C84024" w:rsidP="00057BB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Unbebaute </w:t>
            </w:r>
          </w:p>
          <w:p w14:paraId="605D3D21" w14:textId="77777777" w:rsidR="00C84024" w:rsidRDefault="00C84024" w:rsidP="003B7C8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Grundstücke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00A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  <w:p w14:paraId="18C9664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0164A60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0D4323C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3C0681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765A3F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41510577" w14:textId="77777777" w:rsidR="00C84024" w:rsidRPr="00C91430" w:rsidRDefault="00C84024" w:rsidP="003B7C8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5C4B76E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561E53F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488EE5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742C933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D18786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CEDB2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A771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1E0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3724B68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167A430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B6A97B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734C4E4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5164F0F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287CD32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57BC509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E6C5BC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4E0A314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7811ED1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2C0E22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1CB0832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3AA5381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F6626B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3CE8428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C84024" w14:paraId="0346C20C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F041C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FE4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0F65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F563E3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9CC38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EBB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954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568FC7C7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8EFB4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9F5F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DA6D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3DA5B8E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B458D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18D9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1D75C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05F3954B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EFF19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3EE97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514A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CE6704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6D7E4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02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512E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431C8D2B" w14:textId="77777777" w:rsidTr="00C84024">
        <w:trPr>
          <w:trHeight w:val="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3228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F9AE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B3C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5CC096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907C2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864B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CE4A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09A36992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6094CC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91859" w14:textId="77777777" w:rsidR="00C84024" w:rsidRDefault="00C84024" w:rsidP="00057BB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Bebaute</w:t>
            </w:r>
          </w:p>
          <w:p w14:paraId="2E67D7B0" w14:textId="77777777" w:rsidR="00C84024" w:rsidRDefault="00C84024" w:rsidP="003B7C8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Grundstücke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A4E1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C23537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4637D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9797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B65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467A54EC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15AA3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0690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947D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78511D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09403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0534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846A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5E31EB2F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18B1A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592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9C0B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A0362C8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F169F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A5A3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36F4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681E5253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1860D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7C7C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74B6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2A44D7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3BA35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54E4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8597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179871AD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49174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F434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3F8A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8B6983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FAAB1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21F7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D1195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4FC93722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4DA69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6677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3AFE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23AF43F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CF7D4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4D94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FD77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2D17C047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5503D1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05B6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FE05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298DC2CB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76BC2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C751C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5B0A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2EE4BF68" w14:textId="77777777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383F0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7DF1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566F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99D0A9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AD424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3EFB6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FFE1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62AE7124" w14:textId="77777777" w:rsidTr="00C84024">
        <w:trPr>
          <w:trHeight w:val="6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8FD1F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6109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795B3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CE6BEE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35A92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85C0C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0086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6B4FBD2B" w14:textId="77777777" w:rsidTr="00C84024">
        <w:trPr>
          <w:trHeight w:val="43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9374E3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1640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779F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0057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EAFD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EBA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2A70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14:paraId="57DD8C08" w14:textId="77777777" w:rsidTr="00C84024">
        <w:trPr>
          <w:gridAfter w:val="1"/>
          <w:wAfter w:w="973" w:type="dxa"/>
          <w:trHeight w:val="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D1908D7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016F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C4FDBA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6B2E4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9CB5E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B9669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61C00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0E62" w14:textId="77777777"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520537" w14:textId="77777777" w:rsidR="00057BBB" w:rsidRDefault="00057BBB" w:rsidP="0056388D"/>
    <w:p w14:paraId="0A9F07EB" w14:textId="77777777" w:rsidR="00133899" w:rsidRPr="008652EF" w:rsidRDefault="00133899" w:rsidP="00133899">
      <w:pPr>
        <w:spacing w:line="276" w:lineRule="auto"/>
        <w:rPr>
          <w:rFonts w:ascii="Arial" w:hAnsi="Arial" w:cs="Arial"/>
          <w:sz w:val="20"/>
          <w:u w:val="single"/>
        </w:rPr>
      </w:pPr>
      <w:r w:rsidRPr="008652EF">
        <w:rPr>
          <w:rFonts w:ascii="Arial" w:hAnsi="Arial" w:cs="Arial"/>
          <w:sz w:val="20"/>
          <w:u w:val="single"/>
        </w:rPr>
        <w:t xml:space="preserve">Bewertung der Immobilien: </w:t>
      </w:r>
    </w:p>
    <w:p w14:paraId="11FF7C4B" w14:textId="77777777" w:rsidR="00CB27CD" w:rsidRDefault="00133899" w:rsidP="00CB27CD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color w:val="95B3D7" w:themeColor="accent1" w:themeTint="99"/>
          <w:szCs w:val="24"/>
        </w:rPr>
      </w:pPr>
      <w:r>
        <w:rPr>
          <w:rFonts w:ascii="Arial" w:hAnsi="Arial" w:cs="Arial"/>
          <w:sz w:val="20"/>
        </w:rPr>
        <w:t>Anlagegegenstände sind i. d. R.  höchstens mit den Anschaffungs-/Herstellungskosten anzusetzen.</w:t>
      </w:r>
      <w:r w:rsidR="00CB27CD" w:rsidRPr="00CB27CD">
        <w:rPr>
          <w:rFonts w:ascii="Helvetica" w:hAnsi="Helvetica" w:cs="Helvetica"/>
          <w:color w:val="95B3D7" w:themeColor="accent1" w:themeTint="99"/>
          <w:szCs w:val="24"/>
        </w:rPr>
        <w:t xml:space="preserve"> </w:t>
      </w:r>
    </w:p>
    <w:p w14:paraId="11500C63" w14:textId="77777777" w:rsidR="00CB27CD" w:rsidRPr="007D6DCD" w:rsidRDefault="007D6DCD" w:rsidP="00CB27CD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>Stiftungsrechtlich sind Abschreibungen nicht vorgeschrieben. Wenn jedoch Abschreibungen vorgenommen werden, sollte in gleicher Höhe eine Einstellung in die Umschichtungsrücklage oder Wiederbeschaffungsrücklage erfolgen.</w:t>
      </w:r>
      <w:r>
        <w:rPr>
          <w:rFonts w:ascii="Helvetica" w:hAnsi="Helvetica" w:cs="Helvetica"/>
          <w:sz w:val="20"/>
        </w:rPr>
        <w:t xml:space="preserve"> </w:t>
      </w:r>
      <w:r w:rsidR="00404247" w:rsidRPr="007D6DCD">
        <w:rPr>
          <w:rFonts w:ascii="Helvetica" w:hAnsi="Helvetica" w:cs="Helvetica"/>
          <w:sz w:val="20"/>
        </w:rPr>
        <w:t xml:space="preserve"> </w:t>
      </w:r>
      <w:r w:rsidR="00CB27CD" w:rsidRPr="007D6DCD">
        <w:rPr>
          <w:rFonts w:ascii="Helvetica" w:hAnsi="Helvetica" w:cs="Helvetica"/>
          <w:sz w:val="20"/>
        </w:rPr>
        <w:t>(vgl</w:t>
      </w:r>
      <w:r>
        <w:rPr>
          <w:rFonts w:ascii="Helvetica" w:hAnsi="Helvetica" w:cs="Helvetica"/>
          <w:sz w:val="20"/>
        </w:rPr>
        <w:t>.</w:t>
      </w:r>
      <w:r w:rsidR="00CB27CD" w:rsidRPr="007D6DCD">
        <w:rPr>
          <w:rFonts w:ascii="Helvetica" w:hAnsi="Helvetica" w:cs="Helvetica"/>
          <w:sz w:val="20"/>
        </w:rPr>
        <w:t xml:space="preserve"> III Einnahmen und Ausgaben 2 e dieses Vordrucks).</w:t>
      </w:r>
    </w:p>
    <w:p w14:paraId="46F7DBDA" w14:textId="77777777" w:rsidR="00133899" w:rsidRDefault="00133899" w:rsidP="00CB27CD">
      <w:pPr>
        <w:spacing w:line="276" w:lineRule="auto"/>
        <w:rPr>
          <w:rFonts w:ascii="Arial" w:hAnsi="Arial" w:cs="Arial"/>
          <w:sz w:val="20"/>
        </w:rPr>
      </w:pPr>
    </w:p>
    <w:p w14:paraId="2DBA0247" w14:textId="77777777" w:rsidR="000E513B" w:rsidRDefault="000E513B" w:rsidP="00133899">
      <w:pPr>
        <w:spacing w:line="276" w:lineRule="auto"/>
        <w:ind w:left="708"/>
        <w:rPr>
          <w:rFonts w:ascii="Arial" w:hAnsi="Arial" w:cs="Arial"/>
          <w:sz w:val="20"/>
        </w:rPr>
        <w:sectPr w:rsidR="000E513B" w:rsidSect="004E59C7">
          <w:pgSz w:w="16838" w:h="11906" w:orient="landscape"/>
          <w:pgMar w:top="1440" w:right="1080" w:bottom="1440" w:left="1080" w:header="709" w:footer="709" w:gutter="0"/>
          <w:pgNumType w:chapStyle="2"/>
          <w:cols w:space="708"/>
          <w:docGrid w:linePitch="360"/>
        </w:sectPr>
      </w:pPr>
    </w:p>
    <w:tbl>
      <w:tblPr>
        <w:tblW w:w="15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007"/>
        <w:gridCol w:w="807"/>
        <w:gridCol w:w="1603"/>
        <w:gridCol w:w="1701"/>
        <w:gridCol w:w="1701"/>
        <w:gridCol w:w="1276"/>
        <w:gridCol w:w="2409"/>
        <w:gridCol w:w="993"/>
        <w:gridCol w:w="2131"/>
      </w:tblGrid>
      <w:tr w:rsidR="00CB58B9" w:rsidRPr="00CB58B9" w14:paraId="7C3B67B8" w14:textId="77777777" w:rsidTr="003B7C8C">
        <w:trPr>
          <w:trHeight w:val="188"/>
        </w:trPr>
        <w:tc>
          <w:tcPr>
            <w:tcW w:w="1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62D9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Anlage 3                                        Übersicht des Kapitalvermögens zum 31.12.                               </w:t>
            </w:r>
          </w:p>
          <w:p w14:paraId="263FE4D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0D7D118B" w14:textId="77777777" w:rsidTr="003B7C8C">
        <w:trPr>
          <w:trHeight w:val="103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E699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Bezeichnung </w:t>
            </w:r>
          </w:p>
          <w:p w14:paraId="39C92CA9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(ggf. Wertpapier-Kennnummer)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32842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ursprüngliche</w:t>
            </w:r>
            <w:r w:rsidRPr="00CB58B9">
              <w:rPr>
                <w:rFonts w:ascii="Arial" w:hAnsi="Arial" w:cs="Arial"/>
                <w:sz w:val="20"/>
              </w:rPr>
              <w:br/>
              <w:t>Anschaffungs-kosten in €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C5626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Ankauf  </w:t>
            </w:r>
          </w:p>
          <w:p w14:paraId="37B1D87B" w14:textId="77777777" w:rsidR="00CB58B9" w:rsidRPr="00CB58B9" w:rsidRDefault="000E245F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AB702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Verkauf </w:t>
            </w:r>
          </w:p>
          <w:p w14:paraId="47DB96C7" w14:textId="77777777" w:rsidR="00CB58B9" w:rsidRPr="00CB58B9" w:rsidRDefault="000E245F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1BF8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realisierter</w:t>
            </w:r>
          </w:p>
          <w:p w14:paraId="4021E477" w14:textId="77777777" w:rsidR="00CB58B9" w:rsidRPr="00CB58B9" w:rsidRDefault="00CB58B9" w:rsidP="00CB58B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Gewinn (+)</w:t>
            </w:r>
          </w:p>
          <w:p w14:paraId="6F468E3B" w14:textId="77777777" w:rsidR="00CB58B9" w:rsidRPr="00CB58B9" w:rsidRDefault="00CB58B9" w:rsidP="00CB58B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Verlust (-)</w:t>
            </w:r>
          </w:p>
          <w:p w14:paraId="00CB67F2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beim Verkauf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F61CB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Anzahl der Wertpapiere zum 31.12.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76909" w14:textId="77777777" w:rsidR="00CB58B9" w:rsidRPr="00CB58B9" w:rsidRDefault="005C7E9A" w:rsidP="00CB5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Abschreibungen </w:t>
            </w:r>
            <w:r w:rsidR="000E245F"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55DC4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Börsenkurswert </w:t>
            </w:r>
          </w:p>
          <w:p w14:paraId="7AAB021D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CB58B9">
              <w:rPr>
                <w:rFonts w:ascii="Arial" w:hAnsi="Arial" w:cs="Arial"/>
                <w:sz w:val="20"/>
              </w:rPr>
              <w:t>laut beigefügten Depotauszug</w:t>
            </w:r>
            <w:proofErr w:type="gramEnd"/>
            <w:r w:rsidRPr="00CB58B9">
              <w:rPr>
                <w:rFonts w:ascii="Arial" w:hAnsi="Arial" w:cs="Arial"/>
                <w:sz w:val="20"/>
              </w:rPr>
              <w:br/>
              <w:t>am 31.12.</w:t>
            </w:r>
          </w:p>
        </w:tc>
      </w:tr>
      <w:tr w:rsidR="00CB58B9" w:rsidRPr="00CB58B9" w14:paraId="6C5341A8" w14:textId="77777777" w:rsidTr="003B7C8C">
        <w:trPr>
          <w:trHeight w:val="25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6B07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D0DE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A7F0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9804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BC2D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EAD3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DB3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9F36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44628B6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138A850D" w14:textId="77777777" w:rsidR="00CB58B9" w:rsidRPr="00CB58B9" w:rsidRDefault="00CB58B9" w:rsidP="00CB58B9">
            <w:pPr>
              <w:ind w:right="841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441EF1A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72297AC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3C57AF0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0AE1B8A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107642E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23F1560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7C7E60F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175C0CA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415E1971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5202D56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51C2741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2BED5B3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4BD24A2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5D73212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24CB48A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25AF220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14:paraId="4ABA68C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3A153266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ACB4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6FB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C4C54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8DB8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9A50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DBEC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C0CEA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8515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7E0CA4B1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AF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70DB1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508BC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C81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481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E3CE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35A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A4EC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4F863F06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7254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85F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0949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C0F3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59D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2809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CF12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B86F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028BD051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C9BF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894A6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B5B13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DFA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D543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5BB2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A48F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397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6EE9B9E4" w14:textId="77777777" w:rsidTr="003B7C8C">
        <w:trPr>
          <w:trHeight w:val="10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3573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6B8A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58719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CB40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36AC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32B6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FEB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D56DA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34737612" w14:textId="77777777" w:rsidTr="003B7C8C">
        <w:trPr>
          <w:trHeight w:val="17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D51B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4DD4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9DA0A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E850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23DC1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D14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48B8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81C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1786550C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569C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7DDF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60E9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495E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73F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A958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83A7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6EF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60C5F25D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97A3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3379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7CBD5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3848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FA97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C6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3D19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05C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31C8FE39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C28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6D91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205BE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3161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2BEC1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C2AA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4B15A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890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3EDF34CD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DAB26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B8D8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1FEB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571F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99F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BBFD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C7126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DC65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79864D87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68A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1844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C3996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A064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F8D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AC1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F9F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4A1F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4583FA7C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93B3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7A8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68D2B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29BB0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B8C85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C57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78AA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F09B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4F3A6906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D3472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1EB9B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86C42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DD65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F5C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58C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414A4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D5A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26D8E26C" w14:textId="77777777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BEBD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356B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2B2DB" w14:textId="77777777"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41F2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BD95D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861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C3C1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9F641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14:paraId="7CA7D473" w14:textId="77777777" w:rsidTr="003B7C8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315A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2D8B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1135E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AED3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FBEE7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6D1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629DC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0B078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EB35F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44429" w14:textId="77777777"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8E2DD9" w14:textId="77777777" w:rsidR="00DF7956" w:rsidRDefault="00DF7956" w:rsidP="00133899">
      <w:pPr>
        <w:spacing w:line="276" w:lineRule="auto"/>
        <w:ind w:left="708"/>
        <w:rPr>
          <w:rFonts w:ascii="Arial" w:hAnsi="Arial" w:cs="Arial"/>
          <w:sz w:val="20"/>
        </w:rPr>
      </w:pPr>
    </w:p>
    <w:p w14:paraId="6281B13A" w14:textId="77777777" w:rsidR="009C18AD" w:rsidRPr="002E6E4F" w:rsidRDefault="009C18AD" w:rsidP="009C18AD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Stiftungsrechtlich sind Abschreibungen nicht vorgeschrieben. </w:t>
      </w:r>
    </w:p>
    <w:p w14:paraId="2478DE48" w14:textId="77777777" w:rsidR="009C18AD" w:rsidRDefault="009C18AD" w:rsidP="009C18AD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Wenn jedoch Abschreibungen vorgenommen werden, sollte in gleicher Höhe eine Einstellung in die Umschichtungsrücklage oder </w:t>
      </w:r>
    </w:p>
    <w:p w14:paraId="4BF42C53" w14:textId="77777777" w:rsidR="005C7E9A" w:rsidRPr="009C18AD" w:rsidRDefault="009C18AD" w:rsidP="009C18AD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</w:rPr>
      </w:pPr>
      <w:r w:rsidRPr="002E6E4F">
        <w:rPr>
          <w:rFonts w:ascii="Helvetica" w:hAnsi="Helvetica" w:cs="Helvetica"/>
          <w:sz w:val="20"/>
        </w:rPr>
        <w:t>Wiederbeschaffungsrücklage erfolgen.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Arial" w:hAnsi="Arial" w:cs="Arial"/>
          <w:color w:val="95B3D7" w:themeColor="accent1" w:themeTint="99"/>
          <w:sz w:val="20"/>
        </w:rPr>
        <w:t xml:space="preserve"> </w:t>
      </w:r>
      <w:r w:rsidR="005C7E9A" w:rsidRPr="009C18AD">
        <w:rPr>
          <w:rFonts w:ascii="Arial" w:hAnsi="Arial" w:cs="Arial"/>
          <w:sz w:val="20"/>
        </w:rPr>
        <w:t>(</w:t>
      </w:r>
      <w:proofErr w:type="spellStart"/>
      <w:r w:rsidR="005C7E9A" w:rsidRPr="009C18AD">
        <w:rPr>
          <w:rFonts w:ascii="Arial" w:hAnsi="Arial" w:cs="Arial"/>
          <w:sz w:val="20"/>
        </w:rPr>
        <w:t>vgl</w:t>
      </w:r>
      <w:proofErr w:type="spellEnd"/>
      <w:r w:rsidR="005C7E9A" w:rsidRPr="009C18AD">
        <w:rPr>
          <w:rFonts w:ascii="Arial" w:hAnsi="Arial" w:cs="Arial"/>
          <w:sz w:val="20"/>
        </w:rPr>
        <w:t xml:space="preserve"> III Einnahmen und Ausgaben 2 e dieses Vordrucks).</w:t>
      </w:r>
    </w:p>
    <w:p w14:paraId="71554085" w14:textId="77777777" w:rsidR="00DF7956" w:rsidRPr="00CB27CD" w:rsidRDefault="00DF7956">
      <w:pPr>
        <w:rPr>
          <w:rFonts w:ascii="Arial" w:hAnsi="Arial" w:cs="Arial"/>
          <w:b/>
          <w:bCs/>
          <w:szCs w:val="24"/>
        </w:rPr>
      </w:pPr>
      <w:r w:rsidRPr="00CB27CD">
        <w:rPr>
          <w:rFonts w:ascii="Arial" w:hAnsi="Arial" w:cs="Arial"/>
          <w:b/>
          <w:bCs/>
          <w:szCs w:val="24"/>
        </w:rPr>
        <w:br w:type="page"/>
      </w:r>
    </w:p>
    <w:p w14:paraId="6E991C62" w14:textId="77777777" w:rsidR="00DF7956" w:rsidRPr="00CB27CD" w:rsidRDefault="00DF7956" w:rsidP="00214414">
      <w:pPr>
        <w:spacing w:line="276" w:lineRule="auto"/>
        <w:rPr>
          <w:rFonts w:ascii="Arial" w:hAnsi="Arial" w:cs="Arial"/>
          <w:b/>
          <w:bCs/>
          <w:szCs w:val="24"/>
        </w:rPr>
        <w:sectPr w:rsidR="00DF7956" w:rsidRPr="00CB27CD" w:rsidSect="0056388D">
          <w:pgSz w:w="16838" w:h="11906" w:orient="landscape"/>
          <w:pgMar w:top="1418" w:right="851" w:bottom="1418" w:left="907" w:header="709" w:footer="709" w:gutter="0"/>
          <w:pgNumType w:chapStyle="2"/>
          <w:cols w:space="708"/>
          <w:docGrid w:linePitch="360"/>
        </w:sectPr>
      </w:pPr>
    </w:p>
    <w:p w14:paraId="181D59D2" w14:textId="259E0684" w:rsidR="00CD169D" w:rsidRPr="00CD169D" w:rsidRDefault="00CD169D" w:rsidP="0007287F">
      <w:pPr>
        <w:rPr>
          <w:rFonts w:ascii="Arial" w:hAnsi="Arial" w:cs="Arial"/>
          <w:szCs w:val="24"/>
        </w:rPr>
      </w:pPr>
    </w:p>
    <w:sectPr w:rsidR="00CD169D" w:rsidRPr="00CD169D" w:rsidSect="00F17E69">
      <w:footerReference w:type="even" r:id="rId11"/>
      <w:footerReference w:type="default" r:id="rId12"/>
      <w:pgSz w:w="11906" w:h="16838"/>
      <w:pgMar w:top="737" w:right="1418" w:bottom="567" w:left="1418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943F" w14:textId="77777777" w:rsidR="005653BF" w:rsidRDefault="005653BF">
      <w:r>
        <w:separator/>
      </w:r>
    </w:p>
  </w:endnote>
  <w:endnote w:type="continuationSeparator" w:id="0">
    <w:p w14:paraId="456C2AAD" w14:textId="77777777" w:rsidR="005653BF" w:rsidRDefault="005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A202F7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2F748t00~3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2F748t00~1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CE08" w14:textId="77777777"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0CFD7F" w14:textId="77777777" w:rsidR="005653BF" w:rsidRDefault="005653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42CD" w14:textId="77777777"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287F">
      <w:rPr>
        <w:rStyle w:val="Seitenzahl"/>
        <w:noProof/>
      </w:rPr>
      <w:t>7</w:t>
    </w:r>
    <w:r>
      <w:rPr>
        <w:rStyle w:val="Seitenzahl"/>
      </w:rPr>
      <w:fldChar w:fldCharType="end"/>
    </w:r>
  </w:p>
  <w:p w14:paraId="666BB9B7" w14:textId="77777777" w:rsidR="005653BF" w:rsidRDefault="005653BF" w:rsidP="00181E59">
    <w:pPr>
      <w:pStyle w:val="Fuzeile"/>
      <w:ind w:right="360"/>
    </w:pPr>
    <w:r>
      <w:t>Stand: 5/2022</w:t>
    </w:r>
  </w:p>
  <w:p w14:paraId="4DC09C70" w14:textId="77777777" w:rsidR="005653BF" w:rsidRDefault="005653BF" w:rsidP="00181E5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BDED" w14:textId="77777777"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A02DE6" w14:textId="77777777" w:rsidR="005653BF" w:rsidRDefault="005653BF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2654" w14:textId="77777777"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287F">
      <w:rPr>
        <w:rStyle w:val="Seitenzahl"/>
        <w:noProof/>
      </w:rPr>
      <w:t>9</w:t>
    </w:r>
    <w:r>
      <w:rPr>
        <w:rStyle w:val="Seitenzahl"/>
      </w:rPr>
      <w:fldChar w:fldCharType="end"/>
    </w:r>
  </w:p>
  <w:p w14:paraId="04D2319F" w14:textId="77777777" w:rsidR="005653BF" w:rsidRDefault="00CD169D" w:rsidP="00181E59">
    <w:pPr>
      <w:pStyle w:val="Fuzeile"/>
      <w:ind w:right="360"/>
    </w:pPr>
    <w:r>
      <w:t>Stand: Mai</w:t>
    </w:r>
    <w:r w:rsidR="005653BF">
      <w:t>/20</w:t>
    </w: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882F" w14:textId="77777777" w:rsidR="005653BF" w:rsidRDefault="005653BF">
      <w:r>
        <w:separator/>
      </w:r>
    </w:p>
  </w:footnote>
  <w:footnote w:type="continuationSeparator" w:id="0">
    <w:p w14:paraId="29644DF1" w14:textId="77777777" w:rsidR="005653BF" w:rsidRDefault="0056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FDAC" w14:textId="77777777" w:rsidR="005653BF" w:rsidRDefault="005653BF">
    <w:pPr>
      <w:pStyle w:val="Kopfzeile"/>
    </w:pPr>
  </w:p>
  <w:p w14:paraId="7A9CA771" w14:textId="77777777" w:rsidR="005653BF" w:rsidRDefault="00565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45"/>
    <w:multiLevelType w:val="hybridMultilevel"/>
    <w:tmpl w:val="87F06D52"/>
    <w:lvl w:ilvl="0" w:tplc="87FE97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035E7"/>
    <w:multiLevelType w:val="hybridMultilevel"/>
    <w:tmpl w:val="2ACE9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46FBD"/>
    <w:multiLevelType w:val="hybridMultilevel"/>
    <w:tmpl w:val="04D497C4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C45CE"/>
    <w:multiLevelType w:val="hybridMultilevel"/>
    <w:tmpl w:val="32962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6088A"/>
    <w:multiLevelType w:val="singleLevel"/>
    <w:tmpl w:val="A9582F9E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9D212F5"/>
    <w:multiLevelType w:val="hybridMultilevel"/>
    <w:tmpl w:val="41884852"/>
    <w:lvl w:ilvl="0" w:tplc="FD7057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33F2"/>
    <w:multiLevelType w:val="singleLevel"/>
    <w:tmpl w:val="3208D35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190E38"/>
    <w:multiLevelType w:val="hybridMultilevel"/>
    <w:tmpl w:val="291207B4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B0E20"/>
    <w:multiLevelType w:val="hybridMultilevel"/>
    <w:tmpl w:val="106C499A"/>
    <w:lvl w:ilvl="0" w:tplc="EA289E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9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BB0BE1"/>
    <w:multiLevelType w:val="hybridMultilevel"/>
    <w:tmpl w:val="FD9AB5EA"/>
    <w:lvl w:ilvl="0" w:tplc="355A4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725"/>
    <w:multiLevelType w:val="hybridMultilevel"/>
    <w:tmpl w:val="50BA4686"/>
    <w:lvl w:ilvl="0" w:tplc="EE78187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93A18"/>
    <w:multiLevelType w:val="hybridMultilevel"/>
    <w:tmpl w:val="BE1A88C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CDE7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990046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7403C"/>
    <w:multiLevelType w:val="hybridMultilevel"/>
    <w:tmpl w:val="13120D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8405F2"/>
    <w:multiLevelType w:val="hybridMultilevel"/>
    <w:tmpl w:val="D084F636"/>
    <w:lvl w:ilvl="0" w:tplc="B1000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2E37"/>
    <w:multiLevelType w:val="hybridMultilevel"/>
    <w:tmpl w:val="61BAB3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51DC"/>
    <w:multiLevelType w:val="hybridMultilevel"/>
    <w:tmpl w:val="00006CA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574D1A"/>
    <w:multiLevelType w:val="hybridMultilevel"/>
    <w:tmpl w:val="E35E2F66"/>
    <w:lvl w:ilvl="0" w:tplc="DE24B076">
      <w:start w:val="1"/>
      <w:numFmt w:val="upperRoman"/>
      <w:pStyle w:val="berschrift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69E302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CFE7BFC"/>
    <w:multiLevelType w:val="hybridMultilevel"/>
    <w:tmpl w:val="84180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6"/>
  </w:num>
  <w:num w:numId="5">
    <w:abstractNumId w:val="0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18"/>
  </w:num>
  <w:num w:numId="18">
    <w:abstractNumId w:val="14"/>
  </w:num>
  <w:num w:numId="19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93"/>
    <w:rsid w:val="000001AE"/>
    <w:rsid w:val="00001996"/>
    <w:rsid w:val="00001B47"/>
    <w:rsid w:val="0000232C"/>
    <w:rsid w:val="00021F20"/>
    <w:rsid w:val="0005363F"/>
    <w:rsid w:val="00053A48"/>
    <w:rsid w:val="00057BBB"/>
    <w:rsid w:val="00063F18"/>
    <w:rsid w:val="0007287F"/>
    <w:rsid w:val="00073E97"/>
    <w:rsid w:val="00075D7C"/>
    <w:rsid w:val="00076A23"/>
    <w:rsid w:val="0008279C"/>
    <w:rsid w:val="00082FF8"/>
    <w:rsid w:val="00091DF7"/>
    <w:rsid w:val="00093D04"/>
    <w:rsid w:val="000A281B"/>
    <w:rsid w:val="000A3A41"/>
    <w:rsid w:val="000B67DF"/>
    <w:rsid w:val="000C34E7"/>
    <w:rsid w:val="000D11BF"/>
    <w:rsid w:val="000D22B4"/>
    <w:rsid w:val="000E03E7"/>
    <w:rsid w:val="000E245F"/>
    <w:rsid w:val="000E513B"/>
    <w:rsid w:val="000F4418"/>
    <w:rsid w:val="000F7A47"/>
    <w:rsid w:val="001105B5"/>
    <w:rsid w:val="00110EA1"/>
    <w:rsid w:val="00114247"/>
    <w:rsid w:val="001164B4"/>
    <w:rsid w:val="00116BB7"/>
    <w:rsid w:val="00130A69"/>
    <w:rsid w:val="00133899"/>
    <w:rsid w:val="0014287D"/>
    <w:rsid w:val="00143B3B"/>
    <w:rsid w:val="001575A8"/>
    <w:rsid w:val="00162B32"/>
    <w:rsid w:val="00171A5F"/>
    <w:rsid w:val="00172CE1"/>
    <w:rsid w:val="00181E59"/>
    <w:rsid w:val="0018466B"/>
    <w:rsid w:val="00190798"/>
    <w:rsid w:val="00193D45"/>
    <w:rsid w:val="0019458A"/>
    <w:rsid w:val="00196089"/>
    <w:rsid w:val="0019729A"/>
    <w:rsid w:val="001A3B25"/>
    <w:rsid w:val="001A48EC"/>
    <w:rsid w:val="001C0C1B"/>
    <w:rsid w:val="001D6ADC"/>
    <w:rsid w:val="001E30F2"/>
    <w:rsid w:val="001E659F"/>
    <w:rsid w:val="001F2037"/>
    <w:rsid w:val="001F35CA"/>
    <w:rsid w:val="001F7496"/>
    <w:rsid w:val="002041DC"/>
    <w:rsid w:val="00204CCF"/>
    <w:rsid w:val="0020505E"/>
    <w:rsid w:val="00206FB1"/>
    <w:rsid w:val="00207112"/>
    <w:rsid w:val="00212093"/>
    <w:rsid w:val="00214414"/>
    <w:rsid w:val="00215E45"/>
    <w:rsid w:val="002200F8"/>
    <w:rsid w:val="002203B3"/>
    <w:rsid w:val="00230BE6"/>
    <w:rsid w:val="002377A4"/>
    <w:rsid w:val="00237DED"/>
    <w:rsid w:val="0024189A"/>
    <w:rsid w:val="00247459"/>
    <w:rsid w:val="0025058A"/>
    <w:rsid w:val="00251489"/>
    <w:rsid w:val="002535E6"/>
    <w:rsid w:val="002567A8"/>
    <w:rsid w:val="0026000E"/>
    <w:rsid w:val="0026354E"/>
    <w:rsid w:val="00263E96"/>
    <w:rsid w:val="00266764"/>
    <w:rsid w:val="002744C7"/>
    <w:rsid w:val="00282946"/>
    <w:rsid w:val="00283ACE"/>
    <w:rsid w:val="00290C36"/>
    <w:rsid w:val="002B5377"/>
    <w:rsid w:val="002C4260"/>
    <w:rsid w:val="002D0438"/>
    <w:rsid w:val="002D6084"/>
    <w:rsid w:val="002E2405"/>
    <w:rsid w:val="002E6E4F"/>
    <w:rsid w:val="002F44F5"/>
    <w:rsid w:val="00311460"/>
    <w:rsid w:val="003124A8"/>
    <w:rsid w:val="003215CA"/>
    <w:rsid w:val="00322347"/>
    <w:rsid w:val="0032561D"/>
    <w:rsid w:val="003279BA"/>
    <w:rsid w:val="00327B19"/>
    <w:rsid w:val="0034190F"/>
    <w:rsid w:val="003547C8"/>
    <w:rsid w:val="00354F69"/>
    <w:rsid w:val="003601C4"/>
    <w:rsid w:val="003750B5"/>
    <w:rsid w:val="00385A68"/>
    <w:rsid w:val="00393AC4"/>
    <w:rsid w:val="0039504F"/>
    <w:rsid w:val="003B0C99"/>
    <w:rsid w:val="003B1517"/>
    <w:rsid w:val="003B7C8C"/>
    <w:rsid w:val="003C5CCD"/>
    <w:rsid w:val="003D01F2"/>
    <w:rsid w:val="003D1E13"/>
    <w:rsid w:val="003D2473"/>
    <w:rsid w:val="003D280A"/>
    <w:rsid w:val="003D3B9F"/>
    <w:rsid w:val="003D6627"/>
    <w:rsid w:val="003E0EA9"/>
    <w:rsid w:val="003E6079"/>
    <w:rsid w:val="003F4728"/>
    <w:rsid w:val="00403B22"/>
    <w:rsid w:val="00403BD0"/>
    <w:rsid w:val="00404247"/>
    <w:rsid w:val="00404CE1"/>
    <w:rsid w:val="00423BB5"/>
    <w:rsid w:val="00424F3A"/>
    <w:rsid w:val="00427914"/>
    <w:rsid w:val="00431061"/>
    <w:rsid w:val="00432195"/>
    <w:rsid w:val="00432871"/>
    <w:rsid w:val="00435D66"/>
    <w:rsid w:val="004428B6"/>
    <w:rsid w:val="00446D1E"/>
    <w:rsid w:val="00447209"/>
    <w:rsid w:val="00447296"/>
    <w:rsid w:val="0045126A"/>
    <w:rsid w:val="004552EA"/>
    <w:rsid w:val="00471C39"/>
    <w:rsid w:val="00472D41"/>
    <w:rsid w:val="00473324"/>
    <w:rsid w:val="004748D5"/>
    <w:rsid w:val="00487622"/>
    <w:rsid w:val="004972EE"/>
    <w:rsid w:val="004978CA"/>
    <w:rsid w:val="004A1942"/>
    <w:rsid w:val="004A7EC5"/>
    <w:rsid w:val="004B7A50"/>
    <w:rsid w:val="004E59C7"/>
    <w:rsid w:val="004F506A"/>
    <w:rsid w:val="0051004A"/>
    <w:rsid w:val="005129BE"/>
    <w:rsid w:val="00521ADC"/>
    <w:rsid w:val="00523A78"/>
    <w:rsid w:val="00527206"/>
    <w:rsid w:val="005433CB"/>
    <w:rsid w:val="005471C1"/>
    <w:rsid w:val="00555A67"/>
    <w:rsid w:val="00556204"/>
    <w:rsid w:val="0056388D"/>
    <w:rsid w:val="005653BF"/>
    <w:rsid w:val="00570D36"/>
    <w:rsid w:val="00572457"/>
    <w:rsid w:val="005737BC"/>
    <w:rsid w:val="00573FF2"/>
    <w:rsid w:val="005757A0"/>
    <w:rsid w:val="00577791"/>
    <w:rsid w:val="00582468"/>
    <w:rsid w:val="00582F06"/>
    <w:rsid w:val="0058608D"/>
    <w:rsid w:val="005903EE"/>
    <w:rsid w:val="00590FEC"/>
    <w:rsid w:val="005A4AD0"/>
    <w:rsid w:val="005B0A5E"/>
    <w:rsid w:val="005B1423"/>
    <w:rsid w:val="005C46CC"/>
    <w:rsid w:val="005C62B2"/>
    <w:rsid w:val="005C6CAB"/>
    <w:rsid w:val="005C70F2"/>
    <w:rsid w:val="005C7E9A"/>
    <w:rsid w:val="005D425C"/>
    <w:rsid w:val="005E5726"/>
    <w:rsid w:val="005F079A"/>
    <w:rsid w:val="005F31C2"/>
    <w:rsid w:val="0060031C"/>
    <w:rsid w:val="00602A08"/>
    <w:rsid w:val="00616984"/>
    <w:rsid w:val="006176E4"/>
    <w:rsid w:val="00631C7C"/>
    <w:rsid w:val="00635DFD"/>
    <w:rsid w:val="00637B74"/>
    <w:rsid w:val="006435F1"/>
    <w:rsid w:val="006472D9"/>
    <w:rsid w:val="00655B2B"/>
    <w:rsid w:val="00666FD2"/>
    <w:rsid w:val="00667D83"/>
    <w:rsid w:val="006729AE"/>
    <w:rsid w:val="00675F15"/>
    <w:rsid w:val="00676A2F"/>
    <w:rsid w:val="0067754A"/>
    <w:rsid w:val="00677C0B"/>
    <w:rsid w:val="006870CE"/>
    <w:rsid w:val="006874C3"/>
    <w:rsid w:val="00693D93"/>
    <w:rsid w:val="00697180"/>
    <w:rsid w:val="006A0374"/>
    <w:rsid w:val="006A159F"/>
    <w:rsid w:val="006B2225"/>
    <w:rsid w:val="006B307D"/>
    <w:rsid w:val="006B4156"/>
    <w:rsid w:val="006B42A8"/>
    <w:rsid w:val="006B6519"/>
    <w:rsid w:val="006B75DF"/>
    <w:rsid w:val="006B7A5A"/>
    <w:rsid w:val="006C2B79"/>
    <w:rsid w:val="006C579D"/>
    <w:rsid w:val="006D1E32"/>
    <w:rsid w:val="006D6908"/>
    <w:rsid w:val="006F262E"/>
    <w:rsid w:val="006F2910"/>
    <w:rsid w:val="007014E4"/>
    <w:rsid w:val="00703E13"/>
    <w:rsid w:val="00706EFB"/>
    <w:rsid w:val="00714577"/>
    <w:rsid w:val="007150AB"/>
    <w:rsid w:val="007205EB"/>
    <w:rsid w:val="00723F5A"/>
    <w:rsid w:val="00725844"/>
    <w:rsid w:val="00725B59"/>
    <w:rsid w:val="0073095B"/>
    <w:rsid w:val="007329A8"/>
    <w:rsid w:val="007338CF"/>
    <w:rsid w:val="007342A5"/>
    <w:rsid w:val="0073649A"/>
    <w:rsid w:val="00741568"/>
    <w:rsid w:val="00742C6B"/>
    <w:rsid w:val="00746EC6"/>
    <w:rsid w:val="00750B27"/>
    <w:rsid w:val="00777D16"/>
    <w:rsid w:val="0078309F"/>
    <w:rsid w:val="00783140"/>
    <w:rsid w:val="00786FB5"/>
    <w:rsid w:val="00790006"/>
    <w:rsid w:val="00791877"/>
    <w:rsid w:val="0079482F"/>
    <w:rsid w:val="00797D6E"/>
    <w:rsid w:val="007A5ADC"/>
    <w:rsid w:val="007A636F"/>
    <w:rsid w:val="007D46CB"/>
    <w:rsid w:val="007D4E50"/>
    <w:rsid w:val="007D6DCD"/>
    <w:rsid w:val="007F208C"/>
    <w:rsid w:val="008000EB"/>
    <w:rsid w:val="00804D56"/>
    <w:rsid w:val="00804D93"/>
    <w:rsid w:val="008121B0"/>
    <w:rsid w:val="008143E9"/>
    <w:rsid w:val="0081787A"/>
    <w:rsid w:val="00824B99"/>
    <w:rsid w:val="00837986"/>
    <w:rsid w:val="00844EDC"/>
    <w:rsid w:val="00855EF6"/>
    <w:rsid w:val="00855F54"/>
    <w:rsid w:val="008576D7"/>
    <w:rsid w:val="00860CB3"/>
    <w:rsid w:val="00865804"/>
    <w:rsid w:val="00870A41"/>
    <w:rsid w:val="00877D28"/>
    <w:rsid w:val="0088633C"/>
    <w:rsid w:val="008914D8"/>
    <w:rsid w:val="00897F98"/>
    <w:rsid w:val="008A4EC6"/>
    <w:rsid w:val="008B2099"/>
    <w:rsid w:val="008B419D"/>
    <w:rsid w:val="008B46E5"/>
    <w:rsid w:val="008C0F6D"/>
    <w:rsid w:val="008E1F37"/>
    <w:rsid w:val="008E2C0D"/>
    <w:rsid w:val="008E3738"/>
    <w:rsid w:val="008E59B0"/>
    <w:rsid w:val="008F42E3"/>
    <w:rsid w:val="008F4F0C"/>
    <w:rsid w:val="008F6153"/>
    <w:rsid w:val="009006F3"/>
    <w:rsid w:val="00912678"/>
    <w:rsid w:val="00912D39"/>
    <w:rsid w:val="0091721C"/>
    <w:rsid w:val="009316B4"/>
    <w:rsid w:val="00931AE9"/>
    <w:rsid w:val="00932B0F"/>
    <w:rsid w:val="009353F7"/>
    <w:rsid w:val="00936091"/>
    <w:rsid w:val="00941E83"/>
    <w:rsid w:val="009437EA"/>
    <w:rsid w:val="00946732"/>
    <w:rsid w:val="00946D58"/>
    <w:rsid w:val="0095787E"/>
    <w:rsid w:val="00962CFF"/>
    <w:rsid w:val="00963BF9"/>
    <w:rsid w:val="00964FC1"/>
    <w:rsid w:val="009702EF"/>
    <w:rsid w:val="009712D6"/>
    <w:rsid w:val="0098252C"/>
    <w:rsid w:val="009907DD"/>
    <w:rsid w:val="00996ACF"/>
    <w:rsid w:val="009B6D60"/>
    <w:rsid w:val="009B7422"/>
    <w:rsid w:val="009C18AD"/>
    <w:rsid w:val="009C5DDB"/>
    <w:rsid w:val="009F579E"/>
    <w:rsid w:val="00A0556B"/>
    <w:rsid w:val="00A10443"/>
    <w:rsid w:val="00A12D8B"/>
    <w:rsid w:val="00A12F68"/>
    <w:rsid w:val="00A13CD3"/>
    <w:rsid w:val="00A30EC7"/>
    <w:rsid w:val="00A36F32"/>
    <w:rsid w:val="00A44B6C"/>
    <w:rsid w:val="00A45BC5"/>
    <w:rsid w:val="00A533C8"/>
    <w:rsid w:val="00A5682B"/>
    <w:rsid w:val="00A601F8"/>
    <w:rsid w:val="00A60897"/>
    <w:rsid w:val="00A610F0"/>
    <w:rsid w:val="00A71435"/>
    <w:rsid w:val="00A922AF"/>
    <w:rsid w:val="00AA4C60"/>
    <w:rsid w:val="00AB112C"/>
    <w:rsid w:val="00AC376B"/>
    <w:rsid w:val="00AC73CE"/>
    <w:rsid w:val="00AC7BCC"/>
    <w:rsid w:val="00AC7DD7"/>
    <w:rsid w:val="00AD1C8E"/>
    <w:rsid w:val="00AD226D"/>
    <w:rsid w:val="00AD3281"/>
    <w:rsid w:val="00AE0F5B"/>
    <w:rsid w:val="00AE3C05"/>
    <w:rsid w:val="00AF4E8F"/>
    <w:rsid w:val="00B01CB3"/>
    <w:rsid w:val="00B04F07"/>
    <w:rsid w:val="00B10F4F"/>
    <w:rsid w:val="00B11F0F"/>
    <w:rsid w:val="00B165C0"/>
    <w:rsid w:val="00B22D17"/>
    <w:rsid w:val="00B26B36"/>
    <w:rsid w:val="00B308EC"/>
    <w:rsid w:val="00B368F8"/>
    <w:rsid w:val="00B43326"/>
    <w:rsid w:val="00B4647C"/>
    <w:rsid w:val="00B46513"/>
    <w:rsid w:val="00B50381"/>
    <w:rsid w:val="00B53062"/>
    <w:rsid w:val="00B6013F"/>
    <w:rsid w:val="00B609FF"/>
    <w:rsid w:val="00B70C65"/>
    <w:rsid w:val="00B7167C"/>
    <w:rsid w:val="00B71BFA"/>
    <w:rsid w:val="00B73332"/>
    <w:rsid w:val="00B75B31"/>
    <w:rsid w:val="00B768B1"/>
    <w:rsid w:val="00B83FF1"/>
    <w:rsid w:val="00B9118D"/>
    <w:rsid w:val="00B9436F"/>
    <w:rsid w:val="00B950E0"/>
    <w:rsid w:val="00BA115B"/>
    <w:rsid w:val="00BB5E11"/>
    <w:rsid w:val="00BB7CEB"/>
    <w:rsid w:val="00BC1CF3"/>
    <w:rsid w:val="00BC6E9C"/>
    <w:rsid w:val="00BD48C5"/>
    <w:rsid w:val="00BE7CC9"/>
    <w:rsid w:val="00BF59FC"/>
    <w:rsid w:val="00C05334"/>
    <w:rsid w:val="00C251AB"/>
    <w:rsid w:val="00C37E67"/>
    <w:rsid w:val="00C50B6D"/>
    <w:rsid w:val="00C51E8E"/>
    <w:rsid w:val="00C54FA2"/>
    <w:rsid w:val="00C62C13"/>
    <w:rsid w:val="00C70F88"/>
    <w:rsid w:val="00C72BA5"/>
    <w:rsid w:val="00C737B2"/>
    <w:rsid w:val="00C80F52"/>
    <w:rsid w:val="00C83F4F"/>
    <w:rsid w:val="00C84024"/>
    <w:rsid w:val="00C870DA"/>
    <w:rsid w:val="00C91430"/>
    <w:rsid w:val="00C92B47"/>
    <w:rsid w:val="00C94912"/>
    <w:rsid w:val="00C95136"/>
    <w:rsid w:val="00CA39D9"/>
    <w:rsid w:val="00CB0AC4"/>
    <w:rsid w:val="00CB27CD"/>
    <w:rsid w:val="00CB58B9"/>
    <w:rsid w:val="00CC4435"/>
    <w:rsid w:val="00CC4BBD"/>
    <w:rsid w:val="00CD0509"/>
    <w:rsid w:val="00CD169D"/>
    <w:rsid w:val="00CD1BE1"/>
    <w:rsid w:val="00CD580A"/>
    <w:rsid w:val="00CE2CA1"/>
    <w:rsid w:val="00CE4597"/>
    <w:rsid w:val="00CF39BE"/>
    <w:rsid w:val="00CF3B60"/>
    <w:rsid w:val="00CF506C"/>
    <w:rsid w:val="00D046A4"/>
    <w:rsid w:val="00D05640"/>
    <w:rsid w:val="00D05767"/>
    <w:rsid w:val="00D0780F"/>
    <w:rsid w:val="00D11510"/>
    <w:rsid w:val="00D116CC"/>
    <w:rsid w:val="00D132CF"/>
    <w:rsid w:val="00D24C01"/>
    <w:rsid w:val="00D432A3"/>
    <w:rsid w:val="00D45672"/>
    <w:rsid w:val="00D45BFB"/>
    <w:rsid w:val="00D47FA9"/>
    <w:rsid w:val="00D50F21"/>
    <w:rsid w:val="00D51F0B"/>
    <w:rsid w:val="00D55E3A"/>
    <w:rsid w:val="00D6118B"/>
    <w:rsid w:val="00D85756"/>
    <w:rsid w:val="00DA5EA8"/>
    <w:rsid w:val="00DB5410"/>
    <w:rsid w:val="00DB7779"/>
    <w:rsid w:val="00DD0C8C"/>
    <w:rsid w:val="00DD2422"/>
    <w:rsid w:val="00DD72BB"/>
    <w:rsid w:val="00DE188C"/>
    <w:rsid w:val="00DE1BBF"/>
    <w:rsid w:val="00DF0F20"/>
    <w:rsid w:val="00DF7022"/>
    <w:rsid w:val="00DF7956"/>
    <w:rsid w:val="00E0179F"/>
    <w:rsid w:val="00E02E82"/>
    <w:rsid w:val="00E06664"/>
    <w:rsid w:val="00E06F08"/>
    <w:rsid w:val="00E13633"/>
    <w:rsid w:val="00E46C61"/>
    <w:rsid w:val="00E46D57"/>
    <w:rsid w:val="00E50F50"/>
    <w:rsid w:val="00E539A8"/>
    <w:rsid w:val="00E56B72"/>
    <w:rsid w:val="00E63E44"/>
    <w:rsid w:val="00E64C72"/>
    <w:rsid w:val="00E70CFD"/>
    <w:rsid w:val="00E71A54"/>
    <w:rsid w:val="00E72F79"/>
    <w:rsid w:val="00E7333B"/>
    <w:rsid w:val="00E87CD0"/>
    <w:rsid w:val="00E91429"/>
    <w:rsid w:val="00EA13DE"/>
    <w:rsid w:val="00EA374A"/>
    <w:rsid w:val="00EA3E4F"/>
    <w:rsid w:val="00ED6D8E"/>
    <w:rsid w:val="00EE1BBA"/>
    <w:rsid w:val="00EF5750"/>
    <w:rsid w:val="00EF7655"/>
    <w:rsid w:val="00F00267"/>
    <w:rsid w:val="00F01395"/>
    <w:rsid w:val="00F0249B"/>
    <w:rsid w:val="00F06867"/>
    <w:rsid w:val="00F11D09"/>
    <w:rsid w:val="00F12696"/>
    <w:rsid w:val="00F17E69"/>
    <w:rsid w:val="00F213A9"/>
    <w:rsid w:val="00F22376"/>
    <w:rsid w:val="00F26C93"/>
    <w:rsid w:val="00F3282B"/>
    <w:rsid w:val="00F4633A"/>
    <w:rsid w:val="00F51A90"/>
    <w:rsid w:val="00F5244F"/>
    <w:rsid w:val="00F52F2B"/>
    <w:rsid w:val="00F6786A"/>
    <w:rsid w:val="00F7162E"/>
    <w:rsid w:val="00F81BEF"/>
    <w:rsid w:val="00F86046"/>
    <w:rsid w:val="00F90379"/>
    <w:rsid w:val="00F904E5"/>
    <w:rsid w:val="00F9449C"/>
    <w:rsid w:val="00F9604B"/>
    <w:rsid w:val="00FA3E94"/>
    <w:rsid w:val="00FA6AA8"/>
    <w:rsid w:val="00FA7983"/>
    <w:rsid w:val="00FB0FE9"/>
    <w:rsid w:val="00FB3FCD"/>
    <w:rsid w:val="00FB6972"/>
    <w:rsid w:val="00FC6AB6"/>
    <w:rsid w:val="00FD2300"/>
    <w:rsid w:val="00FE56E3"/>
    <w:rsid w:val="00FE77D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20CF43"/>
  <w15:docId w15:val="{8877E732-2E4D-4447-BB67-DFAEF260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20"/>
        <w:tab w:val="left" w:pos="5220"/>
      </w:tabs>
      <w:ind w:left="360" w:hanging="360"/>
      <w:jc w:val="center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  <w:tab w:val="left" w:pos="720"/>
      </w:tabs>
      <w:ind w:left="360" w:hanging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60"/>
        <w:tab w:val="left" w:pos="900"/>
        <w:tab w:val="left" w:pos="1080"/>
        <w:tab w:val="left" w:pos="1440"/>
        <w:tab w:val="left" w:pos="1800"/>
      </w:tabs>
      <w:jc w:val="center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numId w:val="2"/>
      </w:numPr>
      <w:tabs>
        <w:tab w:val="left" w:pos="1800"/>
      </w:tabs>
      <w:ind w:left="2160" w:hanging="1452"/>
      <w:jc w:val="both"/>
      <w:outlineLvl w:val="5"/>
    </w:pPr>
    <w:rPr>
      <w:rFonts w:ascii="Letter Gothic" w:hAnsi="Letter Gothic"/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60"/>
        <w:tab w:val="left" w:pos="1080"/>
        <w:tab w:val="left" w:pos="1440"/>
        <w:tab w:val="left" w:pos="8100"/>
      </w:tabs>
      <w:ind w:left="1080"/>
      <w:jc w:val="both"/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jc w:val="center"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ind w:left="720" w:hanging="720"/>
      <w:jc w:val="both"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360"/>
        <w:tab w:val="left" w:pos="720"/>
        <w:tab w:val="left" w:pos="1260"/>
        <w:tab w:val="left" w:pos="5220"/>
      </w:tabs>
      <w:ind w:left="1260"/>
    </w:pPr>
    <w:rPr>
      <w:sz w:val="16"/>
    </w:rPr>
  </w:style>
  <w:style w:type="paragraph" w:styleId="Textkrper-Einzug2">
    <w:name w:val="Body Text Indent 2"/>
    <w:basedOn w:val="Standard"/>
    <w:pPr>
      <w:tabs>
        <w:tab w:val="left" w:pos="360"/>
        <w:tab w:val="left" w:pos="720"/>
        <w:tab w:val="left" w:pos="1260"/>
        <w:tab w:val="left" w:pos="5220"/>
      </w:tabs>
      <w:ind w:left="360" w:hanging="360"/>
    </w:pPr>
    <w:rPr>
      <w:sz w:val="16"/>
    </w:rPr>
  </w:style>
  <w:style w:type="paragraph" w:styleId="Textkrper-Einzug3">
    <w:name w:val="Body Text Indent 3"/>
    <w:basedOn w:val="Standard"/>
    <w:pPr>
      <w:tabs>
        <w:tab w:val="left" w:pos="360"/>
        <w:tab w:val="left" w:pos="720"/>
        <w:tab w:val="left" w:pos="1260"/>
        <w:tab w:val="left" w:pos="5220"/>
      </w:tabs>
      <w:ind w:left="720" w:hanging="720"/>
    </w:pPr>
    <w:rPr>
      <w:sz w:val="16"/>
    </w:rPr>
  </w:style>
  <w:style w:type="paragraph" w:styleId="Textkrper2">
    <w:name w:val="Body Text 2"/>
    <w:basedOn w:val="Standard"/>
    <w:pPr>
      <w:tabs>
        <w:tab w:val="left" w:pos="0"/>
        <w:tab w:val="left" w:pos="360"/>
        <w:tab w:val="left" w:pos="720"/>
        <w:tab w:val="left" w:pos="5220"/>
      </w:tabs>
    </w:pPr>
    <w:rPr>
      <w:sz w:val="20"/>
    </w:rPr>
  </w:style>
  <w:style w:type="paragraph" w:styleId="Textkrper3">
    <w:name w:val="Body Text 3"/>
    <w:basedOn w:val="Standard"/>
    <w:pPr>
      <w:tabs>
        <w:tab w:val="left" w:pos="0"/>
        <w:tab w:val="left" w:pos="360"/>
        <w:tab w:val="left" w:pos="720"/>
        <w:tab w:val="left" w:pos="5220"/>
      </w:tabs>
    </w:pPr>
    <w:rPr>
      <w:sz w:val="16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lang w:val="en-US" w:eastAsia="en-US"/>
    </w:rPr>
  </w:style>
  <w:style w:type="character" w:styleId="Seitenzahl">
    <w:name w:val="page number"/>
    <w:basedOn w:val="Absatz-Standardschriftart"/>
  </w:style>
  <w:style w:type="paragraph" w:customStyle="1" w:styleId="Verfgung">
    <w:name w:val="Verfügung"/>
    <w:basedOn w:val="Standard"/>
    <w:next w:val="Standard"/>
    <w:pPr>
      <w:numPr>
        <w:numId w:val="3"/>
      </w:numPr>
      <w:tabs>
        <w:tab w:val="left" w:pos="0"/>
      </w:tabs>
      <w:ind w:hanging="567"/>
    </w:pPr>
  </w:style>
  <w:style w:type="paragraph" w:customStyle="1" w:styleId="VSGrad">
    <w:name w:val="VSGrad"/>
    <w:basedOn w:val="Standard"/>
    <w:next w:val="Standard"/>
    <w:pPr>
      <w:numPr>
        <w:numId w:val="4"/>
      </w:numPr>
      <w:tabs>
        <w:tab w:val="left" w:pos="0"/>
      </w:tabs>
      <w:ind w:hanging="567"/>
    </w:pPr>
  </w:style>
  <w:style w:type="character" w:styleId="Hyperlink">
    <w:name w:val="Hyperlink"/>
    <w:rPr>
      <w:color w:val="0000FF"/>
      <w:u w:val="single"/>
    </w:rPr>
  </w:style>
  <w:style w:type="character" w:customStyle="1" w:styleId="evzaehlung2">
    <w:name w:val="ev_zaehlung2"/>
    <w:rsid w:val="003D1E13"/>
    <w:rPr>
      <w:sz w:val="20"/>
      <w:szCs w:val="20"/>
    </w:rPr>
  </w:style>
  <w:style w:type="character" w:customStyle="1" w:styleId="gesetztype">
    <w:name w:val="gesetz_type"/>
    <w:basedOn w:val="Absatz-Standardschriftart"/>
    <w:rsid w:val="003D1E13"/>
  </w:style>
  <w:style w:type="character" w:customStyle="1" w:styleId="evueberschrift2">
    <w:name w:val="ev_ueberschrift2"/>
    <w:rsid w:val="003D1E13"/>
    <w:rPr>
      <w:vanish w:val="0"/>
      <w:webHidden w:val="0"/>
      <w:sz w:val="20"/>
      <w:szCs w:val="20"/>
      <w:specVanish w:val="0"/>
    </w:rPr>
  </w:style>
  <w:style w:type="character" w:customStyle="1" w:styleId="fnr3">
    <w:name w:val="fnr3"/>
    <w:rsid w:val="003D1E13"/>
    <w:rPr>
      <w:vanish w:val="0"/>
      <w:webHidden w:val="0"/>
      <w:specVanish w:val="0"/>
    </w:rPr>
  </w:style>
  <w:style w:type="character" w:customStyle="1" w:styleId="jnenbez">
    <w:name w:val="jnenbez"/>
    <w:basedOn w:val="Absatz-Standardschriftart"/>
    <w:rsid w:val="003D1E13"/>
  </w:style>
  <w:style w:type="character" w:customStyle="1" w:styleId="jnentitel">
    <w:name w:val="jnentitel"/>
    <w:basedOn w:val="Absatz-Standardschriftart"/>
    <w:rsid w:val="003D1E13"/>
  </w:style>
  <w:style w:type="paragraph" w:styleId="StandardWeb">
    <w:name w:val="Normal (Web)"/>
    <w:basedOn w:val="Standard"/>
    <w:rsid w:val="00B165C0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Absatz-Standardschriftart"/>
    <w:rsid w:val="009B6D60"/>
  </w:style>
  <w:style w:type="character" w:styleId="BesuchterLink">
    <w:name w:val="FollowedHyperlink"/>
    <w:rsid w:val="00266764"/>
    <w:rPr>
      <w:color w:val="800080"/>
      <w:u w:val="single"/>
    </w:rPr>
  </w:style>
  <w:style w:type="paragraph" w:styleId="Funotentext">
    <w:name w:val="footnote text"/>
    <w:basedOn w:val="Standard"/>
    <w:semiHidden/>
    <w:rsid w:val="00D85756"/>
    <w:rPr>
      <w:sz w:val="20"/>
    </w:rPr>
  </w:style>
  <w:style w:type="character" w:styleId="Funotenzeichen">
    <w:name w:val="footnote reference"/>
    <w:semiHidden/>
    <w:rsid w:val="00D85756"/>
    <w:rPr>
      <w:vertAlign w:val="superscript"/>
    </w:rPr>
  </w:style>
  <w:style w:type="table" w:styleId="Tabellenraster">
    <w:name w:val="Table Grid"/>
    <w:basedOn w:val="NormaleTabelle"/>
    <w:rsid w:val="00C9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03E1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E30F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39BE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CD580A"/>
    <w:pPr>
      <w:ind w:left="708"/>
    </w:pPr>
  </w:style>
  <w:style w:type="character" w:styleId="Kommentarzeichen">
    <w:name w:val="annotation reference"/>
    <w:rsid w:val="00E06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666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06664"/>
  </w:style>
  <w:style w:type="paragraph" w:styleId="Kommentarthema">
    <w:name w:val="annotation subject"/>
    <w:basedOn w:val="Kommentartext"/>
    <w:next w:val="Kommentartext"/>
    <w:link w:val="KommentarthemaZchn"/>
    <w:rsid w:val="00E06664"/>
    <w:rPr>
      <w:b/>
      <w:bCs/>
    </w:rPr>
  </w:style>
  <w:style w:type="character" w:customStyle="1" w:styleId="KommentarthemaZchn">
    <w:name w:val="Kommentarthema Zchn"/>
    <w:link w:val="Kommentarthema"/>
    <w:rsid w:val="00E06664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C70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3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9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2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3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5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0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6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5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2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5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4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86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1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3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8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3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1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8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7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2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9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0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9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4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5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4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0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7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0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2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4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8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5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0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5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0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6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4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8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7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C6CB-01BE-40E9-BFAE-8AF74AF6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Stiftungsgeschäfts zu Lebzeiten</vt:lpstr>
    </vt:vector>
  </TitlesOfParts>
  <Company>Bezirksregierung Detmold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 Stiftungsgeschäfts zu Lebzeiten</dc:title>
  <dc:creator>dt1412</dc:creator>
  <cp:lastModifiedBy>Lorenz, Mattis</cp:lastModifiedBy>
  <cp:revision>3</cp:revision>
  <cp:lastPrinted>2017-03-23T08:24:00Z</cp:lastPrinted>
  <dcterms:created xsi:type="dcterms:W3CDTF">2025-02-26T10:47:00Z</dcterms:created>
  <dcterms:modified xsi:type="dcterms:W3CDTF">2025-02-26T10:48:00Z</dcterms:modified>
</cp:coreProperties>
</file>